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B9" w:rsidRPr="003A660F" w:rsidRDefault="007D7AB9" w:rsidP="007D7AB9">
      <w:pPr>
        <w:autoSpaceDE/>
        <w:autoSpaceDN/>
        <w:jc w:val="both"/>
        <w:rPr>
          <w:rFonts w:ascii="Garamond" w:eastAsia="Calibri" w:hAnsi="Garamond"/>
          <w:b/>
          <w:i/>
          <w:sz w:val="26"/>
          <w:szCs w:val="26"/>
          <w:lang w:eastAsia="en-US"/>
        </w:rPr>
      </w:pPr>
      <w:bookmarkStart w:id="0" w:name="_GoBack"/>
      <w:bookmarkEnd w:id="0"/>
      <w:r w:rsidRPr="003A660F">
        <w:rPr>
          <w:rFonts w:ascii="Garamond" w:eastAsia="Calibri" w:hAnsi="Garamond"/>
          <w:b/>
          <w:bCs/>
          <w:i/>
          <w:sz w:val="26"/>
          <w:szCs w:val="26"/>
          <w:lang w:eastAsia="en-US"/>
        </w:rPr>
        <w:t>Reg. N.</w:t>
      </w:r>
      <w:r w:rsidRPr="003A660F">
        <w:rPr>
          <w:rFonts w:ascii="Garamond" w:eastAsia="Calibri" w:hAnsi="Garamond"/>
          <w:b/>
          <w:i/>
          <w:sz w:val="26"/>
          <w:szCs w:val="26"/>
          <w:lang w:eastAsia="en-US"/>
        </w:rPr>
        <w:t xml:space="preserve"> ___________</w:t>
      </w:r>
    </w:p>
    <w:p w:rsidR="007D7AB9" w:rsidRDefault="007D7AB9" w:rsidP="007D7AB9">
      <w:pPr>
        <w:autoSpaceDE/>
        <w:autoSpaceDN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804569" w:rsidRPr="00804569" w:rsidRDefault="00804569" w:rsidP="007D7AB9">
      <w:pPr>
        <w:autoSpaceDE/>
        <w:autoSpaceDN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Default="007D7AB9" w:rsidP="007D7AB9">
      <w:pPr>
        <w:autoSpaceDE/>
        <w:autoSpaceDN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CONTRATTO INDIVIDUALE DI LAVORO PER L’ESERCIZIO DELLE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FUNZIONI DI SEGRETARIO COMUNALE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PREMESSO che occorre provvedere alla stipula del contratto di lavoro individuale con il segretario comunale già oggetto di nomina da parte del sindaco o del presidente della Provincia;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VISTO l’art. 7, comma 31-</w:t>
      </w:r>
      <w:r w:rsidRPr="00804569">
        <w:rPr>
          <w:rFonts w:ascii="Garamond" w:eastAsia="Calibri" w:hAnsi="Garamond"/>
          <w:i/>
          <w:iCs/>
          <w:sz w:val="26"/>
          <w:szCs w:val="26"/>
          <w:lang w:eastAsia="en-US"/>
        </w:rPr>
        <w:t>ter</w:t>
      </w:r>
      <w:r w:rsidRPr="00804569">
        <w:rPr>
          <w:rFonts w:ascii="Garamond" w:eastAsia="Calibri" w:hAnsi="Garamond"/>
          <w:sz w:val="26"/>
          <w:szCs w:val="26"/>
          <w:lang w:eastAsia="en-US"/>
        </w:rPr>
        <w:t>, del decreto-legge n. 78/2010, così come convertito dalla legge n. 122/2010, che ha disposto la soppressione dell’Agenzia autonoma per la gestione dell’Albo dei segretari comunali e provinciali e la successione a titolo universale del Ministero dell’interno;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VISTO il D.M. 31 luglio 2010 del Ministro dell’interno, che dispone la successione dei Prefetti dei capoluoghi di regione ai soppressi Consigli di amministrazione delle sezioni regionali dell’Agenzia;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VISTO l’art. 1, comma 3, del Decreto del Ministro dell’interno di concerto con il Ministero dell’economia e delle finanze in data 23 maggio 2012, che pone in capo alle prefetture dei capoluoghi di regione la gestione delle sezioni regionali dell’Albo;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VISTO l’art. 97, comma 1, del d.lgs. 18 agosto 2000, n. 267, ai sensi del quale il comune e la provincia hanno un segretario titolare dipendente dell’Agenzia autonoma per la gestione dell’Albo dei segretari comunali e provinciali (ora Ministero dell’interno) e iscritto all’Albo di cui all’art. 98 del medesimo decreto;</w:t>
      </w:r>
    </w:p>
    <w:p w:rsidR="00E67B9D" w:rsidRPr="00804569" w:rsidRDefault="007D7AB9" w:rsidP="00424681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VISTO l’art. 99, commi 1 e 2, del d.lgs. 18 agosto 2000, n. 267, ai sensi del quale i segretari comunali e provinciali dipendono funzionalmente dal sindaco o dal presidente della provincia che li hanno nominati, divenendo così titolari di un rapporto di servizio a tempo </w:t>
      </w:r>
      <w:r w:rsidRPr="00804569">
        <w:rPr>
          <w:rFonts w:ascii="Garamond" w:eastAsia="Calibri" w:hAnsi="Garamond"/>
          <w:sz w:val="26"/>
          <w:szCs w:val="26"/>
          <w:lang w:eastAsia="en-US"/>
        </w:rPr>
        <w:lastRenderedPageBreak/>
        <w:t>determinato, corrispondente alla durata del mandato del sindaco o del presidente della Provincia;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VISTO l’art. 97, comma 6, del d.lgs. 18 agosto 2000, n. 267, ai sensi del quale il rapporto di lavoro dei segretari comunali e provinciali è disciplinato dai contratti collettivi ai sensi del d.lgs. n. 165/2001;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VISTO l’art. 15, comma 1, del d.P.R. n. 465/1997, ai sensi del quale al sindaco e al presidente della provincia spettano le attribuzioni in ordine agli istituti contrattuali connessi con il rapporto funzionale del segretario con l’ente locale presso cui presta servizio;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PRESO ATTO che l’art. 11, comma 8, del d.P.R. n. 465/1997 rimette al CCNL la disciplina di molteplici aspetti dello status giuridico del segretario;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RICHIAMATO il CCNL dei segretari comunali e provinciali sottoscritto il 16 maggio 2001 e i successivi rinnovi contrattuali, nonché il CCNL del personale dell’Area delle Funzioni Locali relativo al triennio 2016-2018, sottoscritto il 17 dicembre 2020;</w:t>
      </w:r>
    </w:p>
    <w:p w:rsidR="007D7AB9" w:rsidRPr="00804569" w:rsidRDefault="007D7AB9" w:rsidP="007D7AB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PRESO ATTO che l’art. 12 del CCNL del personale dell’Area delle Funzioni Locali relativo al triennio 2016-2018, sottoscritto il 17 dicembre 2020 delinea nelle linee essenziali il contenuto del contratto individuale di lavoro dei segretari comunali e provinciali;</w:t>
      </w:r>
    </w:p>
    <w:p w:rsidR="00804569" w:rsidRDefault="007D7AB9" w:rsidP="00804569">
      <w:pPr>
        <w:autoSpaceDE/>
        <w:autoSpaceDN/>
        <w:spacing w:before="120"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VISTO il decreto prefettizio prot. n. 33932 del 14 ottobre 2013 con cui, tra l’altro, è stata confermata la delega in ordine alla competenza dei Prefetti dei comuni capoluogo di regione alla firma dei contratti individuali di lavoro dei segretari comunali e provinciali, già attribuita, con delibera n. 127/2012 del C.d.A. Nazione dell’</w:t>
      </w:r>
      <w:r w:rsidRPr="00804569">
        <w:rPr>
          <w:rFonts w:ascii="Garamond" w:eastAsia="Calibri" w:hAnsi="Garamond"/>
          <w:i/>
          <w:iCs/>
          <w:sz w:val="26"/>
          <w:szCs w:val="26"/>
          <w:lang w:eastAsia="en-US"/>
        </w:rPr>
        <w:t>ex</w:t>
      </w: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 Ages, ai Presidenti dei Consigli di Amministrazione delle sezioni regionali;</w:t>
      </w:r>
    </w:p>
    <w:p w:rsidR="00804569" w:rsidRDefault="00804569" w:rsidP="00424681">
      <w:pPr>
        <w:autoSpaceDE/>
        <w:autoSpaceDN/>
        <w:spacing w:line="360" w:lineRule="auto"/>
        <w:rPr>
          <w:rFonts w:ascii="Garamond" w:eastAsia="Calibri" w:hAnsi="Garamond"/>
          <w:b/>
          <w:bCs/>
          <w:sz w:val="26"/>
          <w:szCs w:val="26"/>
          <w:lang w:eastAsia="en-US"/>
        </w:rPr>
      </w:pPr>
    </w:p>
    <w:p w:rsidR="007D7AB9" w:rsidRPr="00804569" w:rsidRDefault="00424681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>
        <w:rPr>
          <w:rFonts w:ascii="Garamond" w:eastAsia="Calibri" w:hAnsi="Garamond"/>
          <w:b/>
          <w:bCs/>
          <w:sz w:val="26"/>
          <w:szCs w:val="26"/>
          <w:lang w:eastAsia="en-US"/>
        </w:rPr>
        <w:t>SI CONVIENE E STIPULA</w:t>
      </w:r>
    </w:p>
    <w:p w:rsidR="00F827B8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Cs/>
          <w:sz w:val="26"/>
          <w:szCs w:val="26"/>
          <w:lang w:eastAsia="en-US"/>
        </w:rPr>
        <w:t>il seguente contratto individuale di lavoro subordinato a tempo indeterminato.</w:t>
      </w:r>
    </w:p>
    <w:p w:rsidR="00804569" w:rsidRPr="00804569" w:rsidRDefault="00804569" w:rsidP="007D7AB9">
      <w:pPr>
        <w:autoSpaceDE/>
        <w:autoSpaceDN/>
        <w:spacing w:line="360" w:lineRule="auto"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L’anno duemila ________</w:t>
      </w:r>
      <w:r w:rsidR="008B1684">
        <w:rPr>
          <w:rFonts w:ascii="Garamond" w:eastAsia="Calibri" w:hAnsi="Garamond"/>
          <w:b/>
          <w:bCs/>
          <w:sz w:val="26"/>
          <w:szCs w:val="26"/>
          <w:lang w:eastAsia="en-US"/>
        </w:rPr>
        <w:t>___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__ (20__</w:t>
      </w:r>
      <w:r w:rsidR="008B1684">
        <w:rPr>
          <w:rFonts w:ascii="Garamond" w:eastAsia="Calibri" w:hAnsi="Garamond"/>
          <w:b/>
          <w:bCs/>
          <w:sz w:val="26"/>
          <w:szCs w:val="26"/>
          <w:lang w:eastAsia="en-US"/>
        </w:rPr>
        <w:t>_) il giorno __________________ (___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) del mese di</w:t>
      </w: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 _______________ in _____________, nella sede della Prefettura di ___________________ - Ufficio Territoriale del Governo,</w:t>
      </w:r>
    </w:p>
    <w:p w:rsidR="007D7AB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TRA</w:t>
      </w:r>
    </w:p>
    <w:p w:rsidR="00804569" w:rsidRPr="00804569" w:rsidRDefault="0080456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il Ministero dell’interno, rappresentato ai fini della sottoscrizione del presente contratto 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dal/la dott./dott.ssa _____________</w:t>
      </w:r>
      <w:r w:rsidR="00125751"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__________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_________________________________</w:t>
      </w: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 nato/a   a __________________</w:t>
      </w:r>
      <w:r w:rsidR="00125751" w:rsidRPr="00804569">
        <w:rPr>
          <w:rFonts w:ascii="Garamond" w:eastAsia="Calibri" w:hAnsi="Garamond"/>
          <w:sz w:val="26"/>
          <w:szCs w:val="26"/>
          <w:lang w:eastAsia="en-US"/>
        </w:rPr>
        <w:t>______</w:t>
      </w:r>
      <w:r w:rsidRPr="00804569">
        <w:rPr>
          <w:rFonts w:ascii="Garamond" w:eastAsia="Calibri" w:hAnsi="Garamond"/>
          <w:sz w:val="26"/>
          <w:szCs w:val="26"/>
          <w:lang w:eastAsia="en-US"/>
        </w:rPr>
        <w:t>________________ il _____________ in qualità di Prefetto di _____________________________</w:t>
      </w:r>
      <w:r w:rsidRPr="00804569">
        <w:rPr>
          <w:rFonts w:ascii="Garamond" w:eastAsia="Calibri" w:hAnsi="Garamond"/>
          <w:sz w:val="26"/>
          <w:szCs w:val="26"/>
          <w:lang w:eastAsia="en-US"/>
        </w:rPr>
        <w:cr/>
      </w:r>
    </w:p>
    <w:p w:rsidR="007D7AB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E</w:t>
      </w: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il/la dott./dott.ssa _______________________________________________</w:t>
      </w: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 nato/a a ______________________________________ il ____________ codice fiscale ___________________</w:t>
      </w:r>
      <w:r w:rsidR="00125751" w:rsidRPr="00804569">
        <w:rPr>
          <w:rFonts w:ascii="Garamond" w:eastAsia="Calibri" w:hAnsi="Garamond"/>
          <w:sz w:val="26"/>
          <w:szCs w:val="26"/>
          <w:lang w:eastAsia="en-US"/>
        </w:rPr>
        <w:t>___</w:t>
      </w:r>
      <w:r w:rsidRPr="00804569">
        <w:rPr>
          <w:rFonts w:ascii="Garamond" w:eastAsia="Calibri" w:hAnsi="Garamond"/>
          <w:sz w:val="26"/>
          <w:szCs w:val="26"/>
          <w:lang w:eastAsia="en-US"/>
        </w:rPr>
        <w:t>____ iscritto/a dal _____________ all’Albo Nazionale dei segretari comunali e provinciali, e inquadrato/a nella fascia professionale ____, assegnato/a all’albo regionale _________________________</w:t>
      </w: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1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Termine iniziale</w:t>
      </w:r>
    </w:p>
    <w:p w:rsidR="00E67B9D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Il/La dott./dott.ssa _____________________</w:t>
      </w:r>
      <w:r w:rsidR="00E67B9D">
        <w:rPr>
          <w:rFonts w:ascii="Garamond" w:eastAsia="Calibri" w:hAnsi="Garamond"/>
          <w:sz w:val="26"/>
          <w:szCs w:val="26"/>
          <w:lang w:eastAsia="en-US"/>
        </w:rPr>
        <w:t>_________</w:t>
      </w:r>
      <w:r w:rsidRPr="00804569">
        <w:rPr>
          <w:rFonts w:ascii="Garamond" w:eastAsia="Calibri" w:hAnsi="Garamond"/>
          <w:sz w:val="26"/>
          <w:szCs w:val="26"/>
          <w:lang w:eastAsia="en-US"/>
        </w:rPr>
        <w:t>_________ nominato/a il ___</w:t>
      </w:r>
      <w:r w:rsidR="00E67B9D">
        <w:rPr>
          <w:rFonts w:ascii="Garamond" w:eastAsia="Calibri" w:hAnsi="Garamond"/>
          <w:sz w:val="26"/>
          <w:szCs w:val="26"/>
          <w:lang w:eastAsia="en-US"/>
        </w:rPr>
        <w:t>___</w:t>
      </w: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______ dal sindaco del Comune di _____________________________ (___) quale segretario comunale titolare della sede di segreteria di ___________________________ (___), sottoscrive, ai sensi dell’art. 12 del CCNL del personale dell’Area delle Funzioni Locali relativo al triennio 2016-2018, sottoscritto il 17 dicembre 2020, il presente contratto individuale di lavoro </w:t>
      </w:r>
    </w:p>
    <w:p w:rsidR="00E67B9D" w:rsidRDefault="00E67B9D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E67B9D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a tempo indeterminato con il Ministero dell’interno, con effetti a decorrere dal ________________, data dell’assunzione in servizio presso la suddetta sede di segreteria.</w:t>
      </w: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2</w:t>
      </w: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Qualifica di assunzione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Cs/>
          <w:sz w:val="26"/>
          <w:szCs w:val="26"/>
          <w:lang w:eastAsia="en-US"/>
        </w:rPr>
        <w:t>A</w:t>
      </w:r>
      <w:r w:rsidRPr="00804569">
        <w:rPr>
          <w:rFonts w:ascii="Garamond" w:eastAsia="Calibri" w:hAnsi="Garamond"/>
          <w:sz w:val="26"/>
          <w:szCs w:val="26"/>
          <w:lang w:eastAsia="en-US"/>
        </w:rPr>
        <w:t>l/Alla dipendente spetta, ai sensi dell’art. 31, comma 1, del CCNL l’iscrizione nella fascia professionale C, in quanto idonea alla titolarità di sedi di comuni fino a 3.000 abitanti, a seguito del conseguimento dell’abilitazione concessa dalla Scuola Superiore della Pubblica Amministrazione, di cui all’art. 98, comma 4, del T.U.E.L. n. 267/2000. L’eventuale mutamento della fascia professionale non costituirà oggetto di modifica del presente contratto individuale da sottoscrivere tra le parti.</w:t>
      </w: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3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Trattamento economico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trattamento economico riservato al dipendente, erogato dall’Ente Locale presso cui presta servizio in qualità di titolare, è definito in conformità alla contrattazione collettiva nazionale nel tempo vigente, in relazione alla fascia di appartenenza e alla sede di segreteria ricoperta.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La retribuzione verrà corrisposta su base mensile.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Resta fermo l’obbligo del comune di procedere automaticamente all’applicazione dei benefici economici previsti in sede di rinnovo contrattuale.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Il trattamento economico e tutti gli emolumenti sono sottoposti alle trattenute erariali, previdenziali ed assistenziali, a norma di legge. 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conseguimento del trattamento economico tabellare superiore nella categoria e il passaggio alla categoria superiore non costituiscono condizioni per procedere a nuova sottoscrizione del presente contratto.</w:t>
      </w: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4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Sede di destinazione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dipendente, a seguito della prima nomina di cui sopra, è tenuto a svolgere le proprie mansioni presso il comune di _________________________________ alla dipendenza funzionale del sindaco con il quale intercorre l’effettivo rapporto di servizio.</w:t>
      </w:r>
    </w:p>
    <w:p w:rsidR="00125751" w:rsidRPr="00804569" w:rsidRDefault="00125751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5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Orario di lavoro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Nell’ambito dell’assetto organizzativo dell’Ente cui è assegnato, il segretario, ai sensi dell’art. 13 del CCNL del personale dell’Area delle Funzioni Locali relativo al triennio 2016-2018, sottoscritto il 17 dicembre 2020, assicura la propria presenza giornaliera in servizio e adegua la propria prestazione lavorativa alle esigenze dell’organizzazione e all’espletamento dell’incarico svolto nonché a quelle connesse con la corretta gestione e il necessario coordinamento delle risorse umane.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La presente disciplina trova applicazione anche nei casi in cui il Ministero dell’interno o altra Amministrazione si avvalgono di segretari comunali e provinciali collocati in disponibilità, ai sensi, rispettivamente, dell’art. 7, comma 1, e dell’art. 19, comma 5, del d.P.R. n. 465/1997.</w:t>
      </w: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6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Rapporto di lavoro e sua risoluzione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rapporto di lavoro è regolato dal d.lgs. n. 267/2000, dal d.lgs. n. 165/2001 e dai contratti collettivi di categoria nel tempo vigenti, anche per le cause di risoluzione del rapporto di lavoro e per i termini di preavviso. È in ogni modo condizione risolutiva del contratto, senza obbligo di preavviso, l’annullamento della procedura di reclutamento che ne costituisce il presupposto.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lastRenderedPageBreak/>
        <w:t>Nei casi di risoluzione del rapporto di lavoro con preavviso o con corresponsione dell’indennità sostitutiva dello stesso, si applicano le disposizioni di cui all`art. 54 del CCNL dei segretari comunali e provinciali sottoscritto il 16 maggio 2001 o eventuali successivi accordi contrattuali.</w:t>
      </w: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7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Ferie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Le ferie sono disciplinate dall’art. 16 del CCNL del personale dell’Area delle Funzioni Locali relativo al triennio 2016-2018, sottoscritto il 17 dicembre 2020 e, unitamente agli altri riposi e permessi contrattualmente previsti, secondo quanto previsto dall’art. 5, comma 8, del D.L. 6 luglio 2012, n. 95, convertito in legge, con modificazioni, dalla Legge 7 agosto 2012, n. 135, sono obbligatoriamente fruite secondo quanto previsto dalla contrattazione nazionale di comparto nel tempo vigente. </w:t>
      </w: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8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Presentazione dei documenti</w:t>
      </w:r>
    </w:p>
    <w:p w:rsidR="00125751" w:rsidRPr="00804569" w:rsidRDefault="007D7AB9" w:rsidP="00125751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dipendente, qualora sia stato impossibilitato a presentare la documentazione prescritta dalle disposizioni regolanti l’accesso al rapporto di lavoro, indicate nel bando di concorso, ha trenta giorni dalla sottoscrizione del presente contratto per integrare, completare, o comunque produrre la documentazione necessaria.</w:t>
      </w:r>
    </w:p>
    <w:p w:rsidR="00E67B9D" w:rsidRDefault="00E67B9D" w:rsidP="0080456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</w:p>
    <w:p w:rsidR="00804569" w:rsidRPr="00804569" w:rsidRDefault="007D7AB9" w:rsidP="0080456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9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Incompatibilità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Il dipendente, nel sottoscrivere il presente contratto, dichiara, sotto la propria responsabilità, di non avere altri rapporti di impiego pubblico o privato e di non trovarsi in nessuna delle situazioni di incompatibilità richiamate dall’art. 53 del d.lgs. n. 165/2001 e successive modifiche e integrazioni. In caso contrario, unitamente ai documenti di cui all’art. 8, deve presentare la dichiarazione di opzione per la nuova amministrazione. </w:t>
      </w:r>
    </w:p>
    <w:p w:rsidR="00E67B9D" w:rsidRDefault="00E67B9D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dipendente dichiara, altresì, sotto la propria responsabilità, di non trovarsi in nessuna delle situazioni di incompatibilità o inconferibilità previste dalla normativa vigente.</w:t>
      </w:r>
    </w:p>
    <w:p w:rsidR="00804569" w:rsidRPr="00804569" w:rsidRDefault="00804569" w:rsidP="0080456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10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Mancata produzione documenti</w:t>
      </w:r>
    </w:p>
    <w:p w:rsidR="007D7AB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Scaduti inutilmente i termini di cui agli artt. 8 e 9, il Ministero dell’interno comunica la risoluzione del rapporto con effetto immediato.</w:t>
      </w:r>
    </w:p>
    <w:p w:rsidR="00F827B8" w:rsidRDefault="00F827B8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11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Periodo di prova</w:t>
      </w:r>
    </w:p>
    <w:p w:rsidR="007D7AB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dipendente non è soggetto a periodo di prova.</w:t>
      </w:r>
    </w:p>
    <w:p w:rsidR="00F827B8" w:rsidRPr="00804569" w:rsidRDefault="00F827B8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12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Obblighi del dipendente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Il dipendente si impegna a prestare la propria attività lavorativa con diligenza, lealtà e imparzialità, nel rispetto delle prescrizioni generali contenute nelle leggi, nei regolamenti, nelle circolari e nelle disposizioni di servizio e nel rispetto degli obiettivi e delle finalità istituzionali della Pubblica Amministrazione. </w:t>
      </w:r>
    </w:p>
    <w:p w:rsidR="007D7AB9" w:rsidRPr="00804569" w:rsidRDefault="007D7AB9" w:rsidP="0080456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dipendente si impegna, altresì, a osservare il codice di comportamento dei dipendenti delle pubbliche amministrazioni, approvato con d.P.R. 16 aprile 2013, n. 62, pubblicato nella Gazzetta Ufficiale n. 129 del 4 giugno 2013, nonché quanto disposto dalla normativa vigente in materia di responsabilità disciplinare e, in particolare, dal CCNL del personale dell’Area delle Funzioni Locali relativo al triennio 2016-2018, sottoscritto il 17 dicembre 2020, che si allegano in copia.</w:t>
      </w:r>
    </w:p>
    <w:p w:rsidR="00F827B8" w:rsidRDefault="00F827B8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</w:p>
    <w:p w:rsidR="00E67B9D" w:rsidRDefault="00E67B9D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13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Trattamento dei dati personali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 xml:space="preserve">Il dipendente autorizza il trattamento e la comunicazione dei propri dati personali, in particolare di quelli sensibili, ai sensi del decreto legislativo 30 giugno 2003, n. 196, nonché del regolamento (UE) n. 2016/679 del Parlamento europeo e del Consiglio, del 27 aprile 2016 e relativo decreto legislativo di adeguamento n. 101 del 10 agosto 2018. </w:t>
      </w:r>
    </w:p>
    <w:p w:rsidR="00125751" w:rsidRPr="00804569" w:rsidRDefault="00125751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center"/>
        <w:rPr>
          <w:rFonts w:ascii="Garamond" w:eastAsia="Calibri" w:hAnsi="Garamond"/>
          <w:b/>
          <w:bCs/>
          <w:sz w:val="26"/>
          <w:szCs w:val="26"/>
          <w:lang w:eastAsia="en-US"/>
        </w:rPr>
      </w:pP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t>ART. 14</w:t>
      </w:r>
      <w:r w:rsidRPr="00804569">
        <w:rPr>
          <w:rFonts w:ascii="Garamond" w:eastAsia="Calibri" w:hAnsi="Garamond"/>
          <w:b/>
          <w:bCs/>
          <w:sz w:val="26"/>
          <w:szCs w:val="26"/>
          <w:lang w:eastAsia="en-US"/>
        </w:rPr>
        <w:cr/>
        <w:t>Competenze relative al rapporto di lavoro</w:t>
      </w:r>
    </w:p>
    <w:p w:rsidR="007D7AB9" w:rsidRPr="00804569" w:rsidRDefault="007D7AB9" w:rsidP="007D7AB9">
      <w:pPr>
        <w:autoSpaceDE/>
        <w:autoSpaceDN/>
        <w:spacing w:line="360" w:lineRule="auto"/>
        <w:ind w:firstLine="709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capo dell’Amministrazione presso cui il segretario presta servizio è competente per ogni aspetto relativo al rapporto contrattuale, in particolare per tutto ciò che attiene allo svolgimento del rapporto di lavoro e che comporta valutazioni di ordine organizzativo e di servizio che non incidano sulla posizione giuridica.</w:t>
      </w:r>
    </w:p>
    <w:p w:rsidR="00804569" w:rsidRDefault="0080456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804569">
        <w:rPr>
          <w:rFonts w:ascii="Garamond" w:eastAsia="Calibri" w:hAnsi="Garamond"/>
          <w:sz w:val="26"/>
          <w:szCs w:val="26"/>
          <w:lang w:eastAsia="en-US"/>
        </w:rPr>
        <w:t>Il presente contratto è redatto in quattro copie di cui una viene consegnata all’interessato, una trasmessa al sindaco, una al Ministero dell’interno – Albo Nazionale dei segretari comunali e provinciali e una all’Albo Regionale di competenza.</w:t>
      </w:r>
      <w:r w:rsidRPr="00804569">
        <w:rPr>
          <w:rFonts w:ascii="Garamond" w:eastAsia="Calibri" w:hAnsi="Garamond"/>
          <w:sz w:val="26"/>
          <w:szCs w:val="26"/>
          <w:lang w:eastAsia="en-US"/>
        </w:rPr>
        <w:cr/>
      </w:r>
    </w:p>
    <w:p w:rsidR="007D7AB9" w:rsidRPr="00804569" w:rsidRDefault="007D7AB9" w:rsidP="007D7AB9">
      <w:pPr>
        <w:autoSpaceDE/>
        <w:autoSpaceDN/>
        <w:spacing w:after="200" w:line="276" w:lineRule="auto"/>
        <w:rPr>
          <w:rFonts w:ascii="Garamond" w:eastAsia="Calibri" w:hAnsi="Garamond"/>
          <w:sz w:val="26"/>
          <w:szCs w:val="26"/>
          <w:lang w:eastAsia="en-US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D7AB9" w:rsidRPr="00804569" w:rsidTr="00224C67">
        <w:trPr>
          <w:jc w:val="center"/>
        </w:trPr>
        <w:tc>
          <w:tcPr>
            <w:tcW w:w="4605" w:type="dxa"/>
          </w:tcPr>
          <w:p w:rsidR="007D7AB9" w:rsidRPr="00DE6C4F" w:rsidRDefault="007D7AB9" w:rsidP="007D7AB9">
            <w:pPr>
              <w:autoSpaceDE/>
              <w:autoSpaceDN/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E6C4F">
              <w:rPr>
                <w:rFonts w:ascii="Garamond" w:hAnsi="Garamond"/>
                <w:b/>
                <w:sz w:val="26"/>
                <w:szCs w:val="26"/>
              </w:rPr>
              <w:t>IL DIPENDENTE</w:t>
            </w:r>
          </w:p>
          <w:p w:rsidR="007D7AB9" w:rsidRPr="00DE6C4F" w:rsidRDefault="007D7AB9" w:rsidP="007D7AB9">
            <w:pPr>
              <w:autoSpaceDE/>
              <w:autoSpaceDN/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E6C4F">
              <w:rPr>
                <w:rFonts w:ascii="Garamond" w:hAnsi="Garamond"/>
                <w:b/>
                <w:sz w:val="26"/>
                <w:szCs w:val="26"/>
              </w:rPr>
              <w:t>__________________________</w:t>
            </w:r>
          </w:p>
        </w:tc>
        <w:tc>
          <w:tcPr>
            <w:tcW w:w="4605" w:type="dxa"/>
          </w:tcPr>
          <w:p w:rsidR="007D7AB9" w:rsidRPr="00DE6C4F" w:rsidRDefault="007D7AB9" w:rsidP="007D7AB9">
            <w:pPr>
              <w:autoSpaceDE/>
              <w:autoSpaceDN/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E6C4F">
              <w:rPr>
                <w:rFonts w:ascii="Garamond" w:hAnsi="Garamond"/>
                <w:b/>
                <w:sz w:val="26"/>
                <w:szCs w:val="26"/>
              </w:rPr>
              <w:t>IL PREFETTO</w:t>
            </w:r>
          </w:p>
          <w:p w:rsidR="007D7AB9" w:rsidRPr="00DE6C4F" w:rsidRDefault="007D7AB9" w:rsidP="007D7AB9">
            <w:pPr>
              <w:autoSpaceDE/>
              <w:autoSpaceDN/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E6C4F">
              <w:rPr>
                <w:rFonts w:ascii="Garamond" w:hAnsi="Garamond"/>
                <w:b/>
                <w:sz w:val="26"/>
                <w:szCs w:val="26"/>
              </w:rPr>
              <w:t>__________________________</w:t>
            </w:r>
          </w:p>
        </w:tc>
      </w:tr>
    </w:tbl>
    <w:p w:rsidR="007D7AB9" w:rsidRPr="00804569" w:rsidRDefault="007D7AB9" w:rsidP="007D7AB9">
      <w:pPr>
        <w:autoSpaceDE/>
        <w:autoSpaceDN/>
        <w:spacing w:line="360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F10713" w:rsidRPr="00804569" w:rsidRDefault="00F10713" w:rsidP="0060571E">
      <w:pPr>
        <w:pStyle w:val="Corpotesto"/>
        <w:rPr>
          <w:sz w:val="26"/>
          <w:szCs w:val="26"/>
        </w:rPr>
      </w:pPr>
    </w:p>
    <w:sectPr w:rsidR="00F10713" w:rsidRPr="00804569" w:rsidSect="00F827B8">
      <w:headerReference w:type="default" r:id="rId8"/>
      <w:footerReference w:type="even" r:id="rId9"/>
      <w:footerReference w:type="default" r:id="rId10"/>
      <w:pgSz w:w="11906" w:h="16838"/>
      <w:pgMar w:top="3828" w:right="1133" w:bottom="1701" w:left="1134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2E" w:rsidRDefault="00F1742E">
      <w:r>
        <w:separator/>
      </w:r>
    </w:p>
  </w:endnote>
  <w:endnote w:type="continuationSeparator" w:id="0">
    <w:p w:rsidR="00F1742E" w:rsidRDefault="00F1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 Wd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6F" w:rsidRDefault="007E2A6F" w:rsidP="007E57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2A6F" w:rsidRDefault="007E2A6F" w:rsidP="001A78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98" w:rsidRPr="003A660F" w:rsidRDefault="00125751" w:rsidP="00125751">
    <w:pPr>
      <w:tabs>
        <w:tab w:val="center" w:pos="4819"/>
        <w:tab w:val="right" w:pos="9638"/>
      </w:tabs>
      <w:autoSpaceDE/>
      <w:autoSpaceDN/>
      <w:ind w:right="1"/>
      <w:jc w:val="center"/>
      <w:rPr>
        <w:rFonts w:ascii="Garamond" w:eastAsia="Calibri" w:hAnsi="Garamond"/>
        <w:i/>
        <w:sz w:val="20"/>
        <w:szCs w:val="18"/>
        <w:lang w:val="en-US" w:eastAsia="en-US"/>
      </w:rPr>
    </w:pPr>
    <w:r w:rsidRPr="007D7AB9">
      <w:rPr>
        <w:rFonts w:ascii="Garamond" w:hAnsi="Garamond"/>
        <w:i/>
        <w:noProof/>
        <w:sz w:val="22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DB2C0E1" wp14:editId="5D9E632F">
              <wp:simplePos x="0" y="0"/>
              <wp:positionH relativeFrom="column">
                <wp:posOffset>0</wp:posOffset>
              </wp:positionH>
              <wp:positionV relativeFrom="paragraph">
                <wp:posOffset>3500119</wp:posOffset>
              </wp:positionV>
              <wp:extent cx="605790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4C25ED" id="Connettore diritto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5.6pt" to="477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R+HAIAADY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"/>
          </w:pict>
        </mc:Fallback>
      </mc:AlternateContent>
    </w:r>
    <w:r w:rsidR="00003798" w:rsidRPr="00003798">
      <w:rPr>
        <w:rFonts w:ascii="Garamond" w:eastAsia="Calibri" w:hAnsi="Garamond"/>
        <w:i/>
        <w:noProof/>
        <w:sz w:val="20"/>
        <w:szCs w:val="20"/>
        <w:lang w:eastAsia="en-US"/>
      </w:rPr>
      <w:t>Piazza Massari</w:t>
    </w:r>
    <w:r w:rsidR="00003798" w:rsidRPr="00003798">
      <w:rPr>
        <w:rFonts w:ascii="Garamond" w:eastAsia="Calibri" w:hAnsi="Garamond"/>
        <w:i/>
        <w:sz w:val="20"/>
        <w:szCs w:val="20"/>
        <w:lang w:eastAsia="en-US"/>
      </w:rPr>
      <w:t xml:space="preserve"> n.50, 3° Piano - Scala A - 70122 Bari</w:t>
    </w:r>
    <w:r w:rsidR="00003798" w:rsidRPr="00003798">
      <w:rPr>
        <w:rFonts w:ascii="Garamond" w:eastAsia="Calibri" w:hAnsi="Garamond"/>
        <w:i/>
        <w:sz w:val="20"/>
        <w:szCs w:val="18"/>
        <w:lang w:eastAsia="en-US"/>
      </w:rPr>
      <w:br/>
      <w:t xml:space="preserve">Tel. 0805293048 - </w:t>
    </w:r>
    <w:r w:rsidR="00003798" w:rsidRPr="00003798">
      <w:rPr>
        <w:rFonts w:ascii="Garamond" w:eastAsia="Calibri" w:hAnsi="Garamond"/>
        <w:i/>
        <w:sz w:val="20"/>
        <w:szCs w:val="18"/>
        <w:lang w:val="en-US" w:eastAsia="en-US"/>
      </w:rPr>
      <w:t xml:space="preserve">Pec: </w:t>
    </w:r>
    <w:r w:rsidR="00003798" w:rsidRPr="007D7AB9">
      <w:rPr>
        <w:rFonts w:ascii="Garamond" w:eastAsia="Calibri" w:hAnsi="Garamond"/>
        <w:i/>
        <w:color w:val="0000FF"/>
        <w:sz w:val="20"/>
        <w:szCs w:val="18"/>
        <w:u w:val="single"/>
        <w:lang w:val="en-US" w:eastAsia="en-US"/>
      </w:rPr>
      <w:t>segretaricomunali.prefba@pec.interno.it</w:t>
    </w:r>
    <w:r>
      <w:rPr>
        <w:rFonts w:ascii="Garamond" w:eastAsia="Calibri" w:hAnsi="Garamond"/>
        <w:i/>
        <w:sz w:val="20"/>
        <w:szCs w:val="18"/>
        <w:lang w:val="en-US" w:eastAsia="en-US"/>
      </w:rPr>
      <w:t xml:space="preserve">  </w:t>
    </w:r>
    <w:r w:rsidR="00804569">
      <w:rPr>
        <w:rFonts w:ascii="Garamond" w:eastAsia="Calibri" w:hAnsi="Garamond"/>
        <w:i/>
        <w:sz w:val="20"/>
        <w:szCs w:val="18"/>
        <w:lang w:val="en-US" w:eastAsia="en-US"/>
      </w:rPr>
      <w:br/>
    </w:r>
    <w:r w:rsidR="00003798" w:rsidRPr="00003798">
      <w:rPr>
        <w:rFonts w:ascii="Garamond" w:eastAsia="Calibri" w:hAnsi="Garamond"/>
        <w:i/>
        <w:sz w:val="20"/>
        <w:szCs w:val="18"/>
        <w:lang w:val="en-US" w:eastAsia="en-US"/>
      </w:rPr>
      <w:t xml:space="preserve">Sito Web: </w:t>
    </w:r>
    <w:r w:rsidR="00003798" w:rsidRPr="007D7AB9">
      <w:rPr>
        <w:rFonts w:ascii="Garamond" w:eastAsia="Calibri" w:hAnsi="Garamond"/>
        <w:i/>
        <w:color w:val="0000FF"/>
        <w:sz w:val="20"/>
        <w:szCs w:val="18"/>
        <w:u w:val="single"/>
        <w:lang w:val="en-US" w:eastAsia="en-US"/>
      </w:rPr>
      <w:t>www.albosegretaricomunali.puglia.it</w:t>
    </w:r>
  </w:p>
  <w:p w:rsidR="00003798" w:rsidRPr="003A660F" w:rsidRDefault="00003798">
    <w:pPr>
      <w:tabs>
        <w:tab w:val="center" w:pos="4550"/>
        <w:tab w:val="left" w:pos="5818"/>
      </w:tabs>
      <w:ind w:right="260"/>
      <w:jc w:val="right"/>
      <w:rPr>
        <w:b/>
        <w:i/>
        <w:sz w:val="16"/>
      </w:rPr>
    </w:pPr>
    <w:r w:rsidRPr="003A660F">
      <w:rPr>
        <w:b/>
        <w:i/>
        <w:spacing w:val="60"/>
        <w:sz w:val="16"/>
      </w:rPr>
      <w:t>Pag.</w:t>
    </w:r>
    <w:r w:rsidRPr="003A660F">
      <w:rPr>
        <w:b/>
        <w:i/>
        <w:sz w:val="16"/>
      </w:rPr>
      <w:t xml:space="preserve"> </w:t>
    </w:r>
    <w:r w:rsidRPr="003A660F">
      <w:rPr>
        <w:b/>
        <w:i/>
        <w:sz w:val="16"/>
      </w:rPr>
      <w:fldChar w:fldCharType="begin"/>
    </w:r>
    <w:r w:rsidRPr="003A660F">
      <w:rPr>
        <w:b/>
        <w:i/>
        <w:sz w:val="16"/>
      </w:rPr>
      <w:instrText>PAGE   \* MERGEFORMAT</w:instrText>
    </w:r>
    <w:r w:rsidRPr="003A660F">
      <w:rPr>
        <w:b/>
        <w:i/>
        <w:sz w:val="16"/>
      </w:rPr>
      <w:fldChar w:fldCharType="separate"/>
    </w:r>
    <w:r w:rsidR="00C47C55">
      <w:rPr>
        <w:b/>
        <w:i/>
        <w:noProof/>
        <w:sz w:val="16"/>
      </w:rPr>
      <w:t>8</w:t>
    </w:r>
    <w:r w:rsidRPr="003A660F">
      <w:rPr>
        <w:b/>
        <w:i/>
        <w:sz w:val="16"/>
      </w:rPr>
      <w:fldChar w:fldCharType="end"/>
    </w:r>
    <w:r w:rsidRPr="003A660F">
      <w:rPr>
        <w:b/>
        <w:i/>
        <w:sz w:val="16"/>
      </w:rPr>
      <w:t xml:space="preserve"> | </w:t>
    </w:r>
    <w:r w:rsidRPr="003A660F">
      <w:rPr>
        <w:b/>
        <w:i/>
        <w:sz w:val="16"/>
      </w:rPr>
      <w:fldChar w:fldCharType="begin"/>
    </w:r>
    <w:r w:rsidRPr="003A660F">
      <w:rPr>
        <w:b/>
        <w:i/>
        <w:sz w:val="16"/>
      </w:rPr>
      <w:instrText>NUMPAGES  \* Arabic  \* MERGEFORMAT</w:instrText>
    </w:r>
    <w:r w:rsidRPr="003A660F">
      <w:rPr>
        <w:b/>
        <w:i/>
        <w:sz w:val="16"/>
      </w:rPr>
      <w:fldChar w:fldCharType="separate"/>
    </w:r>
    <w:r w:rsidR="00C47C55">
      <w:rPr>
        <w:b/>
        <w:i/>
        <w:noProof/>
        <w:sz w:val="16"/>
      </w:rPr>
      <w:t>8</w:t>
    </w:r>
    <w:r w:rsidRPr="003A660F">
      <w:rPr>
        <w:b/>
        <w:i/>
        <w:sz w:val="16"/>
      </w:rPr>
      <w:fldChar w:fldCharType="end"/>
    </w:r>
  </w:p>
  <w:p w:rsidR="007E2A6F" w:rsidRPr="00C742F2" w:rsidRDefault="007E2A6F" w:rsidP="009F099B">
    <w:pPr>
      <w:pStyle w:val="Pidipagina"/>
      <w:jc w:val="right"/>
      <w:rPr>
        <w:rFonts w:ascii="Californian FB" w:hAnsi="Californian FB"/>
        <w:i/>
        <w:color w:val="000080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2E" w:rsidRDefault="00F1742E">
      <w:r>
        <w:separator/>
      </w:r>
    </w:p>
  </w:footnote>
  <w:footnote w:type="continuationSeparator" w:id="0">
    <w:p w:rsidR="00F1742E" w:rsidRDefault="00F1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6F" w:rsidRDefault="00125751" w:rsidP="00F73D5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32169" wp14:editId="5F756BF2">
              <wp:simplePos x="0" y="0"/>
              <wp:positionH relativeFrom="column">
                <wp:posOffset>-685800</wp:posOffset>
              </wp:positionH>
              <wp:positionV relativeFrom="paragraph">
                <wp:posOffset>-233045</wp:posOffset>
              </wp:positionV>
              <wp:extent cx="7181850" cy="21888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218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6F" w:rsidRDefault="00125751" w:rsidP="00F73D59">
                          <w:pPr>
                            <w:jc w:val="center"/>
                            <w:rPr>
                              <w:rFonts w:ascii="English Wd" w:hAnsi="English Wd"/>
                              <w:color w:val="000080"/>
                              <w:spacing w:val="-12"/>
                              <w:w w:val="90"/>
                              <w:sz w:val="44"/>
                              <w:szCs w:val="44"/>
                            </w:rPr>
                          </w:pPr>
                          <w:r w:rsidRPr="0067432E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3E629A5C" wp14:editId="67C897F5">
                                <wp:extent cx="749935" cy="749935"/>
                                <wp:effectExtent l="0" t="0" r="0" b="0"/>
                                <wp:docPr id="4" name="Immagine 4" descr="Stemma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" descr="Stemma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94AD94"/>
                                            </a:clrFrom>
                                            <a:clrTo>
                                              <a:srgbClr val="94AD94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935" cy="749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E2A6F" w:rsidRPr="00C742F2" w:rsidRDefault="00D5270D" w:rsidP="00F73D59">
                          <w:pPr>
                            <w:jc w:val="center"/>
                            <w:rPr>
                              <w:rFonts w:ascii="Edwardian Script ITC" w:hAnsi="Edwardian Script ITC"/>
                              <w:color w:val="000000"/>
                              <w:spacing w:val="-20"/>
                              <w:w w:val="90"/>
                              <w:sz w:val="64"/>
                              <w:szCs w:val="64"/>
                            </w:rPr>
                          </w:pPr>
                          <w:r w:rsidRPr="00C742F2">
                            <w:rPr>
                              <w:rFonts w:ascii="Edwardian Script ITC" w:hAnsi="Edwardian Script ITC"/>
                              <w:color w:val="000000"/>
                              <w:spacing w:val="-20"/>
                              <w:w w:val="90"/>
                              <w:sz w:val="64"/>
                              <w:szCs w:val="64"/>
                            </w:rPr>
                            <w:t>Prefettura di Bari</w:t>
                          </w:r>
                        </w:p>
                        <w:p w:rsidR="007E2A6F" w:rsidRPr="00C742F2" w:rsidRDefault="007E2A6F" w:rsidP="00775F88">
                          <w:pPr>
                            <w:jc w:val="center"/>
                            <w:rPr>
                              <w:rFonts w:ascii="Edwardian Script ITC" w:hAnsi="Edwardian Script ITC"/>
                              <w:color w:val="000000"/>
                              <w:spacing w:val="-20"/>
                              <w:w w:val="90"/>
                              <w:sz w:val="56"/>
                              <w:szCs w:val="56"/>
                            </w:rPr>
                          </w:pPr>
                          <w:r w:rsidRPr="00C742F2">
                            <w:rPr>
                              <w:rFonts w:ascii="Edwardian Script ITC" w:hAnsi="Edwardian Script ITC"/>
                              <w:color w:val="000000"/>
                              <w:spacing w:val="-20"/>
                              <w:w w:val="90"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C742F2">
                            <w:rPr>
                              <w:rFonts w:ascii="Edwardian Script ITC" w:hAnsi="Edwardian Script ITC"/>
                              <w:color w:val="000000"/>
                              <w:spacing w:val="-20"/>
                              <w:w w:val="90"/>
                              <w:sz w:val="56"/>
                              <w:szCs w:val="56"/>
                            </w:rPr>
                            <w:t xml:space="preserve">Albo   dei   </w:t>
                          </w:r>
                          <w:r w:rsidR="00D5270D" w:rsidRPr="00C742F2">
                            <w:rPr>
                              <w:rFonts w:ascii="Edwardian Script ITC" w:hAnsi="Edwardian Script ITC"/>
                              <w:color w:val="000000"/>
                              <w:spacing w:val="-20"/>
                              <w:w w:val="90"/>
                              <w:sz w:val="56"/>
                              <w:szCs w:val="56"/>
                            </w:rPr>
                            <w:t>Segretari Comunali e Provinciali</w:t>
                          </w:r>
                        </w:p>
                        <w:p w:rsidR="007E2A6F" w:rsidRPr="00C742F2" w:rsidRDefault="00D5270D" w:rsidP="009944B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English Wd" w:hAnsi="English Wd"/>
                              <w:color w:val="000000"/>
                              <w:spacing w:val="-18"/>
                              <w:sz w:val="56"/>
                              <w:szCs w:val="56"/>
                            </w:rPr>
                          </w:pPr>
                          <w:r w:rsidRPr="00C742F2">
                            <w:rPr>
                              <w:rFonts w:ascii="Edwardian Script ITC" w:hAnsi="Edwardian Script ITC"/>
                              <w:color w:val="000000"/>
                              <w:spacing w:val="-20"/>
                              <w:w w:val="90"/>
                              <w:sz w:val="56"/>
                              <w:szCs w:val="56"/>
                            </w:rPr>
                            <w:t>Sezione Regionale Puglia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4pt;margin-top:-18.35pt;width:565.5pt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PogwIAABAFAAAOAAAAZHJzL2Uyb0RvYy54bWysVNuO2yAQfa/Uf0C8Z32ps7GtdVZ7aapK&#10;24u02w8ggGNUDBRI7G3Vf++Ak2y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" stroked="f">
              <v:textbox>
                <w:txbxContent>
                  <w:p w:rsidR="007E2A6F" w:rsidRDefault="00125751" w:rsidP="00F73D59">
                    <w:pPr>
                      <w:jc w:val="center"/>
                      <w:rPr>
                        <w:rFonts w:ascii="English Wd" w:hAnsi="English Wd"/>
                        <w:color w:val="000080"/>
                        <w:spacing w:val="-12"/>
                        <w:w w:val="90"/>
                        <w:sz w:val="44"/>
                        <w:szCs w:val="44"/>
                      </w:rPr>
                    </w:pPr>
                    <w:r w:rsidRPr="0067432E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749935" cy="749935"/>
                          <wp:effectExtent l="0" t="0" r="0" b="0"/>
                          <wp:docPr id="142" name="Immagine 142" descr="Stemma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9" descr="Stemma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94AD94"/>
                                      </a:clrFrom>
                                      <a:clrTo>
                                        <a:srgbClr val="94AD94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935" cy="749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E2A6F" w:rsidRPr="00C742F2" w:rsidRDefault="00D5270D" w:rsidP="00F73D59">
                    <w:pPr>
                      <w:jc w:val="center"/>
                      <w:rPr>
                        <w:rFonts w:ascii="Edwardian Script ITC" w:hAnsi="Edwardian Script ITC"/>
                        <w:color w:val="000000"/>
                        <w:spacing w:val="-20"/>
                        <w:w w:val="90"/>
                        <w:sz w:val="64"/>
                        <w:szCs w:val="64"/>
                      </w:rPr>
                    </w:pPr>
                    <w:r w:rsidRPr="00C742F2">
                      <w:rPr>
                        <w:rFonts w:ascii="Edwardian Script ITC" w:hAnsi="Edwardian Script ITC"/>
                        <w:color w:val="000000"/>
                        <w:spacing w:val="-20"/>
                        <w:w w:val="90"/>
                        <w:sz w:val="64"/>
                        <w:szCs w:val="64"/>
                      </w:rPr>
                      <w:t>Prefettura di Bari</w:t>
                    </w:r>
                  </w:p>
                  <w:p w:rsidR="007E2A6F" w:rsidRPr="00C742F2" w:rsidRDefault="007E2A6F" w:rsidP="00775F88">
                    <w:pPr>
                      <w:jc w:val="center"/>
                      <w:rPr>
                        <w:rFonts w:ascii="Edwardian Script ITC" w:hAnsi="Edwardian Script ITC"/>
                        <w:color w:val="000000"/>
                        <w:spacing w:val="-20"/>
                        <w:w w:val="90"/>
                        <w:sz w:val="56"/>
                        <w:szCs w:val="56"/>
                      </w:rPr>
                    </w:pPr>
                    <w:r w:rsidRPr="00C742F2">
                      <w:rPr>
                        <w:rFonts w:ascii="Edwardian Script ITC" w:hAnsi="Edwardian Script ITC"/>
                        <w:color w:val="000000"/>
                        <w:spacing w:val="-20"/>
                        <w:w w:val="90"/>
                        <w:sz w:val="52"/>
                        <w:szCs w:val="52"/>
                      </w:rPr>
                      <w:t xml:space="preserve">  </w:t>
                    </w:r>
                    <w:r w:rsidRPr="00C742F2">
                      <w:rPr>
                        <w:rFonts w:ascii="Edwardian Script ITC" w:hAnsi="Edwardian Script ITC"/>
                        <w:color w:val="000000"/>
                        <w:spacing w:val="-20"/>
                        <w:w w:val="90"/>
                        <w:sz w:val="56"/>
                        <w:szCs w:val="56"/>
                      </w:rPr>
                      <w:t xml:space="preserve">Albo   dei   </w:t>
                    </w:r>
                    <w:r w:rsidR="00D5270D" w:rsidRPr="00C742F2">
                      <w:rPr>
                        <w:rFonts w:ascii="Edwardian Script ITC" w:hAnsi="Edwardian Script ITC"/>
                        <w:color w:val="000000"/>
                        <w:spacing w:val="-20"/>
                        <w:w w:val="90"/>
                        <w:sz w:val="56"/>
                        <w:szCs w:val="56"/>
                      </w:rPr>
                      <w:t>Segretari Comunali e Provinciali</w:t>
                    </w:r>
                  </w:p>
                  <w:p w:rsidR="007E2A6F" w:rsidRPr="00C742F2" w:rsidRDefault="00D5270D" w:rsidP="009944B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English Wd" w:hAnsi="English Wd"/>
                        <w:color w:val="000000"/>
                        <w:spacing w:val="-18"/>
                        <w:sz w:val="56"/>
                        <w:szCs w:val="56"/>
                      </w:rPr>
                    </w:pPr>
                    <w:r w:rsidRPr="00C742F2">
                      <w:rPr>
                        <w:rFonts w:ascii="Edwardian Script ITC" w:hAnsi="Edwardian Script ITC"/>
                        <w:color w:val="000000"/>
                        <w:spacing w:val="-20"/>
                        <w:w w:val="90"/>
                        <w:sz w:val="56"/>
                        <w:szCs w:val="56"/>
                      </w:rPr>
                      <w:t>Sezione Regionale Puglia</w:t>
                    </w:r>
                  </w:p>
                </w:txbxContent>
              </v:textbox>
            </v:shape>
          </w:pict>
        </mc:Fallback>
      </mc:AlternateContent>
    </w:r>
    <w:r w:rsidR="007E2A6F">
      <w:t xml:space="preserve">          </w:t>
    </w:r>
    <w:r w:rsidR="007E2A6F">
      <w:tab/>
      <w:t xml:space="preserve"> </w:t>
    </w:r>
  </w:p>
  <w:p w:rsidR="007E2A6F" w:rsidRDefault="007E2A6F">
    <w:pPr>
      <w:pStyle w:val="Intestazione"/>
    </w:pPr>
  </w:p>
  <w:p w:rsidR="007E2A6F" w:rsidRDefault="007E2A6F">
    <w:pPr>
      <w:pStyle w:val="Intestazione"/>
    </w:pPr>
  </w:p>
  <w:p w:rsidR="007E2A6F" w:rsidRDefault="007E2A6F">
    <w:pPr>
      <w:pStyle w:val="Intestazione"/>
    </w:pPr>
  </w:p>
  <w:p w:rsidR="007E2A6F" w:rsidRDefault="007E2A6F" w:rsidP="00BA2F05">
    <w:pPr>
      <w:jc w:val="center"/>
      <w:rPr>
        <w:rFonts w:ascii="Times" w:hAnsi="Times"/>
        <w:b/>
        <w:i/>
        <w:color w:val="000080"/>
      </w:rPr>
    </w:pPr>
  </w:p>
  <w:p w:rsidR="007E2A6F" w:rsidRDefault="007E2A6F" w:rsidP="00BA2F05">
    <w:pPr>
      <w:jc w:val="center"/>
      <w:rPr>
        <w:rFonts w:ascii="Times" w:hAnsi="Times"/>
        <w:b/>
        <w:i/>
        <w:color w:val="000080"/>
      </w:rPr>
    </w:pPr>
  </w:p>
  <w:p w:rsidR="007E2A6F" w:rsidRDefault="00125751" w:rsidP="00BA2F0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BB0299" wp14:editId="3F5F7FB3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0579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9FD35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7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Ca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" strokecolor="navy"/>
          </w:pict>
        </mc:Fallback>
      </mc:AlternateContent>
    </w:r>
    <w:r w:rsidR="007E2A6F" w:rsidRPr="00F775CF">
      <w:rPr>
        <w:rFonts w:ascii="Times" w:hAnsi="Times"/>
        <w:sz w:val="26"/>
        <w:szCs w:val="26"/>
      </w:rPr>
      <w:tab/>
    </w:r>
    <w:r w:rsidR="007E2A6F" w:rsidRPr="00F775CF">
      <w:rPr>
        <w:rFonts w:ascii="Times" w:hAnsi="Times"/>
        <w:sz w:val="26"/>
        <w:szCs w:val="26"/>
      </w:rPr>
      <w:tab/>
    </w:r>
    <w:r w:rsidR="007E2A6F" w:rsidRPr="00F775CF">
      <w:rPr>
        <w:rFonts w:ascii="Times" w:hAnsi="Times"/>
        <w:sz w:val="26"/>
        <w:szCs w:val="26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A1"/>
    <w:multiLevelType w:val="hybridMultilevel"/>
    <w:tmpl w:val="F51CF17E"/>
    <w:lvl w:ilvl="0" w:tplc="314CB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6C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F0DF4"/>
    <w:multiLevelType w:val="hybridMultilevel"/>
    <w:tmpl w:val="A1085A8A"/>
    <w:lvl w:ilvl="0" w:tplc="41549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3B6D"/>
    <w:multiLevelType w:val="hybridMultilevel"/>
    <w:tmpl w:val="8342FD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E3009"/>
    <w:multiLevelType w:val="hybridMultilevel"/>
    <w:tmpl w:val="2416E4C4"/>
    <w:lvl w:ilvl="0" w:tplc="26529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C727A"/>
    <w:multiLevelType w:val="hybridMultilevel"/>
    <w:tmpl w:val="0AFCDB78"/>
    <w:lvl w:ilvl="0" w:tplc="DCBC92F4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09F8"/>
    <w:multiLevelType w:val="multilevel"/>
    <w:tmpl w:val="BA329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D095E"/>
    <w:multiLevelType w:val="hybridMultilevel"/>
    <w:tmpl w:val="0EBC9F4A"/>
    <w:lvl w:ilvl="0" w:tplc="A942D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55CFA"/>
    <w:multiLevelType w:val="hybridMultilevel"/>
    <w:tmpl w:val="7DCA2472"/>
    <w:lvl w:ilvl="0" w:tplc="41549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A5694"/>
    <w:multiLevelType w:val="hybridMultilevel"/>
    <w:tmpl w:val="882A3838"/>
    <w:lvl w:ilvl="0" w:tplc="A942D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475E2"/>
    <w:multiLevelType w:val="hybridMultilevel"/>
    <w:tmpl w:val="C34CEB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6546CE6"/>
    <w:multiLevelType w:val="hybridMultilevel"/>
    <w:tmpl w:val="E1DC51B4"/>
    <w:lvl w:ilvl="0" w:tplc="27D6B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D48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947F1"/>
    <w:multiLevelType w:val="hybridMultilevel"/>
    <w:tmpl w:val="70E205D2"/>
    <w:lvl w:ilvl="0" w:tplc="86EEF8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41549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E27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D13410"/>
    <w:multiLevelType w:val="multilevel"/>
    <w:tmpl w:val="FFD89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76C59"/>
    <w:multiLevelType w:val="singleLevel"/>
    <w:tmpl w:val="260A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4EB714DF"/>
    <w:multiLevelType w:val="hybridMultilevel"/>
    <w:tmpl w:val="B9E8751E"/>
    <w:lvl w:ilvl="0" w:tplc="2B98BB76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5831C1"/>
    <w:multiLevelType w:val="hybridMultilevel"/>
    <w:tmpl w:val="F27894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D730C"/>
    <w:multiLevelType w:val="hybridMultilevel"/>
    <w:tmpl w:val="BA32978E"/>
    <w:lvl w:ilvl="0" w:tplc="E954D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360E4"/>
    <w:multiLevelType w:val="hybridMultilevel"/>
    <w:tmpl w:val="993636EC"/>
    <w:lvl w:ilvl="0" w:tplc="314CB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30B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4A14CA"/>
    <w:multiLevelType w:val="hybridMultilevel"/>
    <w:tmpl w:val="E1DA2144"/>
    <w:lvl w:ilvl="0" w:tplc="1FEAD3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F167F"/>
    <w:multiLevelType w:val="hybridMultilevel"/>
    <w:tmpl w:val="5EAEA1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843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0"/>
  </w:num>
  <w:num w:numId="5">
    <w:abstractNumId w:val="17"/>
  </w:num>
  <w:num w:numId="6">
    <w:abstractNumId w:val="14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13"/>
  </w:num>
  <w:num w:numId="16">
    <w:abstractNumId w:val="21"/>
  </w:num>
  <w:num w:numId="17">
    <w:abstractNumId w:val="16"/>
  </w:num>
  <w:num w:numId="18">
    <w:abstractNumId w:val="18"/>
  </w:num>
  <w:num w:numId="19">
    <w:abstractNumId w:val="10"/>
  </w:num>
  <w:num w:numId="20">
    <w:abstractNumId w:val="6"/>
  </w:num>
  <w:num w:numId="21">
    <w:abstractNumId w:val="4"/>
  </w:num>
  <w:num w:numId="22">
    <w:abstractNumId w:val="7"/>
  </w:num>
  <w:num w:numId="23">
    <w:abstractNumId w:val="9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83"/>
    <w:rsid w:val="0000072E"/>
    <w:rsid w:val="00000A92"/>
    <w:rsid w:val="00000EC9"/>
    <w:rsid w:val="000011B6"/>
    <w:rsid w:val="000021FB"/>
    <w:rsid w:val="0000239C"/>
    <w:rsid w:val="00002EC6"/>
    <w:rsid w:val="00003798"/>
    <w:rsid w:val="00003811"/>
    <w:rsid w:val="00003987"/>
    <w:rsid w:val="00004836"/>
    <w:rsid w:val="00005460"/>
    <w:rsid w:val="0000564D"/>
    <w:rsid w:val="00005768"/>
    <w:rsid w:val="00005EF9"/>
    <w:rsid w:val="00007F87"/>
    <w:rsid w:val="00010021"/>
    <w:rsid w:val="000111A7"/>
    <w:rsid w:val="00011335"/>
    <w:rsid w:val="00011532"/>
    <w:rsid w:val="000118A2"/>
    <w:rsid w:val="000119FB"/>
    <w:rsid w:val="00011FAD"/>
    <w:rsid w:val="0001227F"/>
    <w:rsid w:val="00012900"/>
    <w:rsid w:val="00012A01"/>
    <w:rsid w:val="0001377F"/>
    <w:rsid w:val="00013F6C"/>
    <w:rsid w:val="00014336"/>
    <w:rsid w:val="00014631"/>
    <w:rsid w:val="0001471D"/>
    <w:rsid w:val="00014BE6"/>
    <w:rsid w:val="00015551"/>
    <w:rsid w:val="00015A2E"/>
    <w:rsid w:val="00016C8A"/>
    <w:rsid w:val="00016D1F"/>
    <w:rsid w:val="0001733C"/>
    <w:rsid w:val="00017C69"/>
    <w:rsid w:val="00017CFB"/>
    <w:rsid w:val="00020DA8"/>
    <w:rsid w:val="00021A60"/>
    <w:rsid w:val="00021AA5"/>
    <w:rsid w:val="00021CF5"/>
    <w:rsid w:val="00022326"/>
    <w:rsid w:val="00022667"/>
    <w:rsid w:val="00022836"/>
    <w:rsid w:val="00022926"/>
    <w:rsid w:val="00022996"/>
    <w:rsid w:val="00022A07"/>
    <w:rsid w:val="00022C7E"/>
    <w:rsid w:val="00023235"/>
    <w:rsid w:val="000233F9"/>
    <w:rsid w:val="00023416"/>
    <w:rsid w:val="00023C89"/>
    <w:rsid w:val="00023FCF"/>
    <w:rsid w:val="00024828"/>
    <w:rsid w:val="000255DB"/>
    <w:rsid w:val="000256CC"/>
    <w:rsid w:val="000258E1"/>
    <w:rsid w:val="00025900"/>
    <w:rsid w:val="00025C15"/>
    <w:rsid w:val="00025D0D"/>
    <w:rsid w:val="00027577"/>
    <w:rsid w:val="00027E22"/>
    <w:rsid w:val="00030806"/>
    <w:rsid w:val="000319FC"/>
    <w:rsid w:val="00032697"/>
    <w:rsid w:val="00032C0F"/>
    <w:rsid w:val="00033174"/>
    <w:rsid w:val="000346AE"/>
    <w:rsid w:val="00034877"/>
    <w:rsid w:val="00034B77"/>
    <w:rsid w:val="00034DB7"/>
    <w:rsid w:val="0003586E"/>
    <w:rsid w:val="00035AA7"/>
    <w:rsid w:val="0003606A"/>
    <w:rsid w:val="0003657B"/>
    <w:rsid w:val="000366FE"/>
    <w:rsid w:val="000375D3"/>
    <w:rsid w:val="00037DEC"/>
    <w:rsid w:val="0004031A"/>
    <w:rsid w:val="00040F24"/>
    <w:rsid w:val="00041126"/>
    <w:rsid w:val="000419D4"/>
    <w:rsid w:val="00041CC9"/>
    <w:rsid w:val="00043664"/>
    <w:rsid w:val="00044BA3"/>
    <w:rsid w:val="00044ED6"/>
    <w:rsid w:val="00045729"/>
    <w:rsid w:val="0004602D"/>
    <w:rsid w:val="0004675A"/>
    <w:rsid w:val="00047500"/>
    <w:rsid w:val="00047741"/>
    <w:rsid w:val="00050D9A"/>
    <w:rsid w:val="000528F3"/>
    <w:rsid w:val="0005393A"/>
    <w:rsid w:val="00053990"/>
    <w:rsid w:val="00053F35"/>
    <w:rsid w:val="00053F57"/>
    <w:rsid w:val="00056ECC"/>
    <w:rsid w:val="00057594"/>
    <w:rsid w:val="0005783D"/>
    <w:rsid w:val="00057E3F"/>
    <w:rsid w:val="00057F7C"/>
    <w:rsid w:val="0006154B"/>
    <w:rsid w:val="00061FF2"/>
    <w:rsid w:val="0006208E"/>
    <w:rsid w:val="000627EE"/>
    <w:rsid w:val="00062CFE"/>
    <w:rsid w:val="00062FCF"/>
    <w:rsid w:val="00063381"/>
    <w:rsid w:val="0006396D"/>
    <w:rsid w:val="00064272"/>
    <w:rsid w:val="00064BE8"/>
    <w:rsid w:val="00065A6C"/>
    <w:rsid w:val="00065ABA"/>
    <w:rsid w:val="00066042"/>
    <w:rsid w:val="000663BC"/>
    <w:rsid w:val="00066715"/>
    <w:rsid w:val="000667F9"/>
    <w:rsid w:val="00067084"/>
    <w:rsid w:val="00067AEA"/>
    <w:rsid w:val="00067BB1"/>
    <w:rsid w:val="00071AEA"/>
    <w:rsid w:val="00071E87"/>
    <w:rsid w:val="000726AF"/>
    <w:rsid w:val="0007292F"/>
    <w:rsid w:val="00072CB6"/>
    <w:rsid w:val="00073020"/>
    <w:rsid w:val="0007334E"/>
    <w:rsid w:val="000733B7"/>
    <w:rsid w:val="000740FD"/>
    <w:rsid w:val="00074134"/>
    <w:rsid w:val="000741EF"/>
    <w:rsid w:val="000744FE"/>
    <w:rsid w:val="0007487F"/>
    <w:rsid w:val="000752DA"/>
    <w:rsid w:val="00075352"/>
    <w:rsid w:val="00075C35"/>
    <w:rsid w:val="00076852"/>
    <w:rsid w:val="00076A09"/>
    <w:rsid w:val="000803AD"/>
    <w:rsid w:val="00080ABE"/>
    <w:rsid w:val="00081571"/>
    <w:rsid w:val="00081D23"/>
    <w:rsid w:val="00082443"/>
    <w:rsid w:val="0008287E"/>
    <w:rsid w:val="0008355D"/>
    <w:rsid w:val="000836D6"/>
    <w:rsid w:val="000837DE"/>
    <w:rsid w:val="00083CC0"/>
    <w:rsid w:val="00083D1C"/>
    <w:rsid w:val="00084707"/>
    <w:rsid w:val="000856EC"/>
    <w:rsid w:val="000859FC"/>
    <w:rsid w:val="00085A10"/>
    <w:rsid w:val="00090102"/>
    <w:rsid w:val="00090ED4"/>
    <w:rsid w:val="00091E4F"/>
    <w:rsid w:val="000926EA"/>
    <w:rsid w:val="00093ED7"/>
    <w:rsid w:val="0009479E"/>
    <w:rsid w:val="000953FA"/>
    <w:rsid w:val="000960FD"/>
    <w:rsid w:val="000A08FB"/>
    <w:rsid w:val="000A09C3"/>
    <w:rsid w:val="000A0DCC"/>
    <w:rsid w:val="000A0E84"/>
    <w:rsid w:val="000A0FAF"/>
    <w:rsid w:val="000A175F"/>
    <w:rsid w:val="000A1798"/>
    <w:rsid w:val="000A21B5"/>
    <w:rsid w:val="000A29BD"/>
    <w:rsid w:val="000A3754"/>
    <w:rsid w:val="000A3757"/>
    <w:rsid w:val="000A39F8"/>
    <w:rsid w:val="000A6303"/>
    <w:rsid w:val="000A6B35"/>
    <w:rsid w:val="000A6FA5"/>
    <w:rsid w:val="000B025A"/>
    <w:rsid w:val="000B03BD"/>
    <w:rsid w:val="000B0454"/>
    <w:rsid w:val="000B16C6"/>
    <w:rsid w:val="000B1C45"/>
    <w:rsid w:val="000B2983"/>
    <w:rsid w:val="000B2D24"/>
    <w:rsid w:val="000B3244"/>
    <w:rsid w:val="000B3480"/>
    <w:rsid w:val="000B349D"/>
    <w:rsid w:val="000B3CA6"/>
    <w:rsid w:val="000B43E9"/>
    <w:rsid w:val="000B4956"/>
    <w:rsid w:val="000B53FA"/>
    <w:rsid w:val="000B78F0"/>
    <w:rsid w:val="000C00E3"/>
    <w:rsid w:val="000C0200"/>
    <w:rsid w:val="000C02A0"/>
    <w:rsid w:val="000C11EA"/>
    <w:rsid w:val="000C1A65"/>
    <w:rsid w:val="000C21CE"/>
    <w:rsid w:val="000C2B42"/>
    <w:rsid w:val="000C2C32"/>
    <w:rsid w:val="000C350C"/>
    <w:rsid w:val="000C390E"/>
    <w:rsid w:val="000C4C62"/>
    <w:rsid w:val="000C535A"/>
    <w:rsid w:val="000C5375"/>
    <w:rsid w:val="000C5548"/>
    <w:rsid w:val="000C5C66"/>
    <w:rsid w:val="000C63D4"/>
    <w:rsid w:val="000C6B1C"/>
    <w:rsid w:val="000C733F"/>
    <w:rsid w:val="000C7A97"/>
    <w:rsid w:val="000C7FEE"/>
    <w:rsid w:val="000D04A0"/>
    <w:rsid w:val="000D0631"/>
    <w:rsid w:val="000D0EE2"/>
    <w:rsid w:val="000D1370"/>
    <w:rsid w:val="000D1AC9"/>
    <w:rsid w:val="000D254F"/>
    <w:rsid w:val="000D2A5F"/>
    <w:rsid w:val="000D2C9F"/>
    <w:rsid w:val="000D2D78"/>
    <w:rsid w:val="000D3D4C"/>
    <w:rsid w:val="000D3DE3"/>
    <w:rsid w:val="000D3F05"/>
    <w:rsid w:val="000D481F"/>
    <w:rsid w:val="000D4B47"/>
    <w:rsid w:val="000D4D7E"/>
    <w:rsid w:val="000D5920"/>
    <w:rsid w:val="000D59B2"/>
    <w:rsid w:val="000D5F35"/>
    <w:rsid w:val="000D622E"/>
    <w:rsid w:val="000D6ECB"/>
    <w:rsid w:val="000D749C"/>
    <w:rsid w:val="000D765F"/>
    <w:rsid w:val="000E02BD"/>
    <w:rsid w:val="000E077B"/>
    <w:rsid w:val="000E0A3A"/>
    <w:rsid w:val="000E209B"/>
    <w:rsid w:val="000E2101"/>
    <w:rsid w:val="000E21A2"/>
    <w:rsid w:val="000E2E3D"/>
    <w:rsid w:val="000E3D68"/>
    <w:rsid w:val="000E403B"/>
    <w:rsid w:val="000E530B"/>
    <w:rsid w:val="000E5616"/>
    <w:rsid w:val="000E5AE4"/>
    <w:rsid w:val="000E5D95"/>
    <w:rsid w:val="000E61FA"/>
    <w:rsid w:val="000E6660"/>
    <w:rsid w:val="000E69B0"/>
    <w:rsid w:val="000E6A75"/>
    <w:rsid w:val="000E7709"/>
    <w:rsid w:val="000E7867"/>
    <w:rsid w:val="000F012B"/>
    <w:rsid w:val="000F0EA6"/>
    <w:rsid w:val="000F0FC6"/>
    <w:rsid w:val="000F13C4"/>
    <w:rsid w:val="000F2018"/>
    <w:rsid w:val="000F281C"/>
    <w:rsid w:val="000F385C"/>
    <w:rsid w:val="000F43A8"/>
    <w:rsid w:val="000F49F5"/>
    <w:rsid w:val="000F51C0"/>
    <w:rsid w:val="000F56F7"/>
    <w:rsid w:val="000F7D84"/>
    <w:rsid w:val="001007B3"/>
    <w:rsid w:val="00101775"/>
    <w:rsid w:val="001028AD"/>
    <w:rsid w:val="001036C0"/>
    <w:rsid w:val="001037AB"/>
    <w:rsid w:val="00103ED9"/>
    <w:rsid w:val="0010403D"/>
    <w:rsid w:val="00104EC5"/>
    <w:rsid w:val="00105297"/>
    <w:rsid w:val="0010589F"/>
    <w:rsid w:val="00105B1B"/>
    <w:rsid w:val="00106060"/>
    <w:rsid w:val="0010713D"/>
    <w:rsid w:val="001075F2"/>
    <w:rsid w:val="00107819"/>
    <w:rsid w:val="00107906"/>
    <w:rsid w:val="001104C2"/>
    <w:rsid w:val="00110782"/>
    <w:rsid w:val="00110939"/>
    <w:rsid w:val="00110E6E"/>
    <w:rsid w:val="00111C10"/>
    <w:rsid w:val="00113038"/>
    <w:rsid w:val="0011314F"/>
    <w:rsid w:val="0011375E"/>
    <w:rsid w:val="00113F3E"/>
    <w:rsid w:val="001141AA"/>
    <w:rsid w:val="00114664"/>
    <w:rsid w:val="00114BBB"/>
    <w:rsid w:val="00115493"/>
    <w:rsid w:val="00115D00"/>
    <w:rsid w:val="00116230"/>
    <w:rsid w:val="00116694"/>
    <w:rsid w:val="00116DE7"/>
    <w:rsid w:val="00117230"/>
    <w:rsid w:val="001172F0"/>
    <w:rsid w:val="00117C35"/>
    <w:rsid w:val="001204CB"/>
    <w:rsid w:val="0012139B"/>
    <w:rsid w:val="0012308B"/>
    <w:rsid w:val="00123612"/>
    <w:rsid w:val="001237A2"/>
    <w:rsid w:val="00124C24"/>
    <w:rsid w:val="00124CBD"/>
    <w:rsid w:val="001250F5"/>
    <w:rsid w:val="00125751"/>
    <w:rsid w:val="00125AF7"/>
    <w:rsid w:val="00126355"/>
    <w:rsid w:val="001268F3"/>
    <w:rsid w:val="00126B1B"/>
    <w:rsid w:val="00126FAD"/>
    <w:rsid w:val="00130154"/>
    <w:rsid w:val="0013037E"/>
    <w:rsid w:val="001311D9"/>
    <w:rsid w:val="0013172F"/>
    <w:rsid w:val="00132565"/>
    <w:rsid w:val="001328F4"/>
    <w:rsid w:val="00134166"/>
    <w:rsid w:val="00134B95"/>
    <w:rsid w:val="00135C0C"/>
    <w:rsid w:val="00136150"/>
    <w:rsid w:val="001361C0"/>
    <w:rsid w:val="00136F18"/>
    <w:rsid w:val="001374A0"/>
    <w:rsid w:val="001374C8"/>
    <w:rsid w:val="0013774C"/>
    <w:rsid w:val="00137A1B"/>
    <w:rsid w:val="00137D58"/>
    <w:rsid w:val="00137DE9"/>
    <w:rsid w:val="0014019C"/>
    <w:rsid w:val="00141588"/>
    <w:rsid w:val="001418BE"/>
    <w:rsid w:val="00141B8E"/>
    <w:rsid w:val="00142C88"/>
    <w:rsid w:val="001441E3"/>
    <w:rsid w:val="00144B75"/>
    <w:rsid w:val="00144F65"/>
    <w:rsid w:val="00145C15"/>
    <w:rsid w:val="00145D6B"/>
    <w:rsid w:val="00145D9D"/>
    <w:rsid w:val="00146029"/>
    <w:rsid w:val="001461F1"/>
    <w:rsid w:val="00147217"/>
    <w:rsid w:val="0014741A"/>
    <w:rsid w:val="00150377"/>
    <w:rsid w:val="00150AFD"/>
    <w:rsid w:val="00150BD8"/>
    <w:rsid w:val="0015195F"/>
    <w:rsid w:val="00151B4D"/>
    <w:rsid w:val="001548BD"/>
    <w:rsid w:val="00154E4B"/>
    <w:rsid w:val="00155A05"/>
    <w:rsid w:val="001561AE"/>
    <w:rsid w:val="00156405"/>
    <w:rsid w:val="00156562"/>
    <w:rsid w:val="001565FD"/>
    <w:rsid w:val="0015670C"/>
    <w:rsid w:val="001574D4"/>
    <w:rsid w:val="0015751D"/>
    <w:rsid w:val="001575F1"/>
    <w:rsid w:val="0016106A"/>
    <w:rsid w:val="0016117F"/>
    <w:rsid w:val="001617A5"/>
    <w:rsid w:val="00161B2F"/>
    <w:rsid w:val="001621EB"/>
    <w:rsid w:val="001623B2"/>
    <w:rsid w:val="00162417"/>
    <w:rsid w:val="001625DD"/>
    <w:rsid w:val="00162EE6"/>
    <w:rsid w:val="00162F22"/>
    <w:rsid w:val="00163491"/>
    <w:rsid w:val="001654F6"/>
    <w:rsid w:val="00165775"/>
    <w:rsid w:val="00166016"/>
    <w:rsid w:val="001664B0"/>
    <w:rsid w:val="00166C19"/>
    <w:rsid w:val="00167513"/>
    <w:rsid w:val="00167792"/>
    <w:rsid w:val="00170AB2"/>
    <w:rsid w:val="00170E4E"/>
    <w:rsid w:val="00171175"/>
    <w:rsid w:val="00171A92"/>
    <w:rsid w:val="00172528"/>
    <w:rsid w:val="001726BD"/>
    <w:rsid w:val="001736FC"/>
    <w:rsid w:val="001738AF"/>
    <w:rsid w:val="00174831"/>
    <w:rsid w:val="001755CA"/>
    <w:rsid w:val="00175645"/>
    <w:rsid w:val="0017585A"/>
    <w:rsid w:val="00175EA9"/>
    <w:rsid w:val="00175F44"/>
    <w:rsid w:val="001764EC"/>
    <w:rsid w:val="00176BB0"/>
    <w:rsid w:val="00176CFE"/>
    <w:rsid w:val="00176FA0"/>
    <w:rsid w:val="00181943"/>
    <w:rsid w:val="00183ED3"/>
    <w:rsid w:val="00184564"/>
    <w:rsid w:val="00184EA9"/>
    <w:rsid w:val="0018536A"/>
    <w:rsid w:val="0018562B"/>
    <w:rsid w:val="00185772"/>
    <w:rsid w:val="00185ABF"/>
    <w:rsid w:val="00186895"/>
    <w:rsid w:val="0018689E"/>
    <w:rsid w:val="001874AB"/>
    <w:rsid w:val="00187556"/>
    <w:rsid w:val="001878A8"/>
    <w:rsid w:val="00187A4D"/>
    <w:rsid w:val="001901CB"/>
    <w:rsid w:val="00190528"/>
    <w:rsid w:val="00190947"/>
    <w:rsid w:val="0019097A"/>
    <w:rsid w:val="00190C76"/>
    <w:rsid w:val="00191BDE"/>
    <w:rsid w:val="001927CB"/>
    <w:rsid w:val="00192A33"/>
    <w:rsid w:val="00192B3D"/>
    <w:rsid w:val="001930E9"/>
    <w:rsid w:val="0019483E"/>
    <w:rsid w:val="00194B47"/>
    <w:rsid w:val="001952D3"/>
    <w:rsid w:val="00195DEF"/>
    <w:rsid w:val="00196089"/>
    <w:rsid w:val="00197701"/>
    <w:rsid w:val="00197EB3"/>
    <w:rsid w:val="001A0873"/>
    <w:rsid w:val="001A0B08"/>
    <w:rsid w:val="001A0B0A"/>
    <w:rsid w:val="001A0C7F"/>
    <w:rsid w:val="001A1163"/>
    <w:rsid w:val="001A1B13"/>
    <w:rsid w:val="001A2CB2"/>
    <w:rsid w:val="001A415A"/>
    <w:rsid w:val="001A7368"/>
    <w:rsid w:val="001A78B5"/>
    <w:rsid w:val="001B0737"/>
    <w:rsid w:val="001B12DF"/>
    <w:rsid w:val="001B1513"/>
    <w:rsid w:val="001B26CB"/>
    <w:rsid w:val="001B278B"/>
    <w:rsid w:val="001B307D"/>
    <w:rsid w:val="001B331F"/>
    <w:rsid w:val="001B3DED"/>
    <w:rsid w:val="001B4C9C"/>
    <w:rsid w:val="001B646C"/>
    <w:rsid w:val="001B652A"/>
    <w:rsid w:val="001B69DD"/>
    <w:rsid w:val="001B7170"/>
    <w:rsid w:val="001B79F8"/>
    <w:rsid w:val="001B7D4C"/>
    <w:rsid w:val="001B7F7D"/>
    <w:rsid w:val="001C000A"/>
    <w:rsid w:val="001C0578"/>
    <w:rsid w:val="001C0938"/>
    <w:rsid w:val="001C0D66"/>
    <w:rsid w:val="001C0DB1"/>
    <w:rsid w:val="001C0E2E"/>
    <w:rsid w:val="001C427A"/>
    <w:rsid w:val="001C4614"/>
    <w:rsid w:val="001C58BB"/>
    <w:rsid w:val="001C593E"/>
    <w:rsid w:val="001C5DB4"/>
    <w:rsid w:val="001C5F7C"/>
    <w:rsid w:val="001C607D"/>
    <w:rsid w:val="001C68D2"/>
    <w:rsid w:val="001C69AF"/>
    <w:rsid w:val="001C6E4E"/>
    <w:rsid w:val="001C6EA0"/>
    <w:rsid w:val="001C78F2"/>
    <w:rsid w:val="001C7924"/>
    <w:rsid w:val="001C7BC4"/>
    <w:rsid w:val="001C7EDD"/>
    <w:rsid w:val="001D0924"/>
    <w:rsid w:val="001D09AE"/>
    <w:rsid w:val="001D1BE5"/>
    <w:rsid w:val="001D1D3B"/>
    <w:rsid w:val="001D29D2"/>
    <w:rsid w:val="001D2D64"/>
    <w:rsid w:val="001D3C03"/>
    <w:rsid w:val="001D4115"/>
    <w:rsid w:val="001D456F"/>
    <w:rsid w:val="001D458D"/>
    <w:rsid w:val="001D5802"/>
    <w:rsid w:val="001D5BF9"/>
    <w:rsid w:val="001D5E52"/>
    <w:rsid w:val="001D6927"/>
    <w:rsid w:val="001D693E"/>
    <w:rsid w:val="001D6D1A"/>
    <w:rsid w:val="001D7182"/>
    <w:rsid w:val="001D7424"/>
    <w:rsid w:val="001E0D21"/>
    <w:rsid w:val="001E11A7"/>
    <w:rsid w:val="001E15C1"/>
    <w:rsid w:val="001E186A"/>
    <w:rsid w:val="001E1A2D"/>
    <w:rsid w:val="001E1B88"/>
    <w:rsid w:val="001E1EE1"/>
    <w:rsid w:val="001E22C3"/>
    <w:rsid w:val="001E2F07"/>
    <w:rsid w:val="001E2FA8"/>
    <w:rsid w:val="001E32FF"/>
    <w:rsid w:val="001E41FE"/>
    <w:rsid w:val="001E4377"/>
    <w:rsid w:val="001E5476"/>
    <w:rsid w:val="001E5E4B"/>
    <w:rsid w:val="001E625A"/>
    <w:rsid w:val="001E6273"/>
    <w:rsid w:val="001E64CF"/>
    <w:rsid w:val="001E6D4E"/>
    <w:rsid w:val="001E7C7E"/>
    <w:rsid w:val="001E7F6D"/>
    <w:rsid w:val="001F0B0C"/>
    <w:rsid w:val="001F1858"/>
    <w:rsid w:val="001F1BE5"/>
    <w:rsid w:val="001F1C0D"/>
    <w:rsid w:val="001F2121"/>
    <w:rsid w:val="001F2123"/>
    <w:rsid w:val="001F28B4"/>
    <w:rsid w:val="001F498B"/>
    <w:rsid w:val="001F5ADD"/>
    <w:rsid w:val="001F601D"/>
    <w:rsid w:val="0020007E"/>
    <w:rsid w:val="0020082F"/>
    <w:rsid w:val="00200B74"/>
    <w:rsid w:val="00200D97"/>
    <w:rsid w:val="00201613"/>
    <w:rsid w:val="00201C64"/>
    <w:rsid w:val="00202747"/>
    <w:rsid w:val="00203162"/>
    <w:rsid w:val="00203F40"/>
    <w:rsid w:val="0020451C"/>
    <w:rsid w:val="00204B89"/>
    <w:rsid w:val="00204C92"/>
    <w:rsid w:val="00205513"/>
    <w:rsid w:val="00205757"/>
    <w:rsid w:val="00205D95"/>
    <w:rsid w:val="00206A68"/>
    <w:rsid w:val="00207C07"/>
    <w:rsid w:val="00207C27"/>
    <w:rsid w:val="002102E0"/>
    <w:rsid w:val="00211538"/>
    <w:rsid w:val="002119CD"/>
    <w:rsid w:val="002122B8"/>
    <w:rsid w:val="002123F8"/>
    <w:rsid w:val="00212517"/>
    <w:rsid w:val="002133A3"/>
    <w:rsid w:val="00213C78"/>
    <w:rsid w:val="002146EB"/>
    <w:rsid w:val="0021476B"/>
    <w:rsid w:val="00214C83"/>
    <w:rsid w:val="0021708A"/>
    <w:rsid w:val="002171D6"/>
    <w:rsid w:val="00217C7C"/>
    <w:rsid w:val="00217DE3"/>
    <w:rsid w:val="00220531"/>
    <w:rsid w:val="00220CC8"/>
    <w:rsid w:val="002219F9"/>
    <w:rsid w:val="00221AA8"/>
    <w:rsid w:val="002223B1"/>
    <w:rsid w:val="002223F8"/>
    <w:rsid w:val="0022260C"/>
    <w:rsid w:val="0022339D"/>
    <w:rsid w:val="00223702"/>
    <w:rsid w:val="002238AA"/>
    <w:rsid w:val="00223A00"/>
    <w:rsid w:val="00224094"/>
    <w:rsid w:val="0022456B"/>
    <w:rsid w:val="00224AE6"/>
    <w:rsid w:val="00225036"/>
    <w:rsid w:val="00225157"/>
    <w:rsid w:val="0022569D"/>
    <w:rsid w:val="00225D6D"/>
    <w:rsid w:val="00227B88"/>
    <w:rsid w:val="002305B5"/>
    <w:rsid w:val="00230D97"/>
    <w:rsid w:val="002313FA"/>
    <w:rsid w:val="0023177F"/>
    <w:rsid w:val="00231D32"/>
    <w:rsid w:val="00232D14"/>
    <w:rsid w:val="00233021"/>
    <w:rsid w:val="00233588"/>
    <w:rsid w:val="00233899"/>
    <w:rsid w:val="00234569"/>
    <w:rsid w:val="00234CF6"/>
    <w:rsid w:val="00235A8E"/>
    <w:rsid w:val="00236174"/>
    <w:rsid w:val="0023626F"/>
    <w:rsid w:val="0023690A"/>
    <w:rsid w:val="0023743C"/>
    <w:rsid w:val="0023791E"/>
    <w:rsid w:val="00237CB8"/>
    <w:rsid w:val="002407B6"/>
    <w:rsid w:val="0024191F"/>
    <w:rsid w:val="00241A95"/>
    <w:rsid w:val="002436C9"/>
    <w:rsid w:val="00243BDC"/>
    <w:rsid w:val="00244AD8"/>
    <w:rsid w:val="00244BFD"/>
    <w:rsid w:val="00245DCE"/>
    <w:rsid w:val="002466E1"/>
    <w:rsid w:val="00246D64"/>
    <w:rsid w:val="002478C2"/>
    <w:rsid w:val="00247901"/>
    <w:rsid w:val="00247E29"/>
    <w:rsid w:val="00251159"/>
    <w:rsid w:val="00251229"/>
    <w:rsid w:val="00253453"/>
    <w:rsid w:val="00253E8D"/>
    <w:rsid w:val="0025410D"/>
    <w:rsid w:val="0025475C"/>
    <w:rsid w:val="002548B2"/>
    <w:rsid w:val="00255962"/>
    <w:rsid w:val="00255DDD"/>
    <w:rsid w:val="00260423"/>
    <w:rsid w:val="002606EC"/>
    <w:rsid w:val="00260A00"/>
    <w:rsid w:val="002612AF"/>
    <w:rsid w:val="0026133C"/>
    <w:rsid w:val="00261FA7"/>
    <w:rsid w:val="00262261"/>
    <w:rsid w:val="00262277"/>
    <w:rsid w:val="002628E7"/>
    <w:rsid w:val="00262A7E"/>
    <w:rsid w:val="00262B28"/>
    <w:rsid w:val="0026347A"/>
    <w:rsid w:val="0026374D"/>
    <w:rsid w:val="00263C98"/>
    <w:rsid w:val="002646AA"/>
    <w:rsid w:val="002646E9"/>
    <w:rsid w:val="00264789"/>
    <w:rsid w:val="00264BEC"/>
    <w:rsid w:val="00264C7F"/>
    <w:rsid w:val="00265B61"/>
    <w:rsid w:val="002665E6"/>
    <w:rsid w:val="002668CE"/>
    <w:rsid w:val="00267089"/>
    <w:rsid w:val="00267495"/>
    <w:rsid w:val="00267D76"/>
    <w:rsid w:val="00270505"/>
    <w:rsid w:val="00271E9D"/>
    <w:rsid w:val="0027265A"/>
    <w:rsid w:val="0027299E"/>
    <w:rsid w:val="00273D5C"/>
    <w:rsid w:val="002744E3"/>
    <w:rsid w:val="002744F3"/>
    <w:rsid w:val="0027484D"/>
    <w:rsid w:val="00274B66"/>
    <w:rsid w:val="00274CEF"/>
    <w:rsid w:val="00274F77"/>
    <w:rsid w:val="00276674"/>
    <w:rsid w:val="002766ED"/>
    <w:rsid w:val="00276A2C"/>
    <w:rsid w:val="00276BDC"/>
    <w:rsid w:val="00276F08"/>
    <w:rsid w:val="002771E2"/>
    <w:rsid w:val="00280470"/>
    <w:rsid w:val="00281F7A"/>
    <w:rsid w:val="0028228B"/>
    <w:rsid w:val="00282A72"/>
    <w:rsid w:val="00283680"/>
    <w:rsid w:val="002846EF"/>
    <w:rsid w:val="002847C6"/>
    <w:rsid w:val="002865C2"/>
    <w:rsid w:val="00286C3D"/>
    <w:rsid w:val="00286EDB"/>
    <w:rsid w:val="00287F41"/>
    <w:rsid w:val="00290403"/>
    <w:rsid w:val="0029054A"/>
    <w:rsid w:val="00290D9C"/>
    <w:rsid w:val="002915B0"/>
    <w:rsid w:val="00291807"/>
    <w:rsid w:val="00292D25"/>
    <w:rsid w:val="00292E3F"/>
    <w:rsid w:val="00292E88"/>
    <w:rsid w:val="00293802"/>
    <w:rsid w:val="00293CE8"/>
    <w:rsid w:val="00293F7E"/>
    <w:rsid w:val="002943DB"/>
    <w:rsid w:val="00295F98"/>
    <w:rsid w:val="0029720F"/>
    <w:rsid w:val="00297873"/>
    <w:rsid w:val="002979CE"/>
    <w:rsid w:val="00297C29"/>
    <w:rsid w:val="002A02E9"/>
    <w:rsid w:val="002A0E20"/>
    <w:rsid w:val="002A193A"/>
    <w:rsid w:val="002A237D"/>
    <w:rsid w:val="002A279D"/>
    <w:rsid w:val="002A28C9"/>
    <w:rsid w:val="002A3837"/>
    <w:rsid w:val="002A3BEB"/>
    <w:rsid w:val="002A413D"/>
    <w:rsid w:val="002A41BB"/>
    <w:rsid w:val="002A4B51"/>
    <w:rsid w:val="002A4C46"/>
    <w:rsid w:val="002A4E31"/>
    <w:rsid w:val="002A535B"/>
    <w:rsid w:val="002A544C"/>
    <w:rsid w:val="002A5918"/>
    <w:rsid w:val="002A6623"/>
    <w:rsid w:val="002A7E9C"/>
    <w:rsid w:val="002B04F7"/>
    <w:rsid w:val="002B13C9"/>
    <w:rsid w:val="002B144D"/>
    <w:rsid w:val="002B22C0"/>
    <w:rsid w:val="002B260A"/>
    <w:rsid w:val="002B26F7"/>
    <w:rsid w:val="002B3178"/>
    <w:rsid w:val="002B3DF4"/>
    <w:rsid w:val="002B5592"/>
    <w:rsid w:val="002B5C8A"/>
    <w:rsid w:val="002B7283"/>
    <w:rsid w:val="002B7D40"/>
    <w:rsid w:val="002B7D86"/>
    <w:rsid w:val="002C09E2"/>
    <w:rsid w:val="002C0BA9"/>
    <w:rsid w:val="002C10A3"/>
    <w:rsid w:val="002C1175"/>
    <w:rsid w:val="002C1648"/>
    <w:rsid w:val="002C1861"/>
    <w:rsid w:val="002C236E"/>
    <w:rsid w:val="002C26FB"/>
    <w:rsid w:val="002C3035"/>
    <w:rsid w:val="002C3693"/>
    <w:rsid w:val="002C40A7"/>
    <w:rsid w:val="002C427F"/>
    <w:rsid w:val="002C510B"/>
    <w:rsid w:val="002C5516"/>
    <w:rsid w:val="002C5F9F"/>
    <w:rsid w:val="002C646F"/>
    <w:rsid w:val="002C6AAE"/>
    <w:rsid w:val="002C7B4D"/>
    <w:rsid w:val="002D0434"/>
    <w:rsid w:val="002D051C"/>
    <w:rsid w:val="002D0BA3"/>
    <w:rsid w:val="002D0F13"/>
    <w:rsid w:val="002D1606"/>
    <w:rsid w:val="002D2D9B"/>
    <w:rsid w:val="002D3B33"/>
    <w:rsid w:val="002D3D98"/>
    <w:rsid w:val="002D471A"/>
    <w:rsid w:val="002D4DA3"/>
    <w:rsid w:val="002D5917"/>
    <w:rsid w:val="002D5A5C"/>
    <w:rsid w:val="002D607A"/>
    <w:rsid w:val="002D617B"/>
    <w:rsid w:val="002D670C"/>
    <w:rsid w:val="002D7848"/>
    <w:rsid w:val="002D7A6B"/>
    <w:rsid w:val="002D7C74"/>
    <w:rsid w:val="002D7E48"/>
    <w:rsid w:val="002E101C"/>
    <w:rsid w:val="002E2FD3"/>
    <w:rsid w:val="002E341A"/>
    <w:rsid w:val="002E3808"/>
    <w:rsid w:val="002E399D"/>
    <w:rsid w:val="002E3D7A"/>
    <w:rsid w:val="002E3D99"/>
    <w:rsid w:val="002E411F"/>
    <w:rsid w:val="002E475C"/>
    <w:rsid w:val="002E4D2F"/>
    <w:rsid w:val="002E5BA5"/>
    <w:rsid w:val="002E5CFB"/>
    <w:rsid w:val="002E7043"/>
    <w:rsid w:val="002F177B"/>
    <w:rsid w:val="002F193D"/>
    <w:rsid w:val="002F1C09"/>
    <w:rsid w:val="002F2C03"/>
    <w:rsid w:val="002F3018"/>
    <w:rsid w:val="002F31DD"/>
    <w:rsid w:val="002F3A1E"/>
    <w:rsid w:val="002F42C1"/>
    <w:rsid w:val="002F46C9"/>
    <w:rsid w:val="002F48D8"/>
    <w:rsid w:val="002F4D4E"/>
    <w:rsid w:val="002F4FEE"/>
    <w:rsid w:val="002F626F"/>
    <w:rsid w:val="002F685C"/>
    <w:rsid w:val="002F743D"/>
    <w:rsid w:val="002F7F3E"/>
    <w:rsid w:val="002F7F76"/>
    <w:rsid w:val="003006BB"/>
    <w:rsid w:val="00301491"/>
    <w:rsid w:val="003024D8"/>
    <w:rsid w:val="00304424"/>
    <w:rsid w:val="00304784"/>
    <w:rsid w:val="00304EE7"/>
    <w:rsid w:val="00304F7B"/>
    <w:rsid w:val="003068EB"/>
    <w:rsid w:val="003071F2"/>
    <w:rsid w:val="003074A1"/>
    <w:rsid w:val="003100DD"/>
    <w:rsid w:val="003118F6"/>
    <w:rsid w:val="00311CA9"/>
    <w:rsid w:val="00312F84"/>
    <w:rsid w:val="003135A9"/>
    <w:rsid w:val="00313FE5"/>
    <w:rsid w:val="00314407"/>
    <w:rsid w:val="00314AC5"/>
    <w:rsid w:val="00314C3D"/>
    <w:rsid w:val="00315E55"/>
    <w:rsid w:val="00316391"/>
    <w:rsid w:val="003163A5"/>
    <w:rsid w:val="00316D3B"/>
    <w:rsid w:val="003173ED"/>
    <w:rsid w:val="00317C5C"/>
    <w:rsid w:val="00317F21"/>
    <w:rsid w:val="003201D6"/>
    <w:rsid w:val="0032089F"/>
    <w:rsid w:val="003210DF"/>
    <w:rsid w:val="00321175"/>
    <w:rsid w:val="003215EA"/>
    <w:rsid w:val="0032181F"/>
    <w:rsid w:val="0032223E"/>
    <w:rsid w:val="003222C2"/>
    <w:rsid w:val="00322680"/>
    <w:rsid w:val="00322925"/>
    <w:rsid w:val="00322BBB"/>
    <w:rsid w:val="00322ED6"/>
    <w:rsid w:val="00324F06"/>
    <w:rsid w:val="00325AA8"/>
    <w:rsid w:val="00325B8D"/>
    <w:rsid w:val="0032618C"/>
    <w:rsid w:val="0032699B"/>
    <w:rsid w:val="00327272"/>
    <w:rsid w:val="003302D6"/>
    <w:rsid w:val="0033060A"/>
    <w:rsid w:val="00330A9E"/>
    <w:rsid w:val="003312E0"/>
    <w:rsid w:val="003314DE"/>
    <w:rsid w:val="00331B9A"/>
    <w:rsid w:val="00332B35"/>
    <w:rsid w:val="00332C51"/>
    <w:rsid w:val="00333025"/>
    <w:rsid w:val="00334414"/>
    <w:rsid w:val="0033555E"/>
    <w:rsid w:val="00335C1C"/>
    <w:rsid w:val="003365DB"/>
    <w:rsid w:val="003372BB"/>
    <w:rsid w:val="0033759D"/>
    <w:rsid w:val="00337798"/>
    <w:rsid w:val="0034029F"/>
    <w:rsid w:val="00340D6A"/>
    <w:rsid w:val="0034157C"/>
    <w:rsid w:val="003417C7"/>
    <w:rsid w:val="00341A66"/>
    <w:rsid w:val="00341FFD"/>
    <w:rsid w:val="00342525"/>
    <w:rsid w:val="00343061"/>
    <w:rsid w:val="00343AF3"/>
    <w:rsid w:val="00343B02"/>
    <w:rsid w:val="00343CBA"/>
    <w:rsid w:val="00344437"/>
    <w:rsid w:val="003445DA"/>
    <w:rsid w:val="00344F48"/>
    <w:rsid w:val="00345512"/>
    <w:rsid w:val="003464BD"/>
    <w:rsid w:val="00346983"/>
    <w:rsid w:val="00346AE4"/>
    <w:rsid w:val="00346B4F"/>
    <w:rsid w:val="00346BBF"/>
    <w:rsid w:val="00347138"/>
    <w:rsid w:val="00347392"/>
    <w:rsid w:val="00347581"/>
    <w:rsid w:val="00350127"/>
    <w:rsid w:val="003510A7"/>
    <w:rsid w:val="0035176E"/>
    <w:rsid w:val="0035193E"/>
    <w:rsid w:val="00351A02"/>
    <w:rsid w:val="0035286F"/>
    <w:rsid w:val="00352D4A"/>
    <w:rsid w:val="00353FE5"/>
    <w:rsid w:val="0035506D"/>
    <w:rsid w:val="00355BA5"/>
    <w:rsid w:val="00356E39"/>
    <w:rsid w:val="003573F3"/>
    <w:rsid w:val="00357662"/>
    <w:rsid w:val="00357836"/>
    <w:rsid w:val="003604E1"/>
    <w:rsid w:val="00360518"/>
    <w:rsid w:val="00360C57"/>
    <w:rsid w:val="00360D31"/>
    <w:rsid w:val="003610FA"/>
    <w:rsid w:val="00362C88"/>
    <w:rsid w:val="00362EA7"/>
    <w:rsid w:val="0036353E"/>
    <w:rsid w:val="00363E89"/>
    <w:rsid w:val="003650BA"/>
    <w:rsid w:val="0036538B"/>
    <w:rsid w:val="003654C1"/>
    <w:rsid w:val="003655F7"/>
    <w:rsid w:val="00366996"/>
    <w:rsid w:val="00366F3B"/>
    <w:rsid w:val="00367403"/>
    <w:rsid w:val="00367F22"/>
    <w:rsid w:val="00370E4E"/>
    <w:rsid w:val="0037139F"/>
    <w:rsid w:val="00371CAD"/>
    <w:rsid w:val="00372192"/>
    <w:rsid w:val="00373293"/>
    <w:rsid w:val="0037344E"/>
    <w:rsid w:val="00373611"/>
    <w:rsid w:val="00373993"/>
    <w:rsid w:val="003747F0"/>
    <w:rsid w:val="0037486A"/>
    <w:rsid w:val="00374AF7"/>
    <w:rsid w:val="00375A7F"/>
    <w:rsid w:val="003766FC"/>
    <w:rsid w:val="00376A99"/>
    <w:rsid w:val="00376EF2"/>
    <w:rsid w:val="003771A6"/>
    <w:rsid w:val="0037726C"/>
    <w:rsid w:val="003772C7"/>
    <w:rsid w:val="0038212E"/>
    <w:rsid w:val="00382C59"/>
    <w:rsid w:val="00383DE7"/>
    <w:rsid w:val="003841C5"/>
    <w:rsid w:val="0038465F"/>
    <w:rsid w:val="00384EAD"/>
    <w:rsid w:val="003852A3"/>
    <w:rsid w:val="003854F0"/>
    <w:rsid w:val="003858C5"/>
    <w:rsid w:val="003859C8"/>
    <w:rsid w:val="00385D10"/>
    <w:rsid w:val="00385EB4"/>
    <w:rsid w:val="0038667F"/>
    <w:rsid w:val="00386BB3"/>
    <w:rsid w:val="00386DB3"/>
    <w:rsid w:val="00390481"/>
    <w:rsid w:val="003907FA"/>
    <w:rsid w:val="003912BF"/>
    <w:rsid w:val="00391589"/>
    <w:rsid w:val="003924DF"/>
    <w:rsid w:val="0039264A"/>
    <w:rsid w:val="00392A95"/>
    <w:rsid w:val="00393336"/>
    <w:rsid w:val="00393E6B"/>
    <w:rsid w:val="00394060"/>
    <w:rsid w:val="00394862"/>
    <w:rsid w:val="00394CAF"/>
    <w:rsid w:val="00394D87"/>
    <w:rsid w:val="00395022"/>
    <w:rsid w:val="003953D5"/>
    <w:rsid w:val="0039656F"/>
    <w:rsid w:val="003967FC"/>
    <w:rsid w:val="00397AEF"/>
    <w:rsid w:val="00397E44"/>
    <w:rsid w:val="003A10F3"/>
    <w:rsid w:val="003A1293"/>
    <w:rsid w:val="003A1A0F"/>
    <w:rsid w:val="003A250E"/>
    <w:rsid w:val="003A2560"/>
    <w:rsid w:val="003A2745"/>
    <w:rsid w:val="003A3209"/>
    <w:rsid w:val="003A3335"/>
    <w:rsid w:val="003A34C5"/>
    <w:rsid w:val="003A3CEB"/>
    <w:rsid w:val="003A3D00"/>
    <w:rsid w:val="003A44E9"/>
    <w:rsid w:val="003A4B4C"/>
    <w:rsid w:val="003A516E"/>
    <w:rsid w:val="003A57E7"/>
    <w:rsid w:val="003A660F"/>
    <w:rsid w:val="003A747A"/>
    <w:rsid w:val="003A78AF"/>
    <w:rsid w:val="003A7A5E"/>
    <w:rsid w:val="003B0065"/>
    <w:rsid w:val="003B04EF"/>
    <w:rsid w:val="003B0625"/>
    <w:rsid w:val="003B0FF4"/>
    <w:rsid w:val="003B11E0"/>
    <w:rsid w:val="003B1587"/>
    <w:rsid w:val="003B2136"/>
    <w:rsid w:val="003B3B4E"/>
    <w:rsid w:val="003B3C60"/>
    <w:rsid w:val="003B450D"/>
    <w:rsid w:val="003B4D15"/>
    <w:rsid w:val="003B50EA"/>
    <w:rsid w:val="003B52F0"/>
    <w:rsid w:val="003B5703"/>
    <w:rsid w:val="003B5955"/>
    <w:rsid w:val="003B6227"/>
    <w:rsid w:val="003B6633"/>
    <w:rsid w:val="003B6755"/>
    <w:rsid w:val="003B6A8A"/>
    <w:rsid w:val="003B700A"/>
    <w:rsid w:val="003B71B0"/>
    <w:rsid w:val="003C03D8"/>
    <w:rsid w:val="003C111D"/>
    <w:rsid w:val="003C12C5"/>
    <w:rsid w:val="003C52D9"/>
    <w:rsid w:val="003C6333"/>
    <w:rsid w:val="003C6488"/>
    <w:rsid w:val="003C698D"/>
    <w:rsid w:val="003C761F"/>
    <w:rsid w:val="003D0652"/>
    <w:rsid w:val="003D0C60"/>
    <w:rsid w:val="003D0DC9"/>
    <w:rsid w:val="003D17EA"/>
    <w:rsid w:val="003D1B05"/>
    <w:rsid w:val="003D2D35"/>
    <w:rsid w:val="003D31CB"/>
    <w:rsid w:val="003D4B13"/>
    <w:rsid w:val="003D4C6A"/>
    <w:rsid w:val="003D5C19"/>
    <w:rsid w:val="003D6A00"/>
    <w:rsid w:val="003D6F55"/>
    <w:rsid w:val="003D70DA"/>
    <w:rsid w:val="003D7989"/>
    <w:rsid w:val="003D7D78"/>
    <w:rsid w:val="003E04BC"/>
    <w:rsid w:val="003E07B1"/>
    <w:rsid w:val="003E0A41"/>
    <w:rsid w:val="003E20C5"/>
    <w:rsid w:val="003E225E"/>
    <w:rsid w:val="003E3B80"/>
    <w:rsid w:val="003E3DE0"/>
    <w:rsid w:val="003E4B1A"/>
    <w:rsid w:val="003E576B"/>
    <w:rsid w:val="003E6129"/>
    <w:rsid w:val="003E6132"/>
    <w:rsid w:val="003E6302"/>
    <w:rsid w:val="003E67F3"/>
    <w:rsid w:val="003E6808"/>
    <w:rsid w:val="003E6F3C"/>
    <w:rsid w:val="003E770A"/>
    <w:rsid w:val="003E7B59"/>
    <w:rsid w:val="003E7C28"/>
    <w:rsid w:val="003E7DD0"/>
    <w:rsid w:val="003F092C"/>
    <w:rsid w:val="003F0B69"/>
    <w:rsid w:val="003F10EE"/>
    <w:rsid w:val="003F1AC4"/>
    <w:rsid w:val="003F1E98"/>
    <w:rsid w:val="003F2519"/>
    <w:rsid w:val="003F2F19"/>
    <w:rsid w:val="003F3F52"/>
    <w:rsid w:val="003F4C8E"/>
    <w:rsid w:val="003F4E09"/>
    <w:rsid w:val="003F4FA9"/>
    <w:rsid w:val="003F6013"/>
    <w:rsid w:val="003F694C"/>
    <w:rsid w:val="003F73AF"/>
    <w:rsid w:val="003F7A02"/>
    <w:rsid w:val="004004E3"/>
    <w:rsid w:val="004005C6"/>
    <w:rsid w:val="00400ECE"/>
    <w:rsid w:val="00402118"/>
    <w:rsid w:val="00402CE8"/>
    <w:rsid w:val="00402F5E"/>
    <w:rsid w:val="004031B1"/>
    <w:rsid w:val="00403E77"/>
    <w:rsid w:val="00403F19"/>
    <w:rsid w:val="004045EB"/>
    <w:rsid w:val="004048B8"/>
    <w:rsid w:val="00404C24"/>
    <w:rsid w:val="00405240"/>
    <w:rsid w:val="00405A2B"/>
    <w:rsid w:val="0040700F"/>
    <w:rsid w:val="004079AC"/>
    <w:rsid w:val="00407BF3"/>
    <w:rsid w:val="00410A62"/>
    <w:rsid w:val="004113E0"/>
    <w:rsid w:val="00411BE3"/>
    <w:rsid w:val="004126B9"/>
    <w:rsid w:val="00412D4F"/>
    <w:rsid w:val="0041312B"/>
    <w:rsid w:val="00413A4C"/>
    <w:rsid w:val="00414297"/>
    <w:rsid w:val="00414BF2"/>
    <w:rsid w:val="00415494"/>
    <w:rsid w:val="00415976"/>
    <w:rsid w:val="004165A1"/>
    <w:rsid w:val="0041683D"/>
    <w:rsid w:val="00416D6C"/>
    <w:rsid w:val="004170D4"/>
    <w:rsid w:val="00422150"/>
    <w:rsid w:val="0042231D"/>
    <w:rsid w:val="00422669"/>
    <w:rsid w:val="00423884"/>
    <w:rsid w:val="00423B84"/>
    <w:rsid w:val="00424681"/>
    <w:rsid w:val="004251F0"/>
    <w:rsid w:val="00425330"/>
    <w:rsid w:val="004255B1"/>
    <w:rsid w:val="0042578A"/>
    <w:rsid w:val="004258CE"/>
    <w:rsid w:val="00426873"/>
    <w:rsid w:val="00426C95"/>
    <w:rsid w:val="00426F5A"/>
    <w:rsid w:val="004273D2"/>
    <w:rsid w:val="004275A3"/>
    <w:rsid w:val="004276FC"/>
    <w:rsid w:val="00427B6F"/>
    <w:rsid w:val="004303C8"/>
    <w:rsid w:val="004312F5"/>
    <w:rsid w:val="004314D5"/>
    <w:rsid w:val="004326D9"/>
    <w:rsid w:val="00432A66"/>
    <w:rsid w:val="00433A44"/>
    <w:rsid w:val="00433E2A"/>
    <w:rsid w:val="0043521E"/>
    <w:rsid w:val="004357BC"/>
    <w:rsid w:val="004368B1"/>
    <w:rsid w:val="004369C6"/>
    <w:rsid w:val="00440761"/>
    <w:rsid w:val="0044079C"/>
    <w:rsid w:val="00440DC5"/>
    <w:rsid w:val="00440FB7"/>
    <w:rsid w:val="004421F4"/>
    <w:rsid w:val="00442C4A"/>
    <w:rsid w:val="00442FCF"/>
    <w:rsid w:val="00443269"/>
    <w:rsid w:val="00443772"/>
    <w:rsid w:val="00444492"/>
    <w:rsid w:val="0044564D"/>
    <w:rsid w:val="00445676"/>
    <w:rsid w:val="004500DE"/>
    <w:rsid w:val="00450329"/>
    <w:rsid w:val="004506F5"/>
    <w:rsid w:val="00450722"/>
    <w:rsid w:val="0045216E"/>
    <w:rsid w:val="00452206"/>
    <w:rsid w:val="004529BD"/>
    <w:rsid w:val="004531DE"/>
    <w:rsid w:val="00453BB5"/>
    <w:rsid w:val="00454991"/>
    <w:rsid w:val="004549D9"/>
    <w:rsid w:val="00454AF4"/>
    <w:rsid w:val="00454CBE"/>
    <w:rsid w:val="004556BD"/>
    <w:rsid w:val="004559DE"/>
    <w:rsid w:val="00456B0E"/>
    <w:rsid w:val="00457B54"/>
    <w:rsid w:val="00457BC5"/>
    <w:rsid w:val="004600A2"/>
    <w:rsid w:val="004601AB"/>
    <w:rsid w:val="00460295"/>
    <w:rsid w:val="004604AE"/>
    <w:rsid w:val="0046050B"/>
    <w:rsid w:val="004614F1"/>
    <w:rsid w:val="00461520"/>
    <w:rsid w:val="004620F2"/>
    <w:rsid w:val="004625FB"/>
    <w:rsid w:val="00462C95"/>
    <w:rsid w:val="00463337"/>
    <w:rsid w:val="004635C5"/>
    <w:rsid w:val="00463B3B"/>
    <w:rsid w:val="00464324"/>
    <w:rsid w:val="004643C0"/>
    <w:rsid w:val="004645A8"/>
    <w:rsid w:val="0046494E"/>
    <w:rsid w:val="0046550C"/>
    <w:rsid w:val="00465999"/>
    <w:rsid w:val="004659BC"/>
    <w:rsid w:val="00465FE2"/>
    <w:rsid w:val="004664E4"/>
    <w:rsid w:val="004665AA"/>
    <w:rsid w:val="004674BB"/>
    <w:rsid w:val="004706F2"/>
    <w:rsid w:val="00471293"/>
    <w:rsid w:val="00471698"/>
    <w:rsid w:val="00471CAA"/>
    <w:rsid w:val="00471CFA"/>
    <w:rsid w:val="00473240"/>
    <w:rsid w:val="0047372A"/>
    <w:rsid w:val="004739AA"/>
    <w:rsid w:val="00473EE5"/>
    <w:rsid w:val="00473FF1"/>
    <w:rsid w:val="00474508"/>
    <w:rsid w:val="00474597"/>
    <w:rsid w:val="00475EC2"/>
    <w:rsid w:val="00476209"/>
    <w:rsid w:val="00476D1F"/>
    <w:rsid w:val="00477052"/>
    <w:rsid w:val="00477606"/>
    <w:rsid w:val="00477D1D"/>
    <w:rsid w:val="00480041"/>
    <w:rsid w:val="0048018D"/>
    <w:rsid w:val="00480740"/>
    <w:rsid w:val="00480B51"/>
    <w:rsid w:val="00480C93"/>
    <w:rsid w:val="00480FD7"/>
    <w:rsid w:val="00481467"/>
    <w:rsid w:val="004819ED"/>
    <w:rsid w:val="00481A6D"/>
    <w:rsid w:val="00481ABE"/>
    <w:rsid w:val="0048228C"/>
    <w:rsid w:val="00482BAC"/>
    <w:rsid w:val="00482CB8"/>
    <w:rsid w:val="004833D7"/>
    <w:rsid w:val="00485ADE"/>
    <w:rsid w:val="004867B6"/>
    <w:rsid w:val="00486906"/>
    <w:rsid w:val="00486A78"/>
    <w:rsid w:val="00490319"/>
    <w:rsid w:val="00490463"/>
    <w:rsid w:val="00491CE8"/>
    <w:rsid w:val="00491D97"/>
    <w:rsid w:val="00493F9B"/>
    <w:rsid w:val="00494B7D"/>
    <w:rsid w:val="00495596"/>
    <w:rsid w:val="004956A2"/>
    <w:rsid w:val="00495F7D"/>
    <w:rsid w:val="004A1741"/>
    <w:rsid w:val="004A17C1"/>
    <w:rsid w:val="004A18A6"/>
    <w:rsid w:val="004A2607"/>
    <w:rsid w:val="004A29AB"/>
    <w:rsid w:val="004A2BEB"/>
    <w:rsid w:val="004A2CE9"/>
    <w:rsid w:val="004A316A"/>
    <w:rsid w:val="004A4FE1"/>
    <w:rsid w:val="004A731C"/>
    <w:rsid w:val="004B013E"/>
    <w:rsid w:val="004B06C7"/>
    <w:rsid w:val="004B0FF1"/>
    <w:rsid w:val="004B114E"/>
    <w:rsid w:val="004B1BC7"/>
    <w:rsid w:val="004B2085"/>
    <w:rsid w:val="004B2194"/>
    <w:rsid w:val="004B2776"/>
    <w:rsid w:val="004B3778"/>
    <w:rsid w:val="004B3D41"/>
    <w:rsid w:val="004B3E62"/>
    <w:rsid w:val="004B41CE"/>
    <w:rsid w:val="004B4EA4"/>
    <w:rsid w:val="004B56AF"/>
    <w:rsid w:val="004B64DA"/>
    <w:rsid w:val="004B6A38"/>
    <w:rsid w:val="004C083A"/>
    <w:rsid w:val="004C0BE8"/>
    <w:rsid w:val="004C0D56"/>
    <w:rsid w:val="004C178B"/>
    <w:rsid w:val="004C1D77"/>
    <w:rsid w:val="004C2BE3"/>
    <w:rsid w:val="004C2F42"/>
    <w:rsid w:val="004C353A"/>
    <w:rsid w:val="004C3A7F"/>
    <w:rsid w:val="004C3BF0"/>
    <w:rsid w:val="004C3E1A"/>
    <w:rsid w:val="004C489F"/>
    <w:rsid w:val="004C4C8F"/>
    <w:rsid w:val="004C6539"/>
    <w:rsid w:val="004C6834"/>
    <w:rsid w:val="004C79A4"/>
    <w:rsid w:val="004C7A3B"/>
    <w:rsid w:val="004C7E88"/>
    <w:rsid w:val="004D006A"/>
    <w:rsid w:val="004D0159"/>
    <w:rsid w:val="004D0439"/>
    <w:rsid w:val="004D04DC"/>
    <w:rsid w:val="004D05B3"/>
    <w:rsid w:val="004D10DA"/>
    <w:rsid w:val="004D206E"/>
    <w:rsid w:val="004D31C4"/>
    <w:rsid w:val="004D33AB"/>
    <w:rsid w:val="004D38BB"/>
    <w:rsid w:val="004D3FF3"/>
    <w:rsid w:val="004D4336"/>
    <w:rsid w:val="004D44DC"/>
    <w:rsid w:val="004D4D66"/>
    <w:rsid w:val="004D515E"/>
    <w:rsid w:val="004D59F9"/>
    <w:rsid w:val="004D5C30"/>
    <w:rsid w:val="004D7094"/>
    <w:rsid w:val="004D7AEF"/>
    <w:rsid w:val="004D7F65"/>
    <w:rsid w:val="004D7F94"/>
    <w:rsid w:val="004E01BA"/>
    <w:rsid w:val="004E0B5B"/>
    <w:rsid w:val="004E0E0B"/>
    <w:rsid w:val="004E1A39"/>
    <w:rsid w:val="004E2C97"/>
    <w:rsid w:val="004E35C8"/>
    <w:rsid w:val="004E37DB"/>
    <w:rsid w:val="004E5377"/>
    <w:rsid w:val="004E6078"/>
    <w:rsid w:val="004E626C"/>
    <w:rsid w:val="004E678A"/>
    <w:rsid w:val="004E69A7"/>
    <w:rsid w:val="004E6D2B"/>
    <w:rsid w:val="004E72C7"/>
    <w:rsid w:val="004E7D4B"/>
    <w:rsid w:val="004F2858"/>
    <w:rsid w:val="004F2EF5"/>
    <w:rsid w:val="004F3895"/>
    <w:rsid w:val="004F3A6D"/>
    <w:rsid w:val="004F4155"/>
    <w:rsid w:val="004F481C"/>
    <w:rsid w:val="004F4A1F"/>
    <w:rsid w:val="004F588C"/>
    <w:rsid w:val="004F5FB0"/>
    <w:rsid w:val="004F600B"/>
    <w:rsid w:val="004F748B"/>
    <w:rsid w:val="004F7B2D"/>
    <w:rsid w:val="004F7F40"/>
    <w:rsid w:val="0050175D"/>
    <w:rsid w:val="005023D8"/>
    <w:rsid w:val="005027F3"/>
    <w:rsid w:val="00502FB8"/>
    <w:rsid w:val="005042E2"/>
    <w:rsid w:val="00505138"/>
    <w:rsid w:val="00505574"/>
    <w:rsid w:val="00505BA5"/>
    <w:rsid w:val="00506036"/>
    <w:rsid w:val="005070B0"/>
    <w:rsid w:val="005071E6"/>
    <w:rsid w:val="00507964"/>
    <w:rsid w:val="00507BBD"/>
    <w:rsid w:val="005106D6"/>
    <w:rsid w:val="005109F8"/>
    <w:rsid w:val="00511065"/>
    <w:rsid w:val="00511399"/>
    <w:rsid w:val="00511891"/>
    <w:rsid w:val="00511D87"/>
    <w:rsid w:val="00512287"/>
    <w:rsid w:val="00512D0F"/>
    <w:rsid w:val="00513137"/>
    <w:rsid w:val="0051349B"/>
    <w:rsid w:val="00513B8B"/>
    <w:rsid w:val="00514462"/>
    <w:rsid w:val="005155FE"/>
    <w:rsid w:val="00515783"/>
    <w:rsid w:val="0052141F"/>
    <w:rsid w:val="005216F6"/>
    <w:rsid w:val="00521B08"/>
    <w:rsid w:val="00521E5C"/>
    <w:rsid w:val="00522185"/>
    <w:rsid w:val="005224D2"/>
    <w:rsid w:val="00522651"/>
    <w:rsid w:val="005235F9"/>
    <w:rsid w:val="00523CA9"/>
    <w:rsid w:val="0052448F"/>
    <w:rsid w:val="00524E86"/>
    <w:rsid w:val="005258C6"/>
    <w:rsid w:val="00525C9E"/>
    <w:rsid w:val="00526149"/>
    <w:rsid w:val="005266C3"/>
    <w:rsid w:val="00526BFF"/>
    <w:rsid w:val="00526DF4"/>
    <w:rsid w:val="00527E61"/>
    <w:rsid w:val="00530D4A"/>
    <w:rsid w:val="0053154C"/>
    <w:rsid w:val="005318A6"/>
    <w:rsid w:val="0053330D"/>
    <w:rsid w:val="00534022"/>
    <w:rsid w:val="00534933"/>
    <w:rsid w:val="005349F8"/>
    <w:rsid w:val="00534B4A"/>
    <w:rsid w:val="00534F9A"/>
    <w:rsid w:val="00536068"/>
    <w:rsid w:val="00536443"/>
    <w:rsid w:val="005373E1"/>
    <w:rsid w:val="00537E89"/>
    <w:rsid w:val="005400AA"/>
    <w:rsid w:val="0054048A"/>
    <w:rsid w:val="0054117B"/>
    <w:rsid w:val="00542AEB"/>
    <w:rsid w:val="00542B80"/>
    <w:rsid w:val="00543010"/>
    <w:rsid w:val="005433FB"/>
    <w:rsid w:val="00543724"/>
    <w:rsid w:val="0054469F"/>
    <w:rsid w:val="00544826"/>
    <w:rsid w:val="00544862"/>
    <w:rsid w:val="00544E07"/>
    <w:rsid w:val="0054552D"/>
    <w:rsid w:val="005456B9"/>
    <w:rsid w:val="00546401"/>
    <w:rsid w:val="00546460"/>
    <w:rsid w:val="0054695E"/>
    <w:rsid w:val="005477AD"/>
    <w:rsid w:val="0054782A"/>
    <w:rsid w:val="00550E5E"/>
    <w:rsid w:val="005512BD"/>
    <w:rsid w:val="00551382"/>
    <w:rsid w:val="0055203F"/>
    <w:rsid w:val="0055249C"/>
    <w:rsid w:val="005525D9"/>
    <w:rsid w:val="00552724"/>
    <w:rsid w:val="00552947"/>
    <w:rsid w:val="00552DA9"/>
    <w:rsid w:val="00552F55"/>
    <w:rsid w:val="005537B9"/>
    <w:rsid w:val="00555075"/>
    <w:rsid w:val="005556CE"/>
    <w:rsid w:val="00556E0A"/>
    <w:rsid w:val="00557FB8"/>
    <w:rsid w:val="00560585"/>
    <w:rsid w:val="00560B6E"/>
    <w:rsid w:val="0056166D"/>
    <w:rsid w:val="00561D1E"/>
    <w:rsid w:val="0056233B"/>
    <w:rsid w:val="0056385E"/>
    <w:rsid w:val="00564688"/>
    <w:rsid w:val="00564789"/>
    <w:rsid w:val="0056484A"/>
    <w:rsid w:val="00564A66"/>
    <w:rsid w:val="005660E6"/>
    <w:rsid w:val="00566E48"/>
    <w:rsid w:val="00570B20"/>
    <w:rsid w:val="0057106F"/>
    <w:rsid w:val="005710A5"/>
    <w:rsid w:val="00571303"/>
    <w:rsid w:val="005716A3"/>
    <w:rsid w:val="0057186C"/>
    <w:rsid w:val="00571984"/>
    <w:rsid w:val="0057266F"/>
    <w:rsid w:val="00572758"/>
    <w:rsid w:val="00574301"/>
    <w:rsid w:val="00574615"/>
    <w:rsid w:val="00574845"/>
    <w:rsid w:val="00575915"/>
    <w:rsid w:val="00575B47"/>
    <w:rsid w:val="00576C1E"/>
    <w:rsid w:val="005802B3"/>
    <w:rsid w:val="0058062C"/>
    <w:rsid w:val="00581482"/>
    <w:rsid w:val="0058197C"/>
    <w:rsid w:val="00581EC6"/>
    <w:rsid w:val="00581F6F"/>
    <w:rsid w:val="00582711"/>
    <w:rsid w:val="00582BFE"/>
    <w:rsid w:val="00583A1C"/>
    <w:rsid w:val="00583E2A"/>
    <w:rsid w:val="00585024"/>
    <w:rsid w:val="005850FD"/>
    <w:rsid w:val="005854DF"/>
    <w:rsid w:val="005866E3"/>
    <w:rsid w:val="00587B09"/>
    <w:rsid w:val="00591355"/>
    <w:rsid w:val="00591701"/>
    <w:rsid w:val="0059175A"/>
    <w:rsid w:val="00591845"/>
    <w:rsid w:val="005921F9"/>
    <w:rsid w:val="00593A86"/>
    <w:rsid w:val="00593BD4"/>
    <w:rsid w:val="00593D32"/>
    <w:rsid w:val="00594BD6"/>
    <w:rsid w:val="00594F68"/>
    <w:rsid w:val="00595BE2"/>
    <w:rsid w:val="00595E9A"/>
    <w:rsid w:val="005963C4"/>
    <w:rsid w:val="00596D9D"/>
    <w:rsid w:val="005A23BD"/>
    <w:rsid w:val="005A2866"/>
    <w:rsid w:val="005A2E98"/>
    <w:rsid w:val="005A31C2"/>
    <w:rsid w:val="005A3B18"/>
    <w:rsid w:val="005A3E99"/>
    <w:rsid w:val="005A494C"/>
    <w:rsid w:val="005A49BB"/>
    <w:rsid w:val="005A4FD1"/>
    <w:rsid w:val="005A5922"/>
    <w:rsid w:val="005A5FBF"/>
    <w:rsid w:val="005A63E0"/>
    <w:rsid w:val="005A669D"/>
    <w:rsid w:val="005A73F8"/>
    <w:rsid w:val="005A7522"/>
    <w:rsid w:val="005A773D"/>
    <w:rsid w:val="005A7750"/>
    <w:rsid w:val="005A7B4C"/>
    <w:rsid w:val="005B00B9"/>
    <w:rsid w:val="005B0EAF"/>
    <w:rsid w:val="005B2132"/>
    <w:rsid w:val="005B2F1D"/>
    <w:rsid w:val="005B32AC"/>
    <w:rsid w:val="005B3A97"/>
    <w:rsid w:val="005B418A"/>
    <w:rsid w:val="005B651A"/>
    <w:rsid w:val="005B680C"/>
    <w:rsid w:val="005B6965"/>
    <w:rsid w:val="005B6B1E"/>
    <w:rsid w:val="005B6EB1"/>
    <w:rsid w:val="005B7749"/>
    <w:rsid w:val="005B7C94"/>
    <w:rsid w:val="005B7FF0"/>
    <w:rsid w:val="005C1276"/>
    <w:rsid w:val="005C388A"/>
    <w:rsid w:val="005C4220"/>
    <w:rsid w:val="005C47D0"/>
    <w:rsid w:val="005C56C9"/>
    <w:rsid w:val="005C6DD5"/>
    <w:rsid w:val="005C7383"/>
    <w:rsid w:val="005C7B7E"/>
    <w:rsid w:val="005D0354"/>
    <w:rsid w:val="005D0A0E"/>
    <w:rsid w:val="005D0FD4"/>
    <w:rsid w:val="005D251C"/>
    <w:rsid w:val="005D3418"/>
    <w:rsid w:val="005D3431"/>
    <w:rsid w:val="005D36CE"/>
    <w:rsid w:val="005D396E"/>
    <w:rsid w:val="005D46B7"/>
    <w:rsid w:val="005E065C"/>
    <w:rsid w:val="005E0902"/>
    <w:rsid w:val="005E0B78"/>
    <w:rsid w:val="005E2D13"/>
    <w:rsid w:val="005E3138"/>
    <w:rsid w:val="005E38ED"/>
    <w:rsid w:val="005E3D32"/>
    <w:rsid w:val="005E4BFB"/>
    <w:rsid w:val="005E4DA5"/>
    <w:rsid w:val="005E4DAB"/>
    <w:rsid w:val="005E549D"/>
    <w:rsid w:val="005E5B92"/>
    <w:rsid w:val="005E6299"/>
    <w:rsid w:val="005E6835"/>
    <w:rsid w:val="005E7726"/>
    <w:rsid w:val="005F07FC"/>
    <w:rsid w:val="005F098E"/>
    <w:rsid w:val="005F26FF"/>
    <w:rsid w:val="005F3139"/>
    <w:rsid w:val="005F35BB"/>
    <w:rsid w:val="005F3CB1"/>
    <w:rsid w:val="005F4734"/>
    <w:rsid w:val="005F47EE"/>
    <w:rsid w:val="005F5AAD"/>
    <w:rsid w:val="005F5D22"/>
    <w:rsid w:val="005F5E68"/>
    <w:rsid w:val="005F6752"/>
    <w:rsid w:val="005F6935"/>
    <w:rsid w:val="005F6CCB"/>
    <w:rsid w:val="005F78F8"/>
    <w:rsid w:val="00600033"/>
    <w:rsid w:val="00600183"/>
    <w:rsid w:val="00600B4F"/>
    <w:rsid w:val="00600E84"/>
    <w:rsid w:val="00601ADD"/>
    <w:rsid w:val="00602DC5"/>
    <w:rsid w:val="006033BE"/>
    <w:rsid w:val="006036C6"/>
    <w:rsid w:val="00603E8C"/>
    <w:rsid w:val="006040B1"/>
    <w:rsid w:val="00604193"/>
    <w:rsid w:val="0060419B"/>
    <w:rsid w:val="006042BE"/>
    <w:rsid w:val="006053EB"/>
    <w:rsid w:val="006054E2"/>
    <w:rsid w:val="0060571E"/>
    <w:rsid w:val="006070FC"/>
    <w:rsid w:val="00607A46"/>
    <w:rsid w:val="00607CE6"/>
    <w:rsid w:val="00607D6F"/>
    <w:rsid w:val="00607E93"/>
    <w:rsid w:val="006101DA"/>
    <w:rsid w:val="00610435"/>
    <w:rsid w:val="00611292"/>
    <w:rsid w:val="006114AF"/>
    <w:rsid w:val="006119E1"/>
    <w:rsid w:val="00612AE2"/>
    <w:rsid w:val="00613E54"/>
    <w:rsid w:val="00614A8E"/>
    <w:rsid w:val="006156C4"/>
    <w:rsid w:val="00615D1B"/>
    <w:rsid w:val="0061607C"/>
    <w:rsid w:val="006160E2"/>
    <w:rsid w:val="00616B6B"/>
    <w:rsid w:val="006210E1"/>
    <w:rsid w:val="0062112A"/>
    <w:rsid w:val="00622655"/>
    <w:rsid w:val="00622744"/>
    <w:rsid w:val="006227DC"/>
    <w:rsid w:val="006229AA"/>
    <w:rsid w:val="006233D6"/>
    <w:rsid w:val="00624071"/>
    <w:rsid w:val="00624172"/>
    <w:rsid w:val="0062443E"/>
    <w:rsid w:val="00624CCA"/>
    <w:rsid w:val="00624DF7"/>
    <w:rsid w:val="00625244"/>
    <w:rsid w:val="00625436"/>
    <w:rsid w:val="006254A7"/>
    <w:rsid w:val="0062572A"/>
    <w:rsid w:val="00625EBB"/>
    <w:rsid w:val="0062666C"/>
    <w:rsid w:val="00627647"/>
    <w:rsid w:val="00627B3C"/>
    <w:rsid w:val="00630AF2"/>
    <w:rsid w:val="00630C3B"/>
    <w:rsid w:val="00630CBF"/>
    <w:rsid w:val="006311E2"/>
    <w:rsid w:val="006319AF"/>
    <w:rsid w:val="00631DDC"/>
    <w:rsid w:val="00632298"/>
    <w:rsid w:val="0063257F"/>
    <w:rsid w:val="00633FA2"/>
    <w:rsid w:val="00634BFA"/>
    <w:rsid w:val="0063521D"/>
    <w:rsid w:val="006354C6"/>
    <w:rsid w:val="0063673C"/>
    <w:rsid w:val="00636849"/>
    <w:rsid w:val="006373E2"/>
    <w:rsid w:val="00640769"/>
    <w:rsid w:val="006408E2"/>
    <w:rsid w:val="00641583"/>
    <w:rsid w:val="00643330"/>
    <w:rsid w:val="0064369C"/>
    <w:rsid w:val="00643B2D"/>
    <w:rsid w:val="00643C77"/>
    <w:rsid w:val="00644017"/>
    <w:rsid w:val="00644391"/>
    <w:rsid w:val="006443D4"/>
    <w:rsid w:val="00644F26"/>
    <w:rsid w:val="006450C9"/>
    <w:rsid w:val="006455CB"/>
    <w:rsid w:val="00645D5B"/>
    <w:rsid w:val="00647E41"/>
    <w:rsid w:val="006501FD"/>
    <w:rsid w:val="006505CB"/>
    <w:rsid w:val="00650D35"/>
    <w:rsid w:val="00651064"/>
    <w:rsid w:val="00651585"/>
    <w:rsid w:val="00651848"/>
    <w:rsid w:val="00651BD8"/>
    <w:rsid w:val="00652AAB"/>
    <w:rsid w:val="00654C2D"/>
    <w:rsid w:val="00654FCA"/>
    <w:rsid w:val="006550B5"/>
    <w:rsid w:val="00655599"/>
    <w:rsid w:val="00655C9B"/>
    <w:rsid w:val="006579B8"/>
    <w:rsid w:val="006608F2"/>
    <w:rsid w:val="00660A3E"/>
    <w:rsid w:val="00660B1D"/>
    <w:rsid w:val="00660B69"/>
    <w:rsid w:val="006611A9"/>
    <w:rsid w:val="00661447"/>
    <w:rsid w:val="006621B4"/>
    <w:rsid w:val="00662371"/>
    <w:rsid w:val="00662EB5"/>
    <w:rsid w:val="00663C02"/>
    <w:rsid w:val="0066401C"/>
    <w:rsid w:val="00664300"/>
    <w:rsid w:val="00664D42"/>
    <w:rsid w:val="00664F42"/>
    <w:rsid w:val="0066690E"/>
    <w:rsid w:val="00666B0B"/>
    <w:rsid w:val="00666B83"/>
    <w:rsid w:val="00666E1F"/>
    <w:rsid w:val="00667C50"/>
    <w:rsid w:val="0067012D"/>
    <w:rsid w:val="00670438"/>
    <w:rsid w:val="006711C8"/>
    <w:rsid w:val="00671541"/>
    <w:rsid w:val="0067235B"/>
    <w:rsid w:val="00672579"/>
    <w:rsid w:val="00672BA6"/>
    <w:rsid w:val="00673411"/>
    <w:rsid w:val="00673A7C"/>
    <w:rsid w:val="00673CA9"/>
    <w:rsid w:val="00673DDD"/>
    <w:rsid w:val="0067432E"/>
    <w:rsid w:val="00674B16"/>
    <w:rsid w:val="00674D5D"/>
    <w:rsid w:val="00674F17"/>
    <w:rsid w:val="0067634F"/>
    <w:rsid w:val="00676C7F"/>
    <w:rsid w:val="00676E46"/>
    <w:rsid w:val="00677060"/>
    <w:rsid w:val="00677753"/>
    <w:rsid w:val="00677AAF"/>
    <w:rsid w:val="00677B0D"/>
    <w:rsid w:val="00680120"/>
    <w:rsid w:val="00680F21"/>
    <w:rsid w:val="006810BE"/>
    <w:rsid w:val="00681393"/>
    <w:rsid w:val="00681422"/>
    <w:rsid w:val="0068187B"/>
    <w:rsid w:val="00681D9E"/>
    <w:rsid w:val="00682568"/>
    <w:rsid w:val="00682A7A"/>
    <w:rsid w:val="00682B1E"/>
    <w:rsid w:val="0068425E"/>
    <w:rsid w:val="006847CB"/>
    <w:rsid w:val="00685A6A"/>
    <w:rsid w:val="0068603E"/>
    <w:rsid w:val="0068610A"/>
    <w:rsid w:val="0068614B"/>
    <w:rsid w:val="00686AEA"/>
    <w:rsid w:val="00687197"/>
    <w:rsid w:val="006871C5"/>
    <w:rsid w:val="006874FD"/>
    <w:rsid w:val="006875C1"/>
    <w:rsid w:val="006877C2"/>
    <w:rsid w:val="00687D52"/>
    <w:rsid w:val="006913FD"/>
    <w:rsid w:val="00692919"/>
    <w:rsid w:val="00692C42"/>
    <w:rsid w:val="0069302F"/>
    <w:rsid w:val="006931A3"/>
    <w:rsid w:val="00693A46"/>
    <w:rsid w:val="00693D5F"/>
    <w:rsid w:val="00694304"/>
    <w:rsid w:val="0069430C"/>
    <w:rsid w:val="006943D5"/>
    <w:rsid w:val="0069480A"/>
    <w:rsid w:val="006957FF"/>
    <w:rsid w:val="0069699C"/>
    <w:rsid w:val="00696D28"/>
    <w:rsid w:val="00696E6E"/>
    <w:rsid w:val="0069722D"/>
    <w:rsid w:val="00697B7A"/>
    <w:rsid w:val="006A0565"/>
    <w:rsid w:val="006A060D"/>
    <w:rsid w:val="006A068B"/>
    <w:rsid w:val="006A3361"/>
    <w:rsid w:val="006A49AE"/>
    <w:rsid w:val="006A4DD6"/>
    <w:rsid w:val="006A4E6B"/>
    <w:rsid w:val="006A5734"/>
    <w:rsid w:val="006A59B8"/>
    <w:rsid w:val="006A5D49"/>
    <w:rsid w:val="006A5E6C"/>
    <w:rsid w:val="006A61C1"/>
    <w:rsid w:val="006A632A"/>
    <w:rsid w:val="006A67F0"/>
    <w:rsid w:val="006A7D47"/>
    <w:rsid w:val="006B01F6"/>
    <w:rsid w:val="006B083B"/>
    <w:rsid w:val="006B211E"/>
    <w:rsid w:val="006B2135"/>
    <w:rsid w:val="006B229E"/>
    <w:rsid w:val="006B28B8"/>
    <w:rsid w:val="006B3729"/>
    <w:rsid w:val="006B3D72"/>
    <w:rsid w:val="006B3E82"/>
    <w:rsid w:val="006B3EA9"/>
    <w:rsid w:val="006B4004"/>
    <w:rsid w:val="006B4049"/>
    <w:rsid w:val="006B4B86"/>
    <w:rsid w:val="006B5001"/>
    <w:rsid w:val="006B62B0"/>
    <w:rsid w:val="006B690E"/>
    <w:rsid w:val="006B6D54"/>
    <w:rsid w:val="006B71AE"/>
    <w:rsid w:val="006B74E9"/>
    <w:rsid w:val="006B7769"/>
    <w:rsid w:val="006C087E"/>
    <w:rsid w:val="006C0E87"/>
    <w:rsid w:val="006C1383"/>
    <w:rsid w:val="006C14BF"/>
    <w:rsid w:val="006C152E"/>
    <w:rsid w:val="006C16C2"/>
    <w:rsid w:val="006C2384"/>
    <w:rsid w:val="006C2643"/>
    <w:rsid w:val="006C36CE"/>
    <w:rsid w:val="006C3C34"/>
    <w:rsid w:val="006C3F72"/>
    <w:rsid w:val="006C43C0"/>
    <w:rsid w:val="006C463E"/>
    <w:rsid w:val="006C46CE"/>
    <w:rsid w:val="006C5196"/>
    <w:rsid w:val="006C5652"/>
    <w:rsid w:val="006C5A0F"/>
    <w:rsid w:val="006C5D34"/>
    <w:rsid w:val="006C5F4D"/>
    <w:rsid w:val="006C6BAF"/>
    <w:rsid w:val="006C7E06"/>
    <w:rsid w:val="006C7F64"/>
    <w:rsid w:val="006D06C9"/>
    <w:rsid w:val="006D0C69"/>
    <w:rsid w:val="006D0CAF"/>
    <w:rsid w:val="006D1F25"/>
    <w:rsid w:val="006D2616"/>
    <w:rsid w:val="006D3571"/>
    <w:rsid w:val="006D4D80"/>
    <w:rsid w:val="006D507C"/>
    <w:rsid w:val="006D51E8"/>
    <w:rsid w:val="006D575C"/>
    <w:rsid w:val="006D5B6E"/>
    <w:rsid w:val="006D5F87"/>
    <w:rsid w:val="006D6D14"/>
    <w:rsid w:val="006D6F75"/>
    <w:rsid w:val="006D74F7"/>
    <w:rsid w:val="006D74F8"/>
    <w:rsid w:val="006D754D"/>
    <w:rsid w:val="006D7E49"/>
    <w:rsid w:val="006E002F"/>
    <w:rsid w:val="006E05BF"/>
    <w:rsid w:val="006E0ED4"/>
    <w:rsid w:val="006E182C"/>
    <w:rsid w:val="006E1A45"/>
    <w:rsid w:val="006E2015"/>
    <w:rsid w:val="006E35D6"/>
    <w:rsid w:val="006E3A0B"/>
    <w:rsid w:val="006E3C63"/>
    <w:rsid w:val="006E4FF2"/>
    <w:rsid w:val="006E5204"/>
    <w:rsid w:val="006E59F6"/>
    <w:rsid w:val="006E5DB1"/>
    <w:rsid w:val="006E69A2"/>
    <w:rsid w:val="006E6CF5"/>
    <w:rsid w:val="006E6FA5"/>
    <w:rsid w:val="006E7141"/>
    <w:rsid w:val="006E7D97"/>
    <w:rsid w:val="006E7D98"/>
    <w:rsid w:val="006F024E"/>
    <w:rsid w:val="006F03E8"/>
    <w:rsid w:val="006F095E"/>
    <w:rsid w:val="006F12EC"/>
    <w:rsid w:val="006F1DB7"/>
    <w:rsid w:val="006F3BDA"/>
    <w:rsid w:val="006F476B"/>
    <w:rsid w:val="006F4B09"/>
    <w:rsid w:val="006F51BB"/>
    <w:rsid w:val="006F5EE0"/>
    <w:rsid w:val="006F5F2C"/>
    <w:rsid w:val="006F61B2"/>
    <w:rsid w:val="007005D4"/>
    <w:rsid w:val="00700C32"/>
    <w:rsid w:val="0070162C"/>
    <w:rsid w:val="00701B7B"/>
    <w:rsid w:val="00701CB9"/>
    <w:rsid w:val="00702416"/>
    <w:rsid w:val="00702C6B"/>
    <w:rsid w:val="00702F11"/>
    <w:rsid w:val="00703B32"/>
    <w:rsid w:val="00703B45"/>
    <w:rsid w:val="00705485"/>
    <w:rsid w:val="00705925"/>
    <w:rsid w:val="00706C8F"/>
    <w:rsid w:val="0070754A"/>
    <w:rsid w:val="00707C4E"/>
    <w:rsid w:val="00707C6B"/>
    <w:rsid w:val="00710F89"/>
    <w:rsid w:val="007118FC"/>
    <w:rsid w:val="007119C8"/>
    <w:rsid w:val="00712284"/>
    <w:rsid w:val="007123F1"/>
    <w:rsid w:val="0071469C"/>
    <w:rsid w:val="00714BB4"/>
    <w:rsid w:val="00714FE7"/>
    <w:rsid w:val="00715438"/>
    <w:rsid w:val="0071588B"/>
    <w:rsid w:val="00715D9C"/>
    <w:rsid w:val="00715F31"/>
    <w:rsid w:val="00716130"/>
    <w:rsid w:val="00716353"/>
    <w:rsid w:val="007163FA"/>
    <w:rsid w:val="00716843"/>
    <w:rsid w:val="00716BD9"/>
    <w:rsid w:val="00717754"/>
    <w:rsid w:val="00717CA2"/>
    <w:rsid w:val="00720432"/>
    <w:rsid w:val="0072069D"/>
    <w:rsid w:val="00721539"/>
    <w:rsid w:val="00721AE3"/>
    <w:rsid w:val="00722DDA"/>
    <w:rsid w:val="00722FE2"/>
    <w:rsid w:val="0072377B"/>
    <w:rsid w:val="00724B86"/>
    <w:rsid w:val="00724F14"/>
    <w:rsid w:val="007251F9"/>
    <w:rsid w:val="007256C7"/>
    <w:rsid w:val="0072572E"/>
    <w:rsid w:val="00726679"/>
    <w:rsid w:val="00726D9C"/>
    <w:rsid w:val="00727246"/>
    <w:rsid w:val="00727C64"/>
    <w:rsid w:val="007306BB"/>
    <w:rsid w:val="007308EB"/>
    <w:rsid w:val="00734492"/>
    <w:rsid w:val="00734CB2"/>
    <w:rsid w:val="0073559F"/>
    <w:rsid w:val="00735EFB"/>
    <w:rsid w:val="00736465"/>
    <w:rsid w:val="0073667D"/>
    <w:rsid w:val="00737958"/>
    <w:rsid w:val="0074090D"/>
    <w:rsid w:val="0074096D"/>
    <w:rsid w:val="00741D78"/>
    <w:rsid w:val="007433F7"/>
    <w:rsid w:val="007434A6"/>
    <w:rsid w:val="00744A7F"/>
    <w:rsid w:val="00745379"/>
    <w:rsid w:val="00745D18"/>
    <w:rsid w:val="0074630F"/>
    <w:rsid w:val="007463EA"/>
    <w:rsid w:val="00746D7D"/>
    <w:rsid w:val="00746EE8"/>
    <w:rsid w:val="00750424"/>
    <w:rsid w:val="00750974"/>
    <w:rsid w:val="00750E7F"/>
    <w:rsid w:val="00751110"/>
    <w:rsid w:val="007512E6"/>
    <w:rsid w:val="007525CE"/>
    <w:rsid w:val="00752A1D"/>
    <w:rsid w:val="0075316A"/>
    <w:rsid w:val="007531AE"/>
    <w:rsid w:val="0075485B"/>
    <w:rsid w:val="007551D9"/>
    <w:rsid w:val="00756510"/>
    <w:rsid w:val="0075675F"/>
    <w:rsid w:val="0075700A"/>
    <w:rsid w:val="00760AC5"/>
    <w:rsid w:val="00760CAF"/>
    <w:rsid w:val="007613CF"/>
    <w:rsid w:val="007619E7"/>
    <w:rsid w:val="007619F5"/>
    <w:rsid w:val="00762483"/>
    <w:rsid w:val="007629D5"/>
    <w:rsid w:val="00762C05"/>
    <w:rsid w:val="00764914"/>
    <w:rsid w:val="00764AFC"/>
    <w:rsid w:val="00764C21"/>
    <w:rsid w:val="00764C74"/>
    <w:rsid w:val="00764D9D"/>
    <w:rsid w:val="00765D83"/>
    <w:rsid w:val="00767665"/>
    <w:rsid w:val="0076773A"/>
    <w:rsid w:val="00767A6D"/>
    <w:rsid w:val="00770417"/>
    <w:rsid w:val="0077044B"/>
    <w:rsid w:val="00770542"/>
    <w:rsid w:val="007706A9"/>
    <w:rsid w:val="0077112E"/>
    <w:rsid w:val="00772F3B"/>
    <w:rsid w:val="007733D1"/>
    <w:rsid w:val="0077349E"/>
    <w:rsid w:val="00775428"/>
    <w:rsid w:val="00775498"/>
    <w:rsid w:val="00775998"/>
    <w:rsid w:val="00775F88"/>
    <w:rsid w:val="00776393"/>
    <w:rsid w:val="00776EB5"/>
    <w:rsid w:val="00777B46"/>
    <w:rsid w:val="00777BDE"/>
    <w:rsid w:val="00777CFC"/>
    <w:rsid w:val="00780261"/>
    <w:rsid w:val="00780504"/>
    <w:rsid w:val="00780CC1"/>
    <w:rsid w:val="0078124D"/>
    <w:rsid w:val="007822CA"/>
    <w:rsid w:val="00782723"/>
    <w:rsid w:val="00784557"/>
    <w:rsid w:val="00785026"/>
    <w:rsid w:val="00785531"/>
    <w:rsid w:val="00785AD0"/>
    <w:rsid w:val="00785F6D"/>
    <w:rsid w:val="007860A4"/>
    <w:rsid w:val="0078612A"/>
    <w:rsid w:val="0078618D"/>
    <w:rsid w:val="007862AD"/>
    <w:rsid w:val="007873F4"/>
    <w:rsid w:val="007909A8"/>
    <w:rsid w:val="0079117F"/>
    <w:rsid w:val="0079123D"/>
    <w:rsid w:val="007913EB"/>
    <w:rsid w:val="0079163D"/>
    <w:rsid w:val="00791D38"/>
    <w:rsid w:val="00791F72"/>
    <w:rsid w:val="0079284E"/>
    <w:rsid w:val="007933EA"/>
    <w:rsid w:val="00793D16"/>
    <w:rsid w:val="007950B5"/>
    <w:rsid w:val="0079516B"/>
    <w:rsid w:val="007955E7"/>
    <w:rsid w:val="00795BCD"/>
    <w:rsid w:val="00795C92"/>
    <w:rsid w:val="007968E6"/>
    <w:rsid w:val="00796F36"/>
    <w:rsid w:val="007A02A1"/>
    <w:rsid w:val="007A0542"/>
    <w:rsid w:val="007A089F"/>
    <w:rsid w:val="007A09B7"/>
    <w:rsid w:val="007A0E32"/>
    <w:rsid w:val="007A0E56"/>
    <w:rsid w:val="007A14C1"/>
    <w:rsid w:val="007A153B"/>
    <w:rsid w:val="007A2008"/>
    <w:rsid w:val="007A21C8"/>
    <w:rsid w:val="007A455B"/>
    <w:rsid w:val="007A4650"/>
    <w:rsid w:val="007A5272"/>
    <w:rsid w:val="007A5E00"/>
    <w:rsid w:val="007A6170"/>
    <w:rsid w:val="007A67AE"/>
    <w:rsid w:val="007A7FC2"/>
    <w:rsid w:val="007B0D9F"/>
    <w:rsid w:val="007B1034"/>
    <w:rsid w:val="007B1A88"/>
    <w:rsid w:val="007B27E8"/>
    <w:rsid w:val="007B3D1D"/>
    <w:rsid w:val="007B4A02"/>
    <w:rsid w:val="007B4C1C"/>
    <w:rsid w:val="007B4EAC"/>
    <w:rsid w:val="007B4F79"/>
    <w:rsid w:val="007B589B"/>
    <w:rsid w:val="007B6058"/>
    <w:rsid w:val="007B612A"/>
    <w:rsid w:val="007B65EC"/>
    <w:rsid w:val="007B7D4E"/>
    <w:rsid w:val="007C0912"/>
    <w:rsid w:val="007C09E0"/>
    <w:rsid w:val="007C0E1A"/>
    <w:rsid w:val="007C1425"/>
    <w:rsid w:val="007C172E"/>
    <w:rsid w:val="007C1842"/>
    <w:rsid w:val="007C1B63"/>
    <w:rsid w:val="007C1DB3"/>
    <w:rsid w:val="007C2B2A"/>
    <w:rsid w:val="007C2DE3"/>
    <w:rsid w:val="007C35B6"/>
    <w:rsid w:val="007C3C1D"/>
    <w:rsid w:val="007C48DB"/>
    <w:rsid w:val="007C5061"/>
    <w:rsid w:val="007C5232"/>
    <w:rsid w:val="007C54B2"/>
    <w:rsid w:val="007C5B58"/>
    <w:rsid w:val="007C5FB5"/>
    <w:rsid w:val="007C73FF"/>
    <w:rsid w:val="007D0792"/>
    <w:rsid w:val="007D0A1C"/>
    <w:rsid w:val="007D1024"/>
    <w:rsid w:val="007D1AF5"/>
    <w:rsid w:val="007D24A5"/>
    <w:rsid w:val="007D269E"/>
    <w:rsid w:val="007D2A15"/>
    <w:rsid w:val="007D2A53"/>
    <w:rsid w:val="007D2ADA"/>
    <w:rsid w:val="007D2B11"/>
    <w:rsid w:val="007D2B1E"/>
    <w:rsid w:val="007D2D5C"/>
    <w:rsid w:val="007D2DA4"/>
    <w:rsid w:val="007D2F3E"/>
    <w:rsid w:val="007D45AC"/>
    <w:rsid w:val="007D4694"/>
    <w:rsid w:val="007D472E"/>
    <w:rsid w:val="007D4745"/>
    <w:rsid w:val="007D49C8"/>
    <w:rsid w:val="007D54A4"/>
    <w:rsid w:val="007D57D6"/>
    <w:rsid w:val="007D5CC8"/>
    <w:rsid w:val="007D5FBB"/>
    <w:rsid w:val="007D61A1"/>
    <w:rsid w:val="007D65C8"/>
    <w:rsid w:val="007D6C99"/>
    <w:rsid w:val="007D6EAF"/>
    <w:rsid w:val="007D7AB9"/>
    <w:rsid w:val="007D7EBD"/>
    <w:rsid w:val="007E04EF"/>
    <w:rsid w:val="007E0982"/>
    <w:rsid w:val="007E0B39"/>
    <w:rsid w:val="007E0C56"/>
    <w:rsid w:val="007E0F3F"/>
    <w:rsid w:val="007E16DB"/>
    <w:rsid w:val="007E23D1"/>
    <w:rsid w:val="007E2A6F"/>
    <w:rsid w:val="007E3016"/>
    <w:rsid w:val="007E333C"/>
    <w:rsid w:val="007E38A7"/>
    <w:rsid w:val="007E53D8"/>
    <w:rsid w:val="007E57DC"/>
    <w:rsid w:val="007E6357"/>
    <w:rsid w:val="007E67EC"/>
    <w:rsid w:val="007E6979"/>
    <w:rsid w:val="007E7147"/>
    <w:rsid w:val="007E7CC9"/>
    <w:rsid w:val="007F063B"/>
    <w:rsid w:val="007F0CEC"/>
    <w:rsid w:val="007F14C0"/>
    <w:rsid w:val="007F1854"/>
    <w:rsid w:val="007F2EA6"/>
    <w:rsid w:val="007F3940"/>
    <w:rsid w:val="007F3E0A"/>
    <w:rsid w:val="007F4944"/>
    <w:rsid w:val="007F62E5"/>
    <w:rsid w:val="007F65C7"/>
    <w:rsid w:val="007F66E4"/>
    <w:rsid w:val="007F7596"/>
    <w:rsid w:val="007F7FDA"/>
    <w:rsid w:val="008006F1"/>
    <w:rsid w:val="00800A72"/>
    <w:rsid w:val="00800C9F"/>
    <w:rsid w:val="00800EE4"/>
    <w:rsid w:val="00802BA5"/>
    <w:rsid w:val="0080300A"/>
    <w:rsid w:val="008030E8"/>
    <w:rsid w:val="0080324B"/>
    <w:rsid w:val="0080386A"/>
    <w:rsid w:val="00803899"/>
    <w:rsid w:val="00803F6B"/>
    <w:rsid w:val="00804569"/>
    <w:rsid w:val="00804C8E"/>
    <w:rsid w:val="00804E55"/>
    <w:rsid w:val="00805102"/>
    <w:rsid w:val="00805A3E"/>
    <w:rsid w:val="00805F8D"/>
    <w:rsid w:val="008060F5"/>
    <w:rsid w:val="00810205"/>
    <w:rsid w:val="008110BC"/>
    <w:rsid w:val="00811275"/>
    <w:rsid w:val="008115F4"/>
    <w:rsid w:val="00812811"/>
    <w:rsid w:val="0081296F"/>
    <w:rsid w:val="0081389B"/>
    <w:rsid w:val="00814399"/>
    <w:rsid w:val="00814DCC"/>
    <w:rsid w:val="0081633E"/>
    <w:rsid w:val="0081684F"/>
    <w:rsid w:val="00816DF2"/>
    <w:rsid w:val="00816F25"/>
    <w:rsid w:val="008173D9"/>
    <w:rsid w:val="00817E38"/>
    <w:rsid w:val="00820133"/>
    <w:rsid w:val="00820ABE"/>
    <w:rsid w:val="00820DDC"/>
    <w:rsid w:val="0082353E"/>
    <w:rsid w:val="008237AC"/>
    <w:rsid w:val="00823C20"/>
    <w:rsid w:val="00824984"/>
    <w:rsid w:val="00824B5D"/>
    <w:rsid w:val="00824B86"/>
    <w:rsid w:val="008264F0"/>
    <w:rsid w:val="008269A1"/>
    <w:rsid w:val="008309B0"/>
    <w:rsid w:val="00830F07"/>
    <w:rsid w:val="008317F8"/>
    <w:rsid w:val="00831B11"/>
    <w:rsid w:val="0083241D"/>
    <w:rsid w:val="00832472"/>
    <w:rsid w:val="008328BD"/>
    <w:rsid w:val="00833F29"/>
    <w:rsid w:val="00834121"/>
    <w:rsid w:val="008342FF"/>
    <w:rsid w:val="00834851"/>
    <w:rsid w:val="00834C9D"/>
    <w:rsid w:val="00834DEB"/>
    <w:rsid w:val="00835962"/>
    <w:rsid w:val="00835985"/>
    <w:rsid w:val="00836959"/>
    <w:rsid w:val="00836E0B"/>
    <w:rsid w:val="00841D06"/>
    <w:rsid w:val="00842003"/>
    <w:rsid w:val="008423E8"/>
    <w:rsid w:val="00842C6D"/>
    <w:rsid w:val="00843BDE"/>
    <w:rsid w:val="00844CDC"/>
    <w:rsid w:val="00845358"/>
    <w:rsid w:val="00845CEA"/>
    <w:rsid w:val="00845F5E"/>
    <w:rsid w:val="0084642F"/>
    <w:rsid w:val="008464BC"/>
    <w:rsid w:val="008464EE"/>
    <w:rsid w:val="00851415"/>
    <w:rsid w:val="00851544"/>
    <w:rsid w:val="00851AF6"/>
    <w:rsid w:val="00851C7F"/>
    <w:rsid w:val="00852DCF"/>
    <w:rsid w:val="00853B14"/>
    <w:rsid w:val="008549F0"/>
    <w:rsid w:val="00855714"/>
    <w:rsid w:val="00855B16"/>
    <w:rsid w:val="008564D6"/>
    <w:rsid w:val="0085702C"/>
    <w:rsid w:val="008573E2"/>
    <w:rsid w:val="0086039B"/>
    <w:rsid w:val="00860B08"/>
    <w:rsid w:val="008621A5"/>
    <w:rsid w:val="008623CD"/>
    <w:rsid w:val="00863BB4"/>
    <w:rsid w:val="0086411C"/>
    <w:rsid w:val="008650D4"/>
    <w:rsid w:val="0086515E"/>
    <w:rsid w:val="00865FF6"/>
    <w:rsid w:val="0086623E"/>
    <w:rsid w:val="008668E2"/>
    <w:rsid w:val="008670D7"/>
    <w:rsid w:val="00867826"/>
    <w:rsid w:val="00867FF6"/>
    <w:rsid w:val="008707B8"/>
    <w:rsid w:val="00871908"/>
    <w:rsid w:val="00872DD9"/>
    <w:rsid w:val="008735F9"/>
    <w:rsid w:val="00873656"/>
    <w:rsid w:val="00873E34"/>
    <w:rsid w:val="00874E13"/>
    <w:rsid w:val="00874E72"/>
    <w:rsid w:val="00875719"/>
    <w:rsid w:val="00875952"/>
    <w:rsid w:val="00875A53"/>
    <w:rsid w:val="00875F59"/>
    <w:rsid w:val="00880EE9"/>
    <w:rsid w:val="008812F2"/>
    <w:rsid w:val="00881C91"/>
    <w:rsid w:val="008823F4"/>
    <w:rsid w:val="00884217"/>
    <w:rsid w:val="008860CE"/>
    <w:rsid w:val="0088659E"/>
    <w:rsid w:val="008867C0"/>
    <w:rsid w:val="00886A3A"/>
    <w:rsid w:val="00886B11"/>
    <w:rsid w:val="00886DA1"/>
    <w:rsid w:val="00886E8F"/>
    <w:rsid w:val="008877E3"/>
    <w:rsid w:val="008879DE"/>
    <w:rsid w:val="00890E2A"/>
    <w:rsid w:val="00891D26"/>
    <w:rsid w:val="00891D46"/>
    <w:rsid w:val="00892299"/>
    <w:rsid w:val="0089326D"/>
    <w:rsid w:val="00893325"/>
    <w:rsid w:val="008934FD"/>
    <w:rsid w:val="00893679"/>
    <w:rsid w:val="00893A6F"/>
    <w:rsid w:val="00893BB1"/>
    <w:rsid w:val="00894637"/>
    <w:rsid w:val="00894A54"/>
    <w:rsid w:val="00894A8D"/>
    <w:rsid w:val="008957F3"/>
    <w:rsid w:val="008969D3"/>
    <w:rsid w:val="0089706D"/>
    <w:rsid w:val="008A0622"/>
    <w:rsid w:val="008A0993"/>
    <w:rsid w:val="008A10CF"/>
    <w:rsid w:val="008A1C67"/>
    <w:rsid w:val="008A279C"/>
    <w:rsid w:val="008A32F3"/>
    <w:rsid w:val="008A3503"/>
    <w:rsid w:val="008A3977"/>
    <w:rsid w:val="008A3BF9"/>
    <w:rsid w:val="008A3E7F"/>
    <w:rsid w:val="008A43F0"/>
    <w:rsid w:val="008A4616"/>
    <w:rsid w:val="008A4AF7"/>
    <w:rsid w:val="008A65FE"/>
    <w:rsid w:val="008A73FD"/>
    <w:rsid w:val="008B1684"/>
    <w:rsid w:val="008B180F"/>
    <w:rsid w:val="008B26A5"/>
    <w:rsid w:val="008B26E3"/>
    <w:rsid w:val="008B2C10"/>
    <w:rsid w:val="008B30B4"/>
    <w:rsid w:val="008B6B79"/>
    <w:rsid w:val="008C0376"/>
    <w:rsid w:val="008C0CE1"/>
    <w:rsid w:val="008C0DD7"/>
    <w:rsid w:val="008C100B"/>
    <w:rsid w:val="008C17FD"/>
    <w:rsid w:val="008C1DDD"/>
    <w:rsid w:val="008C274F"/>
    <w:rsid w:val="008C2EE6"/>
    <w:rsid w:val="008C3BE9"/>
    <w:rsid w:val="008C416E"/>
    <w:rsid w:val="008C5AAA"/>
    <w:rsid w:val="008C6567"/>
    <w:rsid w:val="008C6766"/>
    <w:rsid w:val="008C6C87"/>
    <w:rsid w:val="008D09FA"/>
    <w:rsid w:val="008D176A"/>
    <w:rsid w:val="008D1B32"/>
    <w:rsid w:val="008D2441"/>
    <w:rsid w:val="008D35F4"/>
    <w:rsid w:val="008D3734"/>
    <w:rsid w:val="008D37E0"/>
    <w:rsid w:val="008D38D8"/>
    <w:rsid w:val="008D394B"/>
    <w:rsid w:val="008D3AB6"/>
    <w:rsid w:val="008D3C3F"/>
    <w:rsid w:val="008D4610"/>
    <w:rsid w:val="008D4850"/>
    <w:rsid w:val="008D7FF2"/>
    <w:rsid w:val="008E00D9"/>
    <w:rsid w:val="008E0132"/>
    <w:rsid w:val="008E1349"/>
    <w:rsid w:val="008E1B75"/>
    <w:rsid w:val="008E2AA9"/>
    <w:rsid w:val="008E33A1"/>
    <w:rsid w:val="008E3885"/>
    <w:rsid w:val="008E3990"/>
    <w:rsid w:val="008E432B"/>
    <w:rsid w:val="008E47C6"/>
    <w:rsid w:val="008E4B4F"/>
    <w:rsid w:val="008E56C2"/>
    <w:rsid w:val="008E5BAC"/>
    <w:rsid w:val="008E661F"/>
    <w:rsid w:val="008E694A"/>
    <w:rsid w:val="008E6BB2"/>
    <w:rsid w:val="008E6CF8"/>
    <w:rsid w:val="008E6EAC"/>
    <w:rsid w:val="008E73BD"/>
    <w:rsid w:val="008E7664"/>
    <w:rsid w:val="008E7809"/>
    <w:rsid w:val="008E7C53"/>
    <w:rsid w:val="008F0397"/>
    <w:rsid w:val="008F22B0"/>
    <w:rsid w:val="008F290E"/>
    <w:rsid w:val="008F3309"/>
    <w:rsid w:val="008F33D4"/>
    <w:rsid w:val="008F35F6"/>
    <w:rsid w:val="008F45A5"/>
    <w:rsid w:val="008F49CD"/>
    <w:rsid w:val="008F4B47"/>
    <w:rsid w:val="008F5060"/>
    <w:rsid w:val="008F5DFA"/>
    <w:rsid w:val="008F6404"/>
    <w:rsid w:val="008F6F75"/>
    <w:rsid w:val="008F7356"/>
    <w:rsid w:val="008F7BB0"/>
    <w:rsid w:val="009002E0"/>
    <w:rsid w:val="009004BE"/>
    <w:rsid w:val="00900E64"/>
    <w:rsid w:val="0090193D"/>
    <w:rsid w:val="0090196C"/>
    <w:rsid w:val="0090218A"/>
    <w:rsid w:val="00902886"/>
    <w:rsid w:val="0090405B"/>
    <w:rsid w:val="0090482C"/>
    <w:rsid w:val="0090482E"/>
    <w:rsid w:val="00904968"/>
    <w:rsid w:val="00906BC2"/>
    <w:rsid w:val="009075C1"/>
    <w:rsid w:val="009110DF"/>
    <w:rsid w:val="009112D9"/>
    <w:rsid w:val="00911B93"/>
    <w:rsid w:val="00911D3A"/>
    <w:rsid w:val="00911F24"/>
    <w:rsid w:val="00912238"/>
    <w:rsid w:val="0091226A"/>
    <w:rsid w:val="00912577"/>
    <w:rsid w:val="00912BAA"/>
    <w:rsid w:val="009149A5"/>
    <w:rsid w:val="00914ABE"/>
    <w:rsid w:val="00914D1B"/>
    <w:rsid w:val="0091511D"/>
    <w:rsid w:val="009152FC"/>
    <w:rsid w:val="009167B4"/>
    <w:rsid w:val="00916B18"/>
    <w:rsid w:val="0091746D"/>
    <w:rsid w:val="00917FC9"/>
    <w:rsid w:val="009217A9"/>
    <w:rsid w:val="00921949"/>
    <w:rsid w:val="00921F36"/>
    <w:rsid w:val="00922CF5"/>
    <w:rsid w:val="00923469"/>
    <w:rsid w:val="00923670"/>
    <w:rsid w:val="00923974"/>
    <w:rsid w:val="00923D98"/>
    <w:rsid w:val="00923E2E"/>
    <w:rsid w:val="009241CD"/>
    <w:rsid w:val="00924AA4"/>
    <w:rsid w:val="00924B3B"/>
    <w:rsid w:val="0092514A"/>
    <w:rsid w:val="009265F6"/>
    <w:rsid w:val="0092795F"/>
    <w:rsid w:val="009303E1"/>
    <w:rsid w:val="00930743"/>
    <w:rsid w:val="00930783"/>
    <w:rsid w:val="00930B21"/>
    <w:rsid w:val="00930C3E"/>
    <w:rsid w:val="00931F68"/>
    <w:rsid w:val="00932642"/>
    <w:rsid w:val="009326AD"/>
    <w:rsid w:val="00932952"/>
    <w:rsid w:val="00932BEA"/>
    <w:rsid w:val="00933D83"/>
    <w:rsid w:val="00933DC0"/>
    <w:rsid w:val="00934087"/>
    <w:rsid w:val="0093524A"/>
    <w:rsid w:val="00935B76"/>
    <w:rsid w:val="0093655A"/>
    <w:rsid w:val="00940903"/>
    <w:rsid w:val="00941813"/>
    <w:rsid w:val="00941A9A"/>
    <w:rsid w:val="00942699"/>
    <w:rsid w:val="00942884"/>
    <w:rsid w:val="00942D42"/>
    <w:rsid w:val="00942DA0"/>
    <w:rsid w:val="00942FCD"/>
    <w:rsid w:val="00944897"/>
    <w:rsid w:val="00944DA4"/>
    <w:rsid w:val="00945AAE"/>
    <w:rsid w:val="0094660A"/>
    <w:rsid w:val="00947DFA"/>
    <w:rsid w:val="009500DA"/>
    <w:rsid w:val="0095075E"/>
    <w:rsid w:val="00951683"/>
    <w:rsid w:val="00951860"/>
    <w:rsid w:val="00952152"/>
    <w:rsid w:val="00952C0B"/>
    <w:rsid w:val="00952D7C"/>
    <w:rsid w:val="00953897"/>
    <w:rsid w:val="009539FE"/>
    <w:rsid w:val="00953A16"/>
    <w:rsid w:val="00953A56"/>
    <w:rsid w:val="009544A7"/>
    <w:rsid w:val="0095487A"/>
    <w:rsid w:val="00954C91"/>
    <w:rsid w:val="00955567"/>
    <w:rsid w:val="009555BA"/>
    <w:rsid w:val="00955647"/>
    <w:rsid w:val="009576BC"/>
    <w:rsid w:val="009578DB"/>
    <w:rsid w:val="00960942"/>
    <w:rsid w:val="00960C49"/>
    <w:rsid w:val="00961631"/>
    <w:rsid w:val="00962186"/>
    <w:rsid w:val="00962392"/>
    <w:rsid w:val="00962B59"/>
    <w:rsid w:val="00962CFA"/>
    <w:rsid w:val="00962D54"/>
    <w:rsid w:val="009636BF"/>
    <w:rsid w:val="0096436E"/>
    <w:rsid w:val="00964C5D"/>
    <w:rsid w:val="00964D62"/>
    <w:rsid w:val="00965576"/>
    <w:rsid w:val="00965F8D"/>
    <w:rsid w:val="0096607B"/>
    <w:rsid w:val="0096627A"/>
    <w:rsid w:val="00966496"/>
    <w:rsid w:val="009669FB"/>
    <w:rsid w:val="00967D02"/>
    <w:rsid w:val="00970F75"/>
    <w:rsid w:val="009710D3"/>
    <w:rsid w:val="00971A89"/>
    <w:rsid w:val="009723E9"/>
    <w:rsid w:val="00972996"/>
    <w:rsid w:val="00972E7C"/>
    <w:rsid w:val="00972F4B"/>
    <w:rsid w:val="00973005"/>
    <w:rsid w:val="00974C31"/>
    <w:rsid w:val="0097648F"/>
    <w:rsid w:val="009765B5"/>
    <w:rsid w:val="00980A1C"/>
    <w:rsid w:val="00981789"/>
    <w:rsid w:val="00982006"/>
    <w:rsid w:val="00982CDF"/>
    <w:rsid w:val="00983011"/>
    <w:rsid w:val="009846F5"/>
    <w:rsid w:val="00984C2B"/>
    <w:rsid w:val="00984D87"/>
    <w:rsid w:val="00985A7B"/>
    <w:rsid w:val="00986BB3"/>
    <w:rsid w:val="009878FE"/>
    <w:rsid w:val="0099013E"/>
    <w:rsid w:val="009906C5"/>
    <w:rsid w:val="00991197"/>
    <w:rsid w:val="00991431"/>
    <w:rsid w:val="00991B43"/>
    <w:rsid w:val="00991F30"/>
    <w:rsid w:val="00992954"/>
    <w:rsid w:val="00992AE7"/>
    <w:rsid w:val="00993182"/>
    <w:rsid w:val="00993820"/>
    <w:rsid w:val="00993B32"/>
    <w:rsid w:val="00993D75"/>
    <w:rsid w:val="00993EA0"/>
    <w:rsid w:val="009943B0"/>
    <w:rsid w:val="009944BF"/>
    <w:rsid w:val="00995008"/>
    <w:rsid w:val="009955A5"/>
    <w:rsid w:val="0099562F"/>
    <w:rsid w:val="00995985"/>
    <w:rsid w:val="00995C68"/>
    <w:rsid w:val="00996EF7"/>
    <w:rsid w:val="009A043D"/>
    <w:rsid w:val="009A06A3"/>
    <w:rsid w:val="009A06C0"/>
    <w:rsid w:val="009A2907"/>
    <w:rsid w:val="009A3714"/>
    <w:rsid w:val="009A4650"/>
    <w:rsid w:val="009A4A97"/>
    <w:rsid w:val="009A4CD0"/>
    <w:rsid w:val="009A5370"/>
    <w:rsid w:val="009A6E89"/>
    <w:rsid w:val="009A7C64"/>
    <w:rsid w:val="009B0ADB"/>
    <w:rsid w:val="009B1E3B"/>
    <w:rsid w:val="009B1E4F"/>
    <w:rsid w:val="009B287F"/>
    <w:rsid w:val="009B2E29"/>
    <w:rsid w:val="009B32A1"/>
    <w:rsid w:val="009B3A6B"/>
    <w:rsid w:val="009B3F63"/>
    <w:rsid w:val="009B404C"/>
    <w:rsid w:val="009B630D"/>
    <w:rsid w:val="009B64B5"/>
    <w:rsid w:val="009B6AC8"/>
    <w:rsid w:val="009B7856"/>
    <w:rsid w:val="009B79DD"/>
    <w:rsid w:val="009B79FE"/>
    <w:rsid w:val="009C0093"/>
    <w:rsid w:val="009C00B3"/>
    <w:rsid w:val="009C0AE0"/>
    <w:rsid w:val="009C2F09"/>
    <w:rsid w:val="009C30E8"/>
    <w:rsid w:val="009C4075"/>
    <w:rsid w:val="009C4116"/>
    <w:rsid w:val="009C44DC"/>
    <w:rsid w:val="009C4C17"/>
    <w:rsid w:val="009C51DE"/>
    <w:rsid w:val="009C6EA8"/>
    <w:rsid w:val="009C7D1D"/>
    <w:rsid w:val="009D09EF"/>
    <w:rsid w:val="009D1016"/>
    <w:rsid w:val="009D3854"/>
    <w:rsid w:val="009D3BDE"/>
    <w:rsid w:val="009D4FD6"/>
    <w:rsid w:val="009D53EA"/>
    <w:rsid w:val="009D599E"/>
    <w:rsid w:val="009D5A27"/>
    <w:rsid w:val="009D5FE2"/>
    <w:rsid w:val="009D688F"/>
    <w:rsid w:val="009D710E"/>
    <w:rsid w:val="009D788E"/>
    <w:rsid w:val="009E016A"/>
    <w:rsid w:val="009E05DD"/>
    <w:rsid w:val="009E0BB6"/>
    <w:rsid w:val="009E0FA8"/>
    <w:rsid w:val="009E1759"/>
    <w:rsid w:val="009E2243"/>
    <w:rsid w:val="009E2ED1"/>
    <w:rsid w:val="009E387D"/>
    <w:rsid w:val="009E3E70"/>
    <w:rsid w:val="009E484A"/>
    <w:rsid w:val="009E49AE"/>
    <w:rsid w:val="009E5872"/>
    <w:rsid w:val="009E5EB0"/>
    <w:rsid w:val="009E6142"/>
    <w:rsid w:val="009E642F"/>
    <w:rsid w:val="009E6C67"/>
    <w:rsid w:val="009F01A1"/>
    <w:rsid w:val="009F099B"/>
    <w:rsid w:val="009F1234"/>
    <w:rsid w:val="009F125B"/>
    <w:rsid w:val="009F141D"/>
    <w:rsid w:val="009F1D9F"/>
    <w:rsid w:val="009F1E0A"/>
    <w:rsid w:val="009F2668"/>
    <w:rsid w:val="009F2D9B"/>
    <w:rsid w:val="009F4F1B"/>
    <w:rsid w:val="009F52CE"/>
    <w:rsid w:val="009F5407"/>
    <w:rsid w:val="009F5BB7"/>
    <w:rsid w:val="009F6628"/>
    <w:rsid w:val="009F7B8F"/>
    <w:rsid w:val="00A01376"/>
    <w:rsid w:val="00A02C2D"/>
    <w:rsid w:val="00A02E45"/>
    <w:rsid w:val="00A03082"/>
    <w:rsid w:val="00A03A39"/>
    <w:rsid w:val="00A03AA6"/>
    <w:rsid w:val="00A05269"/>
    <w:rsid w:val="00A05D35"/>
    <w:rsid w:val="00A06C00"/>
    <w:rsid w:val="00A07A61"/>
    <w:rsid w:val="00A07E1B"/>
    <w:rsid w:val="00A11230"/>
    <w:rsid w:val="00A1374D"/>
    <w:rsid w:val="00A13852"/>
    <w:rsid w:val="00A13977"/>
    <w:rsid w:val="00A146CE"/>
    <w:rsid w:val="00A1553C"/>
    <w:rsid w:val="00A16348"/>
    <w:rsid w:val="00A16C96"/>
    <w:rsid w:val="00A1772E"/>
    <w:rsid w:val="00A2105F"/>
    <w:rsid w:val="00A215E0"/>
    <w:rsid w:val="00A21DE0"/>
    <w:rsid w:val="00A24679"/>
    <w:rsid w:val="00A254E1"/>
    <w:rsid w:val="00A25794"/>
    <w:rsid w:val="00A26F38"/>
    <w:rsid w:val="00A274AB"/>
    <w:rsid w:val="00A27744"/>
    <w:rsid w:val="00A27C07"/>
    <w:rsid w:val="00A3054A"/>
    <w:rsid w:val="00A30B12"/>
    <w:rsid w:val="00A316DB"/>
    <w:rsid w:val="00A31719"/>
    <w:rsid w:val="00A318C7"/>
    <w:rsid w:val="00A33546"/>
    <w:rsid w:val="00A338E8"/>
    <w:rsid w:val="00A33995"/>
    <w:rsid w:val="00A34492"/>
    <w:rsid w:val="00A345B8"/>
    <w:rsid w:val="00A3467A"/>
    <w:rsid w:val="00A34F98"/>
    <w:rsid w:val="00A35683"/>
    <w:rsid w:val="00A35853"/>
    <w:rsid w:val="00A36410"/>
    <w:rsid w:val="00A36924"/>
    <w:rsid w:val="00A36948"/>
    <w:rsid w:val="00A37E6C"/>
    <w:rsid w:val="00A40BCB"/>
    <w:rsid w:val="00A411FA"/>
    <w:rsid w:val="00A412E4"/>
    <w:rsid w:val="00A42A25"/>
    <w:rsid w:val="00A42E9C"/>
    <w:rsid w:val="00A43561"/>
    <w:rsid w:val="00A43FDB"/>
    <w:rsid w:val="00A45365"/>
    <w:rsid w:val="00A45C30"/>
    <w:rsid w:val="00A472AF"/>
    <w:rsid w:val="00A50615"/>
    <w:rsid w:val="00A50C28"/>
    <w:rsid w:val="00A51D05"/>
    <w:rsid w:val="00A533AB"/>
    <w:rsid w:val="00A53C57"/>
    <w:rsid w:val="00A53DB0"/>
    <w:rsid w:val="00A54EFE"/>
    <w:rsid w:val="00A55866"/>
    <w:rsid w:val="00A558F0"/>
    <w:rsid w:val="00A56CC4"/>
    <w:rsid w:val="00A572AD"/>
    <w:rsid w:val="00A574DB"/>
    <w:rsid w:val="00A574EC"/>
    <w:rsid w:val="00A57C2A"/>
    <w:rsid w:val="00A57DEF"/>
    <w:rsid w:val="00A60A6A"/>
    <w:rsid w:val="00A60B01"/>
    <w:rsid w:val="00A60B14"/>
    <w:rsid w:val="00A60B87"/>
    <w:rsid w:val="00A60E5C"/>
    <w:rsid w:val="00A6152C"/>
    <w:rsid w:val="00A62EF1"/>
    <w:rsid w:val="00A633E1"/>
    <w:rsid w:val="00A636D8"/>
    <w:rsid w:val="00A647EA"/>
    <w:rsid w:val="00A654F0"/>
    <w:rsid w:val="00A65597"/>
    <w:rsid w:val="00A6621A"/>
    <w:rsid w:val="00A669EA"/>
    <w:rsid w:val="00A66F21"/>
    <w:rsid w:val="00A67713"/>
    <w:rsid w:val="00A70630"/>
    <w:rsid w:val="00A70DF7"/>
    <w:rsid w:val="00A710EF"/>
    <w:rsid w:val="00A7211C"/>
    <w:rsid w:val="00A7229C"/>
    <w:rsid w:val="00A72578"/>
    <w:rsid w:val="00A72AA4"/>
    <w:rsid w:val="00A72CBD"/>
    <w:rsid w:val="00A72E14"/>
    <w:rsid w:val="00A72FC3"/>
    <w:rsid w:val="00A73893"/>
    <w:rsid w:val="00A73F6C"/>
    <w:rsid w:val="00A74456"/>
    <w:rsid w:val="00A75134"/>
    <w:rsid w:val="00A7719B"/>
    <w:rsid w:val="00A80A01"/>
    <w:rsid w:val="00A812A0"/>
    <w:rsid w:val="00A812D3"/>
    <w:rsid w:val="00A823E5"/>
    <w:rsid w:val="00A8246E"/>
    <w:rsid w:val="00A8297E"/>
    <w:rsid w:val="00A83AD4"/>
    <w:rsid w:val="00A84A5A"/>
    <w:rsid w:val="00A854BF"/>
    <w:rsid w:val="00A8565E"/>
    <w:rsid w:val="00A86112"/>
    <w:rsid w:val="00A86657"/>
    <w:rsid w:val="00A86863"/>
    <w:rsid w:val="00A86C7E"/>
    <w:rsid w:val="00A86DB9"/>
    <w:rsid w:val="00A90252"/>
    <w:rsid w:val="00A911A4"/>
    <w:rsid w:val="00A91D13"/>
    <w:rsid w:val="00A91EDE"/>
    <w:rsid w:val="00A9293E"/>
    <w:rsid w:val="00A92B7D"/>
    <w:rsid w:val="00A93DE4"/>
    <w:rsid w:val="00A93E5E"/>
    <w:rsid w:val="00A94861"/>
    <w:rsid w:val="00A95911"/>
    <w:rsid w:val="00A95A8A"/>
    <w:rsid w:val="00A95B87"/>
    <w:rsid w:val="00A96B2A"/>
    <w:rsid w:val="00A96BE2"/>
    <w:rsid w:val="00A96E22"/>
    <w:rsid w:val="00A973A9"/>
    <w:rsid w:val="00A97AE0"/>
    <w:rsid w:val="00A97CF6"/>
    <w:rsid w:val="00AA05E4"/>
    <w:rsid w:val="00AA0665"/>
    <w:rsid w:val="00AA0709"/>
    <w:rsid w:val="00AA072B"/>
    <w:rsid w:val="00AA0CA0"/>
    <w:rsid w:val="00AA1143"/>
    <w:rsid w:val="00AA180A"/>
    <w:rsid w:val="00AA22D3"/>
    <w:rsid w:val="00AA2C2D"/>
    <w:rsid w:val="00AA3485"/>
    <w:rsid w:val="00AA3C97"/>
    <w:rsid w:val="00AA51C3"/>
    <w:rsid w:val="00AA6D9F"/>
    <w:rsid w:val="00AA70AB"/>
    <w:rsid w:val="00AB0415"/>
    <w:rsid w:val="00AB0699"/>
    <w:rsid w:val="00AB0C0A"/>
    <w:rsid w:val="00AB0D83"/>
    <w:rsid w:val="00AB0DB3"/>
    <w:rsid w:val="00AB1987"/>
    <w:rsid w:val="00AB2257"/>
    <w:rsid w:val="00AB2900"/>
    <w:rsid w:val="00AB2CE4"/>
    <w:rsid w:val="00AB3D46"/>
    <w:rsid w:val="00AB43E1"/>
    <w:rsid w:val="00AB4CD4"/>
    <w:rsid w:val="00AB5107"/>
    <w:rsid w:val="00AB600F"/>
    <w:rsid w:val="00AB6609"/>
    <w:rsid w:val="00AB7343"/>
    <w:rsid w:val="00AC0906"/>
    <w:rsid w:val="00AC197C"/>
    <w:rsid w:val="00AC2B8C"/>
    <w:rsid w:val="00AC5CEA"/>
    <w:rsid w:val="00AC643A"/>
    <w:rsid w:val="00AC69A1"/>
    <w:rsid w:val="00AC7002"/>
    <w:rsid w:val="00AC7A8B"/>
    <w:rsid w:val="00AC7B62"/>
    <w:rsid w:val="00AC7C3B"/>
    <w:rsid w:val="00AD07D8"/>
    <w:rsid w:val="00AD0A11"/>
    <w:rsid w:val="00AD0D03"/>
    <w:rsid w:val="00AD12C7"/>
    <w:rsid w:val="00AD2EE1"/>
    <w:rsid w:val="00AD2FA8"/>
    <w:rsid w:val="00AD3306"/>
    <w:rsid w:val="00AD3EB5"/>
    <w:rsid w:val="00AD3FB1"/>
    <w:rsid w:val="00AD6297"/>
    <w:rsid w:val="00AD63BF"/>
    <w:rsid w:val="00AD6A0A"/>
    <w:rsid w:val="00AD6A8E"/>
    <w:rsid w:val="00AD6BE6"/>
    <w:rsid w:val="00AD7809"/>
    <w:rsid w:val="00AE233D"/>
    <w:rsid w:val="00AE2F1C"/>
    <w:rsid w:val="00AE31EF"/>
    <w:rsid w:val="00AE39ED"/>
    <w:rsid w:val="00AE3EFA"/>
    <w:rsid w:val="00AE41AF"/>
    <w:rsid w:val="00AE442D"/>
    <w:rsid w:val="00AE62E2"/>
    <w:rsid w:val="00AE6982"/>
    <w:rsid w:val="00AE6D04"/>
    <w:rsid w:val="00AE71A1"/>
    <w:rsid w:val="00AE71C2"/>
    <w:rsid w:val="00AE744C"/>
    <w:rsid w:val="00AE7D7F"/>
    <w:rsid w:val="00AE7EE8"/>
    <w:rsid w:val="00AF09C6"/>
    <w:rsid w:val="00AF10C8"/>
    <w:rsid w:val="00AF10F0"/>
    <w:rsid w:val="00AF1DAC"/>
    <w:rsid w:val="00AF1F0F"/>
    <w:rsid w:val="00AF1FF5"/>
    <w:rsid w:val="00AF21D1"/>
    <w:rsid w:val="00AF26D0"/>
    <w:rsid w:val="00AF570A"/>
    <w:rsid w:val="00AF67D6"/>
    <w:rsid w:val="00AF7A94"/>
    <w:rsid w:val="00AF7E72"/>
    <w:rsid w:val="00B002A0"/>
    <w:rsid w:val="00B00341"/>
    <w:rsid w:val="00B00785"/>
    <w:rsid w:val="00B008E6"/>
    <w:rsid w:val="00B015BE"/>
    <w:rsid w:val="00B01E32"/>
    <w:rsid w:val="00B02B8E"/>
    <w:rsid w:val="00B0350B"/>
    <w:rsid w:val="00B036D2"/>
    <w:rsid w:val="00B042FC"/>
    <w:rsid w:val="00B04CCA"/>
    <w:rsid w:val="00B0563E"/>
    <w:rsid w:val="00B056F5"/>
    <w:rsid w:val="00B05724"/>
    <w:rsid w:val="00B059BC"/>
    <w:rsid w:val="00B05CF9"/>
    <w:rsid w:val="00B061CE"/>
    <w:rsid w:val="00B06799"/>
    <w:rsid w:val="00B06A24"/>
    <w:rsid w:val="00B06CF2"/>
    <w:rsid w:val="00B106AF"/>
    <w:rsid w:val="00B117E2"/>
    <w:rsid w:val="00B11AC9"/>
    <w:rsid w:val="00B11C06"/>
    <w:rsid w:val="00B1213F"/>
    <w:rsid w:val="00B12CBD"/>
    <w:rsid w:val="00B12DAE"/>
    <w:rsid w:val="00B14CDA"/>
    <w:rsid w:val="00B15629"/>
    <w:rsid w:val="00B1619E"/>
    <w:rsid w:val="00B16242"/>
    <w:rsid w:val="00B16834"/>
    <w:rsid w:val="00B17208"/>
    <w:rsid w:val="00B172CA"/>
    <w:rsid w:val="00B207D3"/>
    <w:rsid w:val="00B217BA"/>
    <w:rsid w:val="00B22D68"/>
    <w:rsid w:val="00B235A7"/>
    <w:rsid w:val="00B236BC"/>
    <w:rsid w:val="00B23BAE"/>
    <w:rsid w:val="00B23CB0"/>
    <w:rsid w:val="00B23F85"/>
    <w:rsid w:val="00B24D37"/>
    <w:rsid w:val="00B252EF"/>
    <w:rsid w:val="00B25DBD"/>
    <w:rsid w:val="00B260EA"/>
    <w:rsid w:val="00B26122"/>
    <w:rsid w:val="00B2678B"/>
    <w:rsid w:val="00B270BE"/>
    <w:rsid w:val="00B27A21"/>
    <w:rsid w:val="00B30051"/>
    <w:rsid w:val="00B30BD5"/>
    <w:rsid w:val="00B31199"/>
    <w:rsid w:val="00B3306C"/>
    <w:rsid w:val="00B33A72"/>
    <w:rsid w:val="00B33ACD"/>
    <w:rsid w:val="00B33D10"/>
    <w:rsid w:val="00B34089"/>
    <w:rsid w:val="00B34399"/>
    <w:rsid w:val="00B34E46"/>
    <w:rsid w:val="00B3506F"/>
    <w:rsid w:val="00B3549E"/>
    <w:rsid w:val="00B35BC2"/>
    <w:rsid w:val="00B366B7"/>
    <w:rsid w:val="00B36BE9"/>
    <w:rsid w:val="00B37395"/>
    <w:rsid w:val="00B3780F"/>
    <w:rsid w:val="00B37D3F"/>
    <w:rsid w:val="00B4077D"/>
    <w:rsid w:val="00B40DF3"/>
    <w:rsid w:val="00B40E81"/>
    <w:rsid w:val="00B411FC"/>
    <w:rsid w:val="00B41830"/>
    <w:rsid w:val="00B4288D"/>
    <w:rsid w:val="00B4358E"/>
    <w:rsid w:val="00B4517E"/>
    <w:rsid w:val="00B453FB"/>
    <w:rsid w:val="00B45759"/>
    <w:rsid w:val="00B46156"/>
    <w:rsid w:val="00B47042"/>
    <w:rsid w:val="00B4742A"/>
    <w:rsid w:val="00B47542"/>
    <w:rsid w:val="00B5130E"/>
    <w:rsid w:val="00B516E3"/>
    <w:rsid w:val="00B52037"/>
    <w:rsid w:val="00B52485"/>
    <w:rsid w:val="00B528F0"/>
    <w:rsid w:val="00B52E2C"/>
    <w:rsid w:val="00B539E3"/>
    <w:rsid w:val="00B54738"/>
    <w:rsid w:val="00B54F92"/>
    <w:rsid w:val="00B55B87"/>
    <w:rsid w:val="00B55EB6"/>
    <w:rsid w:val="00B55F00"/>
    <w:rsid w:val="00B565DE"/>
    <w:rsid w:val="00B5677A"/>
    <w:rsid w:val="00B57C6D"/>
    <w:rsid w:val="00B608C3"/>
    <w:rsid w:val="00B6185E"/>
    <w:rsid w:val="00B619AE"/>
    <w:rsid w:val="00B6247D"/>
    <w:rsid w:val="00B627A1"/>
    <w:rsid w:val="00B628A8"/>
    <w:rsid w:val="00B62B57"/>
    <w:rsid w:val="00B6481E"/>
    <w:rsid w:val="00B6495A"/>
    <w:rsid w:val="00B649DC"/>
    <w:rsid w:val="00B64B38"/>
    <w:rsid w:val="00B64ED9"/>
    <w:rsid w:val="00B6501F"/>
    <w:rsid w:val="00B65517"/>
    <w:rsid w:val="00B65AE1"/>
    <w:rsid w:val="00B65BDC"/>
    <w:rsid w:val="00B66C63"/>
    <w:rsid w:val="00B66CC4"/>
    <w:rsid w:val="00B67B95"/>
    <w:rsid w:val="00B70923"/>
    <w:rsid w:val="00B71019"/>
    <w:rsid w:val="00B71256"/>
    <w:rsid w:val="00B722C4"/>
    <w:rsid w:val="00B7245A"/>
    <w:rsid w:val="00B73E49"/>
    <w:rsid w:val="00B746B2"/>
    <w:rsid w:val="00B76DE6"/>
    <w:rsid w:val="00B770B2"/>
    <w:rsid w:val="00B775E6"/>
    <w:rsid w:val="00B8119A"/>
    <w:rsid w:val="00B822FC"/>
    <w:rsid w:val="00B82CED"/>
    <w:rsid w:val="00B82E6A"/>
    <w:rsid w:val="00B83A3C"/>
    <w:rsid w:val="00B83B0E"/>
    <w:rsid w:val="00B8426A"/>
    <w:rsid w:val="00B84D6A"/>
    <w:rsid w:val="00B857EE"/>
    <w:rsid w:val="00B85DAC"/>
    <w:rsid w:val="00B8607D"/>
    <w:rsid w:val="00B862C2"/>
    <w:rsid w:val="00B868DB"/>
    <w:rsid w:val="00B86FAC"/>
    <w:rsid w:val="00B90267"/>
    <w:rsid w:val="00B90465"/>
    <w:rsid w:val="00B907AA"/>
    <w:rsid w:val="00B90E88"/>
    <w:rsid w:val="00B9104C"/>
    <w:rsid w:val="00B91B08"/>
    <w:rsid w:val="00B92DD3"/>
    <w:rsid w:val="00B93518"/>
    <w:rsid w:val="00B938C7"/>
    <w:rsid w:val="00B93CB5"/>
    <w:rsid w:val="00B93D10"/>
    <w:rsid w:val="00B93EE9"/>
    <w:rsid w:val="00B943C7"/>
    <w:rsid w:val="00B943CB"/>
    <w:rsid w:val="00B94B14"/>
    <w:rsid w:val="00B95898"/>
    <w:rsid w:val="00B95C66"/>
    <w:rsid w:val="00B962A6"/>
    <w:rsid w:val="00B970C7"/>
    <w:rsid w:val="00B9734D"/>
    <w:rsid w:val="00B97A93"/>
    <w:rsid w:val="00BA085B"/>
    <w:rsid w:val="00BA1418"/>
    <w:rsid w:val="00BA239B"/>
    <w:rsid w:val="00BA2D44"/>
    <w:rsid w:val="00BA2F05"/>
    <w:rsid w:val="00BA36A1"/>
    <w:rsid w:val="00BA3E1C"/>
    <w:rsid w:val="00BA4078"/>
    <w:rsid w:val="00BA42CF"/>
    <w:rsid w:val="00BA56C4"/>
    <w:rsid w:val="00BA6AFE"/>
    <w:rsid w:val="00BA6C5F"/>
    <w:rsid w:val="00BA6C6F"/>
    <w:rsid w:val="00BA750B"/>
    <w:rsid w:val="00BB12CD"/>
    <w:rsid w:val="00BB136B"/>
    <w:rsid w:val="00BB1371"/>
    <w:rsid w:val="00BB13ED"/>
    <w:rsid w:val="00BB1687"/>
    <w:rsid w:val="00BB1C1B"/>
    <w:rsid w:val="00BB1F48"/>
    <w:rsid w:val="00BB21BF"/>
    <w:rsid w:val="00BB28F0"/>
    <w:rsid w:val="00BB2AEF"/>
    <w:rsid w:val="00BB2CCD"/>
    <w:rsid w:val="00BB4276"/>
    <w:rsid w:val="00BB45DA"/>
    <w:rsid w:val="00BB4623"/>
    <w:rsid w:val="00BB4D5A"/>
    <w:rsid w:val="00BB53FD"/>
    <w:rsid w:val="00BB5487"/>
    <w:rsid w:val="00BB5AF3"/>
    <w:rsid w:val="00BB5F64"/>
    <w:rsid w:val="00BB659B"/>
    <w:rsid w:val="00BB743F"/>
    <w:rsid w:val="00BB7543"/>
    <w:rsid w:val="00BB7880"/>
    <w:rsid w:val="00BC0554"/>
    <w:rsid w:val="00BC0F5E"/>
    <w:rsid w:val="00BC0F7A"/>
    <w:rsid w:val="00BC2D94"/>
    <w:rsid w:val="00BC2DAA"/>
    <w:rsid w:val="00BC3047"/>
    <w:rsid w:val="00BC30C9"/>
    <w:rsid w:val="00BC344E"/>
    <w:rsid w:val="00BC353C"/>
    <w:rsid w:val="00BC382C"/>
    <w:rsid w:val="00BC45D3"/>
    <w:rsid w:val="00BC4F1E"/>
    <w:rsid w:val="00BC51C2"/>
    <w:rsid w:val="00BC6A22"/>
    <w:rsid w:val="00BD07D4"/>
    <w:rsid w:val="00BD1478"/>
    <w:rsid w:val="00BD1B6A"/>
    <w:rsid w:val="00BD24CF"/>
    <w:rsid w:val="00BD2FAA"/>
    <w:rsid w:val="00BD3069"/>
    <w:rsid w:val="00BD4719"/>
    <w:rsid w:val="00BD4C57"/>
    <w:rsid w:val="00BD4DEF"/>
    <w:rsid w:val="00BD56B0"/>
    <w:rsid w:val="00BD573A"/>
    <w:rsid w:val="00BD6D28"/>
    <w:rsid w:val="00BD6E72"/>
    <w:rsid w:val="00BD756C"/>
    <w:rsid w:val="00BD76E9"/>
    <w:rsid w:val="00BE03B7"/>
    <w:rsid w:val="00BE0F76"/>
    <w:rsid w:val="00BE2A65"/>
    <w:rsid w:val="00BE2E9F"/>
    <w:rsid w:val="00BE2EA0"/>
    <w:rsid w:val="00BE2FA4"/>
    <w:rsid w:val="00BE3B72"/>
    <w:rsid w:val="00BE3CA0"/>
    <w:rsid w:val="00BE46C4"/>
    <w:rsid w:val="00BE4713"/>
    <w:rsid w:val="00BE4733"/>
    <w:rsid w:val="00BE481F"/>
    <w:rsid w:val="00BE589D"/>
    <w:rsid w:val="00BE5A3C"/>
    <w:rsid w:val="00BE6037"/>
    <w:rsid w:val="00BE67DF"/>
    <w:rsid w:val="00BE682D"/>
    <w:rsid w:val="00BE6A3E"/>
    <w:rsid w:val="00BE740E"/>
    <w:rsid w:val="00BE7AD1"/>
    <w:rsid w:val="00BF0BA2"/>
    <w:rsid w:val="00BF1C57"/>
    <w:rsid w:val="00BF1CC2"/>
    <w:rsid w:val="00BF2C7C"/>
    <w:rsid w:val="00BF3A65"/>
    <w:rsid w:val="00BF3BFB"/>
    <w:rsid w:val="00BF3F30"/>
    <w:rsid w:val="00BF4054"/>
    <w:rsid w:val="00BF451B"/>
    <w:rsid w:val="00BF5A06"/>
    <w:rsid w:val="00BF61C6"/>
    <w:rsid w:val="00BF6A66"/>
    <w:rsid w:val="00BF6B11"/>
    <w:rsid w:val="00BF75EE"/>
    <w:rsid w:val="00BF7F01"/>
    <w:rsid w:val="00BF7F0E"/>
    <w:rsid w:val="00C00F5E"/>
    <w:rsid w:val="00C01122"/>
    <w:rsid w:val="00C01632"/>
    <w:rsid w:val="00C01B5F"/>
    <w:rsid w:val="00C021BA"/>
    <w:rsid w:val="00C0303D"/>
    <w:rsid w:val="00C03515"/>
    <w:rsid w:val="00C045DB"/>
    <w:rsid w:val="00C048C0"/>
    <w:rsid w:val="00C0498F"/>
    <w:rsid w:val="00C04F8A"/>
    <w:rsid w:val="00C06AB6"/>
    <w:rsid w:val="00C06B41"/>
    <w:rsid w:val="00C10493"/>
    <w:rsid w:val="00C1099E"/>
    <w:rsid w:val="00C110B4"/>
    <w:rsid w:val="00C11BBB"/>
    <w:rsid w:val="00C11C67"/>
    <w:rsid w:val="00C121C4"/>
    <w:rsid w:val="00C1256A"/>
    <w:rsid w:val="00C127BD"/>
    <w:rsid w:val="00C128BF"/>
    <w:rsid w:val="00C1331C"/>
    <w:rsid w:val="00C13AEE"/>
    <w:rsid w:val="00C14088"/>
    <w:rsid w:val="00C14C63"/>
    <w:rsid w:val="00C14DC3"/>
    <w:rsid w:val="00C14EEF"/>
    <w:rsid w:val="00C154C4"/>
    <w:rsid w:val="00C15C3A"/>
    <w:rsid w:val="00C15E44"/>
    <w:rsid w:val="00C15F3F"/>
    <w:rsid w:val="00C16E5F"/>
    <w:rsid w:val="00C172DF"/>
    <w:rsid w:val="00C17513"/>
    <w:rsid w:val="00C1772C"/>
    <w:rsid w:val="00C234B1"/>
    <w:rsid w:val="00C23D0B"/>
    <w:rsid w:val="00C2484A"/>
    <w:rsid w:val="00C24F11"/>
    <w:rsid w:val="00C25A90"/>
    <w:rsid w:val="00C26457"/>
    <w:rsid w:val="00C26CD2"/>
    <w:rsid w:val="00C27DE0"/>
    <w:rsid w:val="00C302FA"/>
    <w:rsid w:val="00C304FE"/>
    <w:rsid w:val="00C305B7"/>
    <w:rsid w:val="00C306BA"/>
    <w:rsid w:val="00C3108C"/>
    <w:rsid w:val="00C31470"/>
    <w:rsid w:val="00C31667"/>
    <w:rsid w:val="00C31B14"/>
    <w:rsid w:val="00C31E26"/>
    <w:rsid w:val="00C323B1"/>
    <w:rsid w:val="00C32587"/>
    <w:rsid w:val="00C328E0"/>
    <w:rsid w:val="00C32ADC"/>
    <w:rsid w:val="00C32F09"/>
    <w:rsid w:val="00C3352C"/>
    <w:rsid w:val="00C33536"/>
    <w:rsid w:val="00C33770"/>
    <w:rsid w:val="00C34035"/>
    <w:rsid w:val="00C352A6"/>
    <w:rsid w:val="00C353AF"/>
    <w:rsid w:val="00C359CB"/>
    <w:rsid w:val="00C35C78"/>
    <w:rsid w:val="00C3640A"/>
    <w:rsid w:val="00C365E4"/>
    <w:rsid w:val="00C36C9B"/>
    <w:rsid w:val="00C36E89"/>
    <w:rsid w:val="00C36FF5"/>
    <w:rsid w:val="00C372FB"/>
    <w:rsid w:val="00C40261"/>
    <w:rsid w:val="00C4109A"/>
    <w:rsid w:val="00C41BD1"/>
    <w:rsid w:val="00C42060"/>
    <w:rsid w:val="00C4279D"/>
    <w:rsid w:val="00C42C43"/>
    <w:rsid w:val="00C438D8"/>
    <w:rsid w:val="00C43C72"/>
    <w:rsid w:val="00C4422A"/>
    <w:rsid w:val="00C44356"/>
    <w:rsid w:val="00C443E1"/>
    <w:rsid w:val="00C45130"/>
    <w:rsid w:val="00C45688"/>
    <w:rsid w:val="00C460F8"/>
    <w:rsid w:val="00C467FD"/>
    <w:rsid w:val="00C46E17"/>
    <w:rsid w:val="00C47893"/>
    <w:rsid w:val="00C47A31"/>
    <w:rsid w:val="00C47C29"/>
    <w:rsid w:val="00C47C55"/>
    <w:rsid w:val="00C47EF7"/>
    <w:rsid w:val="00C50ACA"/>
    <w:rsid w:val="00C51178"/>
    <w:rsid w:val="00C53317"/>
    <w:rsid w:val="00C53492"/>
    <w:rsid w:val="00C53A3C"/>
    <w:rsid w:val="00C545A3"/>
    <w:rsid w:val="00C54CC0"/>
    <w:rsid w:val="00C55789"/>
    <w:rsid w:val="00C56419"/>
    <w:rsid w:val="00C56B01"/>
    <w:rsid w:val="00C571A6"/>
    <w:rsid w:val="00C57718"/>
    <w:rsid w:val="00C6171E"/>
    <w:rsid w:val="00C62181"/>
    <w:rsid w:val="00C6234F"/>
    <w:rsid w:val="00C6282A"/>
    <w:rsid w:val="00C62E63"/>
    <w:rsid w:val="00C63D6D"/>
    <w:rsid w:val="00C63F57"/>
    <w:rsid w:val="00C64163"/>
    <w:rsid w:val="00C644BF"/>
    <w:rsid w:val="00C64540"/>
    <w:rsid w:val="00C64606"/>
    <w:rsid w:val="00C649EA"/>
    <w:rsid w:val="00C64CF5"/>
    <w:rsid w:val="00C656A6"/>
    <w:rsid w:val="00C65EFC"/>
    <w:rsid w:val="00C669AD"/>
    <w:rsid w:val="00C66CF1"/>
    <w:rsid w:val="00C66E13"/>
    <w:rsid w:val="00C66E5B"/>
    <w:rsid w:val="00C67755"/>
    <w:rsid w:val="00C67D95"/>
    <w:rsid w:val="00C70325"/>
    <w:rsid w:val="00C705EF"/>
    <w:rsid w:val="00C70979"/>
    <w:rsid w:val="00C7165C"/>
    <w:rsid w:val="00C735B2"/>
    <w:rsid w:val="00C7389D"/>
    <w:rsid w:val="00C742F2"/>
    <w:rsid w:val="00C74E49"/>
    <w:rsid w:val="00C75FAF"/>
    <w:rsid w:val="00C766EB"/>
    <w:rsid w:val="00C76BCA"/>
    <w:rsid w:val="00C779A4"/>
    <w:rsid w:val="00C80AB7"/>
    <w:rsid w:val="00C80B85"/>
    <w:rsid w:val="00C81420"/>
    <w:rsid w:val="00C82102"/>
    <w:rsid w:val="00C82355"/>
    <w:rsid w:val="00C83530"/>
    <w:rsid w:val="00C84043"/>
    <w:rsid w:val="00C85456"/>
    <w:rsid w:val="00C8552D"/>
    <w:rsid w:val="00C85CA3"/>
    <w:rsid w:val="00C85F94"/>
    <w:rsid w:val="00C86809"/>
    <w:rsid w:val="00C870B9"/>
    <w:rsid w:val="00C90A80"/>
    <w:rsid w:val="00C910F0"/>
    <w:rsid w:val="00C91183"/>
    <w:rsid w:val="00C916EE"/>
    <w:rsid w:val="00C91EEA"/>
    <w:rsid w:val="00C9264E"/>
    <w:rsid w:val="00C93585"/>
    <w:rsid w:val="00C93E51"/>
    <w:rsid w:val="00C94210"/>
    <w:rsid w:val="00C9429C"/>
    <w:rsid w:val="00C9498A"/>
    <w:rsid w:val="00C962BC"/>
    <w:rsid w:val="00C96FDD"/>
    <w:rsid w:val="00C9719B"/>
    <w:rsid w:val="00C975F2"/>
    <w:rsid w:val="00C97774"/>
    <w:rsid w:val="00C97A23"/>
    <w:rsid w:val="00C97D58"/>
    <w:rsid w:val="00CA0ABA"/>
    <w:rsid w:val="00CA1809"/>
    <w:rsid w:val="00CA1EAC"/>
    <w:rsid w:val="00CA285C"/>
    <w:rsid w:val="00CA2DC9"/>
    <w:rsid w:val="00CA310D"/>
    <w:rsid w:val="00CA342A"/>
    <w:rsid w:val="00CA4417"/>
    <w:rsid w:val="00CA4FC2"/>
    <w:rsid w:val="00CA58CD"/>
    <w:rsid w:val="00CA6324"/>
    <w:rsid w:val="00CA6867"/>
    <w:rsid w:val="00CA7505"/>
    <w:rsid w:val="00CA7843"/>
    <w:rsid w:val="00CB0336"/>
    <w:rsid w:val="00CB06B2"/>
    <w:rsid w:val="00CB0AF6"/>
    <w:rsid w:val="00CB286A"/>
    <w:rsid w:val="00CB2E03"/>
    <w:rsid w:val="00CB30BA"/>
    <w:rsid w:val="00CB47E4"/>
    <w:rsid w:val="00CB4EA0"/>
    <w:rsid w:val="00CB4F3D"/>
    <w:rsid w:val="00CB56C8"/>
    <w:rsid w:val="00CB6CA9"/>
    <w:rsid w:val="00CC1A5C"/>
    <w:rsid w:val="00CC240D"/>
    <w:rsid w:val="00CC2738"/>
    <w:rsid w:val="00CC3667"/>
    <w:rsid w:val="00CC3A0E"/>
    <w:rsid w:val="00CC3F9A"/>
    <w:rsid w:val="00CC4789"/>
    <w:rsid w:val="00CC4C2B"/>
    <w:rsid w:val="00CC6533"/>
    <w:rsid w:val="00CC6992"/>
    <w:rsid w:val="00CC7E5F"/>
    <w:rsid w:val="00CD07EF"/>
    <w:rsid w:val="00CD1C35"/>
    <w:rsid w:val="00CD1E42"/>
    <w:rsid w:val="00CD2B23"/>
    <w:rsid w:val="00CD3291"/>
    <w:rsid w:val="00CD3B74"/>
    <w:rsid w:val="00CD47D2"/>
    <w:rsid w:val="00CD59EA"/>
    <w:rsid w:val="00CD61F2"/>
    <w:rsid w:val="00CD6EBD"/>
    <w:rsid w:val="00CD74F4"/>
    <w:rsid w:val="00CD7DB8"/>
    <w:rsid w:val="00CE012D"/>
    <w:rsid w:val="00CE0E47"/>
    <w:rsid w:val="00CE0F35"/>
    <w:rsid w:val="00CE24D7"/>
    <w:rsid w:val="00CE24E7"/>
    <w:rsid w:val="00CE3315"/>
    <w:rsid w:val="00CE422C"/>
    <w:rsid w:val="00CE519A"/>
    <w:rsid w:val="00CE5736"/>
    <w:rsid w:val="00CE587A"/>
    <w:rsid w:val="00CE77FE"/>
    <w:rsid w:val="00CE7D2B"/>
    <w:rsid w:val="00CE7DE1"/>
    <w:rsid w:val="00CF1074"/>
    <w:rsid w:val="00CF1C37"/>
    <w:rsid w:val="00CF1E0E"/>
    <w:rsid w:val="00CF203B"/>
    <w:rsid w:val="00CF3103"/>
    <w:rsid w:val="00CF3B29"/>
    <w:rsid w:val="00CF3E4A"/>
    <w:rsid w:val="00CF40BC"/>
    <w:rsid w:val="00CF44CB"/>
    <w:rsid w:val="00CF45A9"/>
    <w:rsid w:val="00CF4680"/>
    <w:rsid w:val="00CF468C"/>
    <w:rsid w:val="00CF4891"/>
    <w:rsid w:val="00CF48B5"/>
    <w:rsid w:val="00CF4A94"/>
    <w:rsid w:val="00CF5281"/>
    <w:rsid w:val="00CF5589"/>
    <w:rsid w:val="00CF5924"/>
    <w:rsid w:val="00CF5AF5"/>
    <w:rsid w:val="00CF6695"/>
    <w:rsid w:val="00CF6AFA"/>
    <w:rsid w:val="00CF6BDE"/>
    <w:rsid w:val="00CF748C"/>
    <w:rsid w:val="00CF75B6"/>
    <w:rsid w:val="00CF7E41"/>
    <w:rsid w:val="00D004B6"/>
    <w:rsid w:val="00D00655"/>
    <w:rsid w:val="00D009FE"/>
    <w:rsid w:val="00D00AD9"/>
    <w:rsid w:val="00D01211"/>
    <w:rsid w:val="00D01B63"/>
    <w:rsid w:val="00D01CA7"/>
    <w:rsid w:val="00D0234D"/>
    <w:rsid w:val="00D02387"/>
    <w:rsid w:val="00D02C41"/>
    <w:rsid w:val="00D047AE"/>
    <w:rsid w:val="00D06137"/>
    <w:rsid w:val="00D0669D"/>
    <w:rsid w:val="00D069DB"/>
    <w:rsid w:val="00D06EDC"/>
    <w:rsid w:val="00D07D24"/>
    <w:rsid w:val="00D100FE"/>
    <w:rsid w:val="00D102D7"/>
    <w:rsid w:val="00D10FDC"/>
    <w:rsid w:val="00D124C7"/>
    <w:rsid w:val="00D126B5"/>
    <w:rsid w:val="00D12BEF"/>
    <w:rsid w:val="00D130C5"/>
    <w:rsid w:val="00D13808"/>
    <w:rsid w:val="00D1507D"/>
    <w:rsid w:val="00D153B3"/>
    <w:rsid w:val="00D1590D"/>
    <w:rsid w:val="00D15D79"/>
    <w:rsid w:val="00D168FF"/>
    <w:rsid w:val="00D1695E"/>
    <w:rsid w:val="00D170EE"/>
    <w:rsid w:val="00D2005A"/>
    <w:rsid w:val="00D20442"/>
    <w:rsid w:val="00D22694"/>
    <w:rsid w:val="00D263D9"/>
    <w:rsid w:val="00D264C3"/>
    <w:rsid w:val="00D26A8A"/>
    <w:rsid w:val="00D27177"/>
    <w:rsid w:val="00D27F67"/>
    <w:rsid w:val="00D30168"/>
    <w:rsid w:val="00D30751"/>
    <w:rsid w:val="00D31CD5"/>
    <w:rsid w:val="00D31D6F"/>
    <w:rsid w:val="00D32552"/>
    <w:rsid w:val="00D327D4"/>
    <w:rsid w:val="00D32AF0"/>
    <w:rsid w:val="00D32C39"/>
    <w:rsid w:val="00D32F26"/>
    <w:rsid w:val="00D337A7"/>
    <w:rsid w:val="00D33A4D"/>
    <w:rsid w:val="00D3472E"/>
    <w:rsid w:val="00D34AA4"/>
    <w:rsid w:val="00D35803"/>
    <w:rsid w:val="00D36145"/>
    <w:rsid w:val="00D36839"/>
    <w:rsid w:val="00D3734A"/>
    <w:rsid w:val="00D37C9D"/>
    <w:rsid w:val="00D37FC0"/>
    <w:rsid w:val="00D402B4"/>
    <w:rsid w:val="00D40988"/>
    <w:rsid w:val="00D409DD"/>
    <w:rsid w:val="00D40D2F"/>
    <w:rsid w:val="00D40F3A"/>
    <w:rsid w:val="00D40F8F"/>
    <w:rsid w:val="00D41E42"/>
    <w:rsid w:val="00D41FAC"/>
    <w:rsid w:val="00D42C11"/>
    <w:rsid w:val="00D42F89"/>
    <w:rsid w:val="00D442C9"/>
    <w:rsid w:val="00D44FFA"/>
    <w:rsid w:val="00D45372"/>
    <w:rsid w:val="00D459CC"/>
    <w:rsid w:val="00D46717"/>
    <w:rsid w:val="00D4682C"/>
    <w:rsid w:val="00D468AC"/>
    <w:rsid w:val="00D46A88"/>
    <w:rsid w:val="00D47552"/>
    <w:rsid w:val="00D5005E"/>
    <w:rsid w:val="00D506D9"/>
    <w:rsid w:val="00D5227F"/>
    <w:rsid w:val="00D5270D"/>
    <w:rsid w:val="00D5328C"/>
    <w:rsid w:val="00D54ADA"/>
    <w:rsid w:val="00D5525C"/>
    <w:rsid w:val="00D55E29"/>
    <w:rsid w:val="00D575F9"/>
    <w:rsid w:val="00D57B45"/>
    <w:rsid w:val="00D607DE"/>
    <w:rsid w:val="00D607F2"/>
    <w:rsid w:val="00D60889"/>
    <w:rsid w:val="00D608B7"/>
    <w:rsid w:val="00D619C3"/>
    <w:rsid w:val="00D62836"/>
    <w:rsid w:val="00D62F5E"/>
    <w:rsid w:val="00D632DB"/>
    <w:rsid w:val="00D63560"/>
    <w:rsid w:val="00D636C4"/>
    <w:rsid w:val="00D64C6E"/>
    <w:rsid w:val="00D6546F"/>
    <w:rsid w:val="00D656EF"/>
    <w:rsid w:val="00D670BF"/>
    <w:rsid w:val="00D70158"/>
    <w:rsid w:val="00D701A7"/>
    <w:rsid w:val="00D70823"/>
    <w:rsid w:val="00D70F8E"/>
    <w:rsid w:val="00D7241A"/>
    <w:rsid w:val="00D72EC2"/>
    <w:rsid w:val="00D74720"/>
    <w:rsid w:val="00D7597E"/>
    <w:rsid w:val="00D75BF4"/>
    <w:rsid w:val="00D75EC2"/>
    <w:rsid w:val="00D76A00"/>
    <w:rsid w:val="00D7767B"/>
    <w:rsid w:val="00D77690"/>
    <w:rsid w:val="00D77701"/>
    <w:rsid w:val="00D809D0"/>
    <w:rsid w:val="00D80CE4"/>
    <w:rsid w:val="00D8150F"/>
    <w:rsid w:val="00D81543"/>
    <w:rsid w:val="00D81808"/>
    <w:rsid w:val="00D823D6"/>
    <w:rsid w:val="00D8264D"/>
    <w:rsid w:val="00D82AC5"/>
    <w:rsid w:val="00D833CF"/>
    <w:rsid w:val="00D84218"/>
    <w:rsid w:val="00D84C3E"/>
    <w:rsid w:val="00D84EC3"/>
    <w:rsid w:val="00D85D32"/>
    <w:rsid w:val="00D865F3"/>
    <w:rsid w:val="00D86AE4"/>
    <w:rsid w:val="00D86C33"/>
    <w:rsid w:val="00D9002B"/>
    <w:rsid w:val="00D91C72"/>
    <w:rsid w:val="00D93610"/>
    <w:rsid w:val="00D93FDA"/>
    <w:rsid w:val="00D945AE"/>
    <w:rsid w:val="00D9472F"/>
    <w:rsid w:val="00D957B9"/>
    <w:rsid w:val="00D95B6C"/>
    <w:rsid w:val="00D95E1D"/>
    <w:rsid w:val="00D9645E"/>
    <w:rsid w:val="00D96E50"/>
    <w:rsid w:val="00D9700E"/>
    <w:rsid w:val="00DA025B"/>
    <w:rsid w:val="00DA0979"/>
    <w:rsid w:val="00DA1CD7"/>
    <w:rsid w:val="00DA33CB"/>
    <w:rsid w:val="00DA3822"/>
    <w:rsid w:val="00DA3E1A"/>
    <w:rsid w:val="00DA3E69"/>
    <w:rsid w:val="00DA4502"/>
    <w:rsid w:val="00DA482A"/>
    <w:rsid w:val="00DA4884"/>
    <w:rsid w:val="00DA5999"/>
    <w:rsid w:val="00DA6DAE"/>
    <w:rsid w:val="00DA6E7F"/>
    <w:rsid w:val="00DA6EB8"/>
    <w:rsid w:val="00DA7221"/>
    <w:rsid w:val="00DB09DD"/>
    <w:rsid w:val="00DB1719"/>
    <w:rsid w:val="00DB1999"/>
    <w:rsid w:val="00DB1F51"/>
    <w:rsid w:val="00DB2034"/>
    <w:rsid w:val="00DB2924"/>
    <w:rsid w:val="00DB2D6F"/>
    <w:rsid w:val="00DB3678"/>
    <w:rsid w:val="00DB372E"/>
    <w:rsid w:val="00DB3791"/>
    <w:rsid w:val="00DB3C66"/>
    <w:rsid w:val="00DB3F13"/>
    <w:rsid w:val="00DB48EF"/>
    <w:rsid w:val="00DB496F"/>
    <w:rsid w:val="00DB5834"/>
    <w:rsid w:val="00DB5CD3"/>
    <w:rsid w:val="00DB6592"/>
    <w:rsid w:val="00DB6C39"/>
    <w:rsid w:val="00DB7CB1"/>
    <w:rsid w:val="00DB7CC0"/>
    <w:rsid w:val="00DB7EF4"/>
    <w:rsid w:val="00DC08EF"/>
    <w:rsid w:val="00DC12BC"/>
    <w:rsid w:val="00DC1CAE"/>
    <w:rsid w:val="00DC2C17"/>
    <w:rsid w:val="00DC2D16"/>
    <w:rsid w:val="00DC309A"/>
    <w:rsid w:val="00DC3BAD"/>
    <w:rsid w:val="00DC444A"/>
    <w:rsid w:val="00DC45FA"/>
    <w:rsid w:val="00DC4B33"/>
    <w:rsid w:val="00DC4B76"/>
    <w:rsid w:val="00DC4C6B"/>
    <w:rsid w:val="00DC506A"/>
    <w:rsid w:val="00DC5337"/>
    <w:rsid w:val="00DC5FD6"/>
    <w:rsid w:val="00DC6068"/>
    <w:rsid w:val="00DC6B13"/>
    <w:rsid w:val="00DC7177"/>
    <w:rsid w:val="00DC7396"/>
    <w:rsid w:val="00DC7F36"/>
    <w:rsid w:val="00DD01AC"/>
    <w:rsid w:val="00DD089A"/>
    <w:rsid w:val="00DD2390"/>
    <w:rsid w:val="00DD31BE"/>
    <w:rsid w:val="00DD32D2"/>
    <w:rsid w:val="00DD37FB"/>
    <w:rsid w:val="00DD4090"/>
    <w:rsid w:val="00DD421B"/>
    <w:rsid w:val="00DD42BC"/>
    <w:rsid w:val="00DD4C62"/>
    <w:rsid w:val="00DD4FF5"/>
    <w:rsid w:val="00DD5394"/>
    <w:rsid w:val="00DD601B"/>
    <w:rsid w:val="00DD6866"/>
    <w:rsid w:val="00DD69D1"/>
    <w:rsid w:val="00DD705F"/>
    <w:rsid w:val="00DD7979"/>
    <w:rsid w:val="00DD7AF0"/>
    <w:rsid w:val="00DE046E"/>
    <w:rsid w:val="00DE076E"/>
    <w:rsid w:val="00DE0A60"/>
    <w:rsid w:val="00DE0A7B"/>
    <w:rsid w:val="00DE146E"/>
    <w:rsid w:val="00DE1559"/>
    <w:rsid w:val="00DE1ACA"/>
    <w:rsid w:val="00DE1AE9"/>
    <w:rsid w:val="00DE202B"/>
    <w:rsid w:val="00DE2714"/>
    <w:rsid w:val="00DE3702"/>
    <w:rsid w:val="00DE3BEE"/>
    <w:rsid w:val="00DE4122"/>
    <w:rsid w:val="00DE6C4F"/>
    <w:rsid w:val="00DE7903"/>
    <w:rsid w:val="00DE7D2D"/>
    <w:rsid w:val="00DF0955"/>
    <w:rsid w:val="00DF0A99"/>
    <w:rsid w:val="00DF1428"/>
    <w:rsid w:val="00DF1DD0"/>
    <w:rsid w:val="00DF20F5"/>
    <w:rsid w:val="00DF2DC9"/>
    <w:rsid w:val="00DF323C"/>
    <w:rsid w:val="00DF3F0E"/>
    <w:rsid w:val="00DF508C"/>
    <w:rsid w:val="00DF5F5C"/>
    <w:rsid w:val="00DF7451"/>
    <w:rsid w:val="00DF798C"/>
    <w:rsid w:val="00DF7A39"/>
    <w:rsid w:val="00DF7D3A"/>
    <w:rsid w:val="00E001EC"/>
    <w:rsid w:val="00E0023F"/>
    <w:rsid w:val="00E0048E"/>
    <w:rsid w:val="00E01727"/>
    <w:rsid w:val="00E01A48"/>
    <w:rsid w:val="00E02FF3"/>
    <w:rsid w:val="00E035BB"/>
    <w:rsid w:val="00E053D8"/>
    <w:rsid w:val="00E06959"/>
    <w:rsid w:val="00E06A2F"/>
    <w:rsid w:val="00E06B14"/>
    <w:rsid w:val="00E06D85"/>
    <w:rsid w:val="00E07685"/>
    <w:rsid w:val="00E07971"/>
    <w:rsid w:val="00E07AEA"/>
    <w:rsid w:val="00E1028E"/>
    <w:rsid w:val="00E10A61"/>
    <w:rsid w:val="00E110DC"/>
    <w:rsid w:val="00E11662"/>
    <w:rsid w:val="00E11A6F"/>
    <w:rsid w:val="00E11D01"/>
    <w:rsid w:val="00E12117"/>
    <w:rsid w:val="00E12E54"/>
    <w:rsid w:val="00E1368E"/>
    <w:rsid w:val="00E139A7"/>
    <w:rsid w:val="00E13A7F"/>
    <w:rsid w:val="00E155C4"/>
    <w:rsid w:val="00E160DA"/>
    <w:rsid w:val="00E16225"/>
    <w:rsid w:val="00E165F0"/>
    <w:rsid w:val="00E166F9"/>
    <w:rsid w:val="00E16E1D"/>
    <w:rsid w:val="00E17CDD"/>
    <w:rsid w:val="00E17FE3"/>
    <w:rsid w:val="00E2098E"/>
    <w:rsid w:val="00E20BBA"/>
    <w:rsid w:val="00E218DF"/>
    <w:rsid w:val="00E218FD"/>
    <w:rsid w:val="00E22928"/>
    <w:rsid w:val="00E2293E"/>
    <w:rsid w:val="00E22A9A"/>
    <w:rsid w:val="00E22B8D"/>
    <w:rsid w:val="00E233E6"/>
    <w:rsid w:val="00E235CD"/>
    <w:rsid w:val="00E23D2C"/>
    <w:rsid w:val="00E24570"/>
    <w:rsid w:val="00E24648"/>
    <w:rsid w:val="00E250E4"/>
    <w:rsid w:val="00E257B1"/>
    <w:rsid w:val="00E25DDE"/>
    <w:rsid w:val="00E26280"/>
    <w:rsid w:val="00E26490"/>
    <w:rsid w:val="00E2680A"/>
    <w:rsid w:val="00E26963"/>
    <w:rsid w:val="00E26E24"/>
    <w:rsid w:val="00E30AF0"/>
    <w:rsid w:val="00E30FA8"/>
    <w:rsid w:val="00E32A63"/>
    <w:rsid w:val="00E32C4D"/>
    <w:rsid w:val="00E335C7"/>
    <w:rsid w:val="00E3394F"/>
    <w:rsid w:val="00E33A0C"/>
    <w:rsid w:val="00E33B19"/>
    <w:rsid w:val="00E33EC7"/>
    <w:rsid w:val="00E34A3F"/>
    <w:rsid w:val="00E34D22"/>
    <w:rsid w:val="00E3547C"/>
    <w:rsid w:val="00E35E3F"/>
    <w:rsid w:val="00E36297"/>
    <w:rsid w:val="00E3655D"/>
    <w:rsid w:val="00E36E00"/>
    <w:rsid w:val="00E376E4"/>
    <w:rsid w:val="00E400A6"/>
    <w:rsid w:val="00E40FBF"/>
    <w:rsid w:val="00E41706"/>
    <w:rsid w:val="00E422AE"/>
    <w:rsid w:val="00E42985"/>
    <w:rsid w:val="00E44457"/>
    <w:rsid w:val="00E44A77"/>
    <w:rsid w:val="00E452AE"/>
    <w:rsid w:val="00E4531B"/>
    <w:rsid w:val="00E45D09"/>
    <w:rsid w:val="00E46568"/>
    <w:rsid w:val="00E46969"/>
    <w:rsid w:val="00E46D06"/>
    <w:rsid w:val="00E475A0"/>
    <w:rsid w:val="00E47814"/>
    <w:rsid w:val="00E47B2F"/>
    <w:rsid w:val="00E5012D"/>
    <w:rsid w:val="00E50A5F"/>
    <w:rsid w:val="00E510D3"/>
    <w:rsid w:val="00E51488"/>
    <w:rsid w:val="00E51F1D"/>
    <w:rsid w:val="00E52121"/>
    <w:rsid w:val="00E52B94"/>
    <w:rsid w:val="00E53455"/>
    <w:rsid w:val="00E53604"/>
    <w:rsid w:val="00E54C6C"/>
    <w:rsid w:val="00E553B0"/>
    <w:rsid w:val="00E555DA"/>
    <w:rsid w:val="00E55CD1"/>
    <w:rsid w:val="00E57B62"/>
    <w:rsid w:val="00E604F3"/>
    <w:rsid w:val="00E61406"/>
    <w:rsid w:val="00E61AE9"/>
    <w:rsid w:val="00E61B36"/>
    <w:rsid w:val="00E629B1"/>
    <w:rsid w:val="00E630D9"/>
    <w:rsid w:val="00E63594"/>
    <w:rsid w:val="00E6392D"/>
    <w:rsid w:val="00E6446A"/>
    <w:rsid w:val="00E64533"/>
    <w:rsid w:val="00E64753"/>
    <w:rsid w:val="00E65356"/>
    <w:rsid w:val="00E6537B"/>
    <w:rsid w:val="00E6559E"/>
    <w:rsid w:val="00E6570B"/>
    <w:rsid w:val="00E66A29"/>
    <w:rsid w:val="00E6750E"/>
    <w:rsid w:val="00E679A0"/>
    <w:rsid w:val="00E67B9D"/>
    <w:rsid w:val="00E67CB5"/>
    <w:rsid w:val="00E70577"/>
    <w:rsid w:val="00E71352"/>
    <w:rsid w:val="00E713C2"/>
    <w:rsid w:val="00E71980"/>
    <w:rsid w:val="00E719AB"/>
    <w:rsid w:val="00E71A72"/>
    <w:rsid w:val="00E71E9E"/>
    <w:rsid w:val="00E72DC7"/>
    <w:rsid w:val="00E72F01"/>
    <w:rsid w:val="00E735B1"/>
    <w:rsid w:val="00E74C07"/>
    <w:rsid w:val="00E7549D"/>
    <w:rsid w:val="00E75C8C"/>
    <w:rsid w:val="00E76D5F"/>
    <w:rsid w:val="00E7749D"/>
    <w:rsid w:val="00E77563"/>
    <w:rsid w:val="00E778FF"/>
    <w:rsid w:val="00E80BB2"/>
    <w:rsid w:val="00E81066"/>
    <w:rsid w:val="00E81C83"/>
    <w:rsid w:val="00E81FDD"/>
    <w:rsid w:val="00E81FE1"/>
    <w:rsid w:val="00E8216F"/>
    <w:rsid w:val="00E823C0"/>
    <w:rsid w:val="00E823D2"/>
    <w:rsid w:val="00E829D1"/>
    <w:rsid w:val="00E82DB0"/>
    <w:rsid w:val="00E832E6"/>
    <w:rsid w:val="00E850E7"/>
    <w:rsid w:val="00E85818"/>
    <w:rsid w:val="00E85DA1"/>
    <w:rsid w:val="00E86BE1"/>
    <w:rsid w:val="00E86F6A"/>
    <w:rsid w:val="00E87010"/>
    <w:rsid w:val="00E8756A"/>
    <w:rsid w:val="00E87776"/>
    <w:rsid w:val="00E90157"/>
    <w:rsid w:val="00E908B5"/>
    <w:rsid w:val="00E90D4F"/>
    <w:rsid w:val="00E9209A"/>
    <w:rsid w:val="00E920F7"/>
    <w:rsid w:val="00E925BD"/>
    <w:rsid w:val="00E92B80"/>
    <w:rsid w:val="00E932EB"/>
    <w:rsid w:val="00E93B82"/>
    <w:rsid w:val="00E93BDC"/>
    <w:rsid w:val="00E93DC2"/>
    <w:rsid w:val="00E945EA"/>
    <w:rsid w:val="00E948AB"/>
    <w:rsid w:val="00E954C5"/>
    <w:rsid w:val="00E9567A"/>
    <w:rsid w:val="00E958A9"/>
    <w:rsid w:val="00E95FFF"/>
    <w:rsid w:val="00E96A77"/>
    <w:rsid w:val="00E96AA5"/>
    <w:rsid w:val="00E96FCB"/>
    <w:rsid w:val="00E9703B"/>
    <w:rsid w:val="00E97BF0"/>
    <w:rsid w:val="00EA062C"/>
    <w:rsid w:val="00EA1A8B"/>
    <w:rsid w:val="00EA1D76"/>
    <w:rsid w:val="00EA1E51"/>
    <w:rsid w:val="00EA237B"/>
    <w:rsid w:val="00EA293C"/>
    <w:rsid w:val="00EA33C0"/>
    <w:rsid w:val="00EA36C8"/>
    <w:rsid w:val="00EA3FA0"/>
    <w:rsid w:val="00EA42D1"/>
    <w:rsid w:val="00EA44E4"/>
    <w:rsid w:val="00EA4B55"/>
    <w:rsid w:val="00EA4B87"/>
    <w:rsid w:val="00EA5F7B"/>
    <w:rsid w:val="00EA7441"/>
    <w:rsid w:val="00EA7B21"/>
    <w:rsid w:val="00EA7E58"/>
    <w:rsid w:val="00EB019F"/>
    <w:rsid w:val="00EB03E4"/>
    <w:rsid w:val="00EB3240"/>
    <w:rsid w:val="00EB41F7"/>
    <w:rsid w:val="00EB4952"/>
    <w:rsid w:val="00EB4BB3"/>
    <w:rsid w:val="00EB5A6F"/>
    <w:rsid w:val="00EB688E"/>
    <w:rsid w:val="00EB7731"/>
    <w:rsid w:val="00EC042E"/>
    <w:rsid w:val="00EC1FAC"/>
    <w:rsid w:val="00EC20D0"/>
    <w:rsid w:val="00EC2A66"/>
    <w:rsid w:val="00EC2DB9"/>
    <w:rsid w:val="00EC3297"/>
    <w:rsid w:val="00EC3DB3"/>
    <w:rsid w:val="00EC5016"/>
    <w:rsid w:val="00EC5B4B"/>
    <w:rsid w:val="00EC62FC"/>
    <w:rsid w:val="00EC6592"/>
    <w:rsid w:val="00EC678A"/>
    <w:rsid w:val="00EC7BC8"/>
    <w:rsid w:val="00ED0B98"/>
    <w:rsid w:val="00ED0E69"/>
    <w:rsid w:val="00ED17C2"/>
    <w:rsid w:val="00ED18A7"/>
    <w:rsid w:val="00ED18D8"/>
    <w:rsid w:val="00ED1A5D"/>
    <w:rsid w:val="00ED334F"/>
    <w:rsid w:val="00ED36FD"/>
    <w:rsid w:val="00ED393A"/>
    <w:rsid w:val="00ED3D1C"/>
    <w:rsid w:val="00ED4DA7"/>
    <w:rsid w:val="00ED5C07"/>
    <w:rsid w:val="00ED6711"/>
    <w:rsid w:val="00ED7251"/>
    <w:rsid w:val="00ED7875"/>
    <w:rsid w:val="00EE0340"/>
    <w:rsid w:val="00EE050F"/>
    <w:rsid w:val="00EE097A"/>
    <w:rsid w:val="00EE0AFD"/>
    <w:rsid w:val="00EE0C59"/>
    <w:rsid w:val="00EE0D93"/>
    <w:rsid w:val="00EE135C"/>
    <w:rsid w:val="00EE1875"/>
    <w:rsid w:val="00EE1F09"/>
    <w:rsid w:val="00EE27EC"/>
    <w:rsid w:val="00EE3E34"/>
    <w:rsid w:val="00EE4361"/>
    <w:rsid w:val="00EE46F0"/>
    <w:rsid w:val="00EE4C20"/>
    <w:rsid w:val="00EE4D2F"/>
    <w:rsid w:val="00EE528F"/>
    <w:rsid w:val="00EE61C6"/>
    <w:rsid w:val="00EE6971"/>
    <w:rsid w:val="00EE7C19"/>
    <w:rsid w:val="00EE7DA4"/>
    <w:rsid w:val="00EF112B"/>
    <w:rsid w:val="00EF14BD"/>
    <w:rsid w:val="00EF16E3"/>
    <w:rsid w:val="00EF38B5"/>
    <w:rsid w:val="00EF3BEC"/>
    <w:rsid w:val="00EF3F65"/>
    <w:rsid w:val="00EF4A28"/>
    <w:rsid w:val="00EF4C62"/>
    <w:rsid w:val="00EF4E14"/>
    <w:rsid w:val="00EF5769"/>
    <w:rsid w:val="00EF5F37"/>
    <w:rsid w:val="00EF6548"/>
    <w:rsid w:val="00EF6B8B"/>
    <w:rsid w:val="00EF6D4A"/>
    <w:rsid w:val="00EF775F"/>
    <w:rsid w:val="00F007ED"/>
    <w:rsid w:val="00F0180A"/>
    <w:rsid w:val="00F01EED"/>
    <w:rsid w:val="00F02288"/>
    <w:rsid w:val="00F027C2"/>
    <w:rsid w:val="00F03537"/>
    <w:rsid w:val="00F03747"/>
    <w:rsid w:val="00F03D5E"/>
    <w:rsid w:val="00F03F6D"/>
    <w:rsid w:val="00F040F9"/>
    <w:rsid w:val="00F04D1D"/>
    <w:rsid w:val="00F05058"/>
    <w:rsid w:val="00F05257"/>
    <w:rsid w:val="00F063E6"/>
    <w:rsid w:val="00F06746"/>
    <w:rsid w:val="00F06A39"/>
    <w:rsid w:val="00F06F25"/>
    <w:rsid w:val="00F0725F"/>
    <w:rsid w:val="00F07A77"/>
    <w:rsid w:val="00F07BAF"/>
    <w:rsid w:val="00F10713"/>
    <w:rsid w:val="00F10FFB"/>
    <w:rsid w:val="00F113CF"/>
    <w:rsid w:val="00F11CA1"/>
    <w:rsid w:val="00F13C20"/>
    <w:rsid w:val="00F1513F"/>
    <w:rsid w:val="00F152A0"/>
    <w:rsid w:val="00F162B2"/>
    <w:rsid w:val="00F16421"/>
    <w:rsid w:val="00F165B4"/>
    <w:rsid w:val="00F1664C"/>
    <w:rsid w:val="00F169FC"/>
    <w:rsid w:val="00F1742E"/>
    <w:rsid w:val="00F179E8"/>
    <w:rsid w:val="00F2018C"/>
    <w:rsid w:val="00F20326"/>
    <w:rsid w:val="00F20A85"/>
    <w:rsid w:val="00F20BD0"/>
    <w:rsid w:val="00F21518"/>
    <w:rsid w:val="00F217CD"/>
    <w:rsid w:val="00F21999"/>
    <w:rsid w:val="00F21D86"/>
    <w:rsid w:val="00F22223"/>
    <w:rsid w:val="00F223FC"/>
    <w:rsid w:val="00F236D0"/>
    <w:rsid w:val="00F2417C"/>
    <w:rsid w:val="00F247E8"/>
    <w:rsid w:val="00F25414"/>
    <w:rsid w:val="00F255D9"/>
    <w:rsid w:val="00F25BB4"/>
    <w:rsid w:val="00F25F0B"/>
    <w:rsid w:val="00F26BFA"/>
    <w:rsid w:val="00F26C7B"/>
    <w:rsid w:val="00F271CB"/>
    <w:rsid w:val="00F2725A"/>
    <w:rsid w:val="00F30A25"/>
    <w:rsid w:val="00F3113A"/>
    <w:rsid w:val="00F31218"/>
    <w:rsid w:val="00F3141B"/>
    <w:rsid w:val="00F31422"/>
    <w:rsid w:val="00F31C3F"/>
    <w:rsid w:val="00F32160"/>
    <w:rsid w:val="00F330B1"/>
    <w:rsid w:val="00F3326A"/>
    <w:rsid w:val="00F332D5"/>
    <w:rsid w:val="00F33562"/>
    <w:rsid w:val="00F33CE1"/>
    <w:rsid w:val="00F33EA0"/>
    <w:rsid w:val="00F33F20"/>
    <w:rsid w:val="00F362CE"/>
    <w:rsid w:val="00F36332"/>
    <w:rsid w:val="00F363B2"/>
    <w:rsid w:val="00F36C30"/>
    <w:rsid w:val="00F36CDC"/>
    <w:rsid w:val="00F3730D"/>
    <w:rsid w:val="00F37B65"/>
    <w:rsid w:val="00F37B74"/>
    <w:rsid w:val="00F37BC1"/>
    <w:rsid w:val="00F4020C"/>
    <w:rsid w:val="00F402B4"/>
    <w:rsid w:val="00F4145A"/>
    <w:rsid w:val="00F4187C"/>
    <w:rsid w:val="00F41C28"/>
    <w:rsid w:val="00F42648"/>
    <w:rsid w:val="00F430E6"/>
    <w:rsid w:val="00F436F2"/>
    <w:rsid w:val="00F43C47"/>
    <w:rsid w:val="00F45F9B"/>
    <w:rsid w:val="00F46E15"/>
    <w:rsid w:val="00F46F09"/>
    <w:rsid w:val="00F470B1"/>
    <w:rsid w:val="00F47667"/>
    <w:rsid w:val="00F47925"/>
    <w:rsid w:val="00F47EDB"/>
    <w:rsid w:val="00F500C9"/>
    <w:rsid w:val="00F514A9"/>
    <w:rsid w:val="00F5291D"/>
    <w:rsid w:val="00F532AD"/>
    <w:rsid w:val="00F536BD"/>
    <w:rsid w:val="00F53921"/>
    <w:rsid w:val="00F53BBE"/>
    <w:rsid w:val="00F54226"/>
    <w:rsid w:val="00F5422C"/>
    <w:rsid w:val="00F556AB"/>
    <w:rsid w:val="00F567A0"/>
    <w:rsid w:val="00F56A07"/>
    <w:rsid w:val="00F56AD4"/>
    <w:rsid w:val="00F575B3"/>
    <w:rsid w:val="00F577F2"/>
    <w:rsid w:val="00F577FF"/>
    <w:rsid w:val="00F57B5F"/>
    <w:rsid w:val="00F57EB4"/>
    <w:rsid w:val="00F6045A"/>
    <w:rsid w:val="00F604DD"/>
    <w:rsid w:val="00F60B6F"/>
    <w:rsid w:val="00F61B2A"/>
    <w:rsid w:val="00F621E5"/>
    <w:rsid w:val="00F63726"/>
    <w:rsid w:val="00F6381F"/>
    <w:rsid w:val="00F63E83"/>
    <w:rsid w:val="00F659AB"/>
    <w:rsid w:val="00F66135"/>
    <w:rsid w:val="00F6699D"/>
    <w:rsid w:val="00F66B9C"/>
    <w:rsid w:val="00F676AA"/>
    <w:rsid w:val="00F678A7"/>
    <w:rsid w:val="00F67F28"/>
    <w:rsid w:val="00F7024F"/>
    <w:rsid w:val="00F717DA"/>
    <w:rsid w:val="00F723C9"/>
    <w:rsid w:val="00F7246D"/>
    <w:rsid w:val="00F725A2"/>
    <w:rsid w:val="00F72A34"/>
    <w:rsid w:val="00F72D1C"/>
    <w:rsid w:val="00F73081"/>
    <w:rsid w:val="00F7313C"/>
    <w:rsid w:val="00F73D59"/>
    <w:rsid w:val="00F74308"/>
    <w:rsid w:val="00F7432B"/>
    <w:rsid w:val="00F75094"/>
    <w:rsid w:val="00F76768"/>
    <w:rsid w:val="00F76B52"/>
    <w:rsid w:val="00F76EEF"/>
    <w:rsid w:val="00F77979"/>
    <w:rsid w:val="00F77B47"/>
    <w:rsid w:val="00F80225"/>
    <w:rsid w:val="00F80589"/>
    <w:rsid w:val="00F81BBB"/>
    <w:rsid w:val="00F81C03"/>
    <w:rsid w:val="00F81CFF"/>
    <w:rsid w:val="00F82146"/>
    <w:rsid w:val="00F827B8"/>
    <w:rsid w:val="00F829BD"/>
    <w:rsid w:val="00F82A13"/>
    <w:rsid w:val="00F8358D"/>
    <w:rsid w:val="00F83B59"/>
    <w:rsid w:val="00F840EF"/>
    <w:rsid w:val="00F84870"/>
    <w:rsid w:val="00F84A1E"/>
    <w:rsid w:val="00F86A94"/>
    <w:rsid w:val="00F86FAA"/>
    <w:rsid w:val="00F87B1E"/>
    <w:rsid w:val="00F90359"/>
    <w:rsid w:val="00F90500"/>
    <w:rsid w:val="00F90CE3"/>
    <w:rsid w:val="00F90E65"/>
    <w:rsid w:val="00F914B1"/>
    <w:rsid w:val="00F91609"/>
    <w:rsid w:val="00F92A18"/>
    <w:rsid w:val="00F93AC0"/>
    <w:rsid w:val="00F94D04"/>
    <w:rsid w:val="00F94FAB"/>
    <w:rsid w:val="00F96221"/>
    <w:rsid w:val="00F9645C"/>
    <w:rsid w:val="00F96B6A"/>
    <w:rsid w:val="00F96B93"/>
    <w:rsid w:val="00F96D3A"/>
    <w:rsid w:val="00F97C3B"/>
    <w:rsid w:val="00FA04EB"/>
    <w:rsid w:val="00FA0964"/>
    <w:rsid w:val="00FA28AE"/>
    <w:rsid w:val="00FA2AA4"/>
    <w:rsid w:val="00FA3438"/>
    <w:rsid w:val="00FA4588"/>
    <w:rsid w:val="00FA4AFE"/>
    <w:rsid w:val="00FA4E15"/>
    <w:rsid w:val="00FA4F5B"/>
    <w:rsid w:val="00FA4F7A"/>
    <w:rsid w:val="00FA5EA7"/>
    <w:rsid w:val="00FA5F95"/>
    <w:rsid w:val="00FA60EC"/>
    <w:rsid w:val="00FA678E"/>
    <w:rsid w:val="00FA7C06"/>
    <w:rsid w:val="00FA7F8F"/>
    <w:rsid w:val="00FB1D27"/>
    <w:rsid w:val="00FB2050"/>
    <w:rsid w:val="00FB268D"/>
    <w:rsid w:val="00FB2740"/>
    <w:rsid w:val="00FB3556"/>
    <w:rsid w:val="00FB3A41"/>
    <w:rsid w:val="00FB6871"/>
    <w:rsid w:val="00FB6ED1"/>
    <w:rsid w:val="00FB7BE9"/>
    <w:rsid w:val="00FC0504"/>
    <w:rsid w:val="00FC08F3"/>
    <w:rsid w:val="00FC1B0B"/>
    <w:rsid w:val="00FC1BCD"/>
    <w:rsid w:val="00FC1EB4"/>
    <w:rsid w:val="00FC2986"/>
    <w:rsid w:val="00FC397F"/>
    <w:rsid w:val="00FC4326"/>
    <w:rsid w:val="00FC48F5"/>
    <w:rsid w:val="00FC4AF8"/>
    <w:rsid w:val="00FC5269"/>
    <w:rsid w:val="00FC5F8A"/>
    <w:rsid w:val="00FC6344"/>
    <w:rsid w:val="00FC6A95"/>
    <w:rsid w:val="00FC71F7"/>
    <w:rsid w:val="00FC7776"/>
    <w:rsid w:val="00FC7BFB"/>
    <w:rsid w:val="00FC7E0D"/>
    <w:rsid w:val="00FD0B60"/>
    <w:rsid w:val="00FD1B96"/>
    <w:rsid w:val="00FD29EE"/>
    <w:rsid w:val="00FD3E78"/>
    <w:rsid w:val="00FD446D"/>
    <w:rsid w:val="00FD4974"/>
    <w:rsid w:val="00FD4C2D"/>
    <w:rsid w:val="00FD59D8"/>
    <w:rsid w:val="00FD5B83"/>
    <w:rsid w:val="00FD5BB1"/>
    <w:rsid w:val="00FD66B8"/>
    <w:rsid w:val="00FD66ED"/>
    <w:rsid w:val="00FD6893"/>
    <w:rsid w:val="00FD69DF"/>
    <w:rsid w:val="00FD72F3"/>
    <w:rsid w:val="00FD7417"/>
    <w:rsid w:val="00FD76D3"/>
    <w:rsid w:val="00FD7A08"/>
    <w:rsid w:val="00FE0575"/>
    <w:rsid w:val="00FE12BF"/>
    <w:rsid w:val="00FE29DB"/>
    <w:rsid w:val="00FE4AC8"/>
    <w:rsid w:val="00FE53B6"/>
    <w:rsid w:val="00FE6054"/>
    <w:rsid w:val="00FE658D"/>
    <w:rsid w:val="00FF02DC"/>
    <w:rsid w:val="00FF05C6"/>
    <w:rsid w:val="00FF1D08"/>
    <w:rsid w:val="00FF287A"/>
    <w:rsid w:val="00FF2A69"/>
    <w:rsid w:val="00FF2C3F"/>
    <w:rsid w:val="00FF47A4"/>
    <w:rsid w:val="00FF534D"/>
    <w:rsid w:val="00FF551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568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951860"/>
    <w:pPr>
      <w:keepNext/>
      <w:autoSpaceDE/>
      <w:autoSpaceDN/>
      <w:ind w:left="567" w:right="567" w:firstLine="873"/>
      <w:jc w:val="center"/>
      <w:outlineLvl w:val="0"/>
    </w:pPr>
    <w:rPr>
      <w:rFonts w:eastAsia="Arial Unicode MS"/>
      <w:b/>
      <w:bCs/>
      <w:lang w:eastAsia="en-US"/>
    </w:rPr>
  </w:style>
  <w:style w:type="paragraph" w:styleId="Titolo3">
    <w:name w:val="heading 3"/>
    <w:basedOn w:val="Normale"/>
    <w:next w:val="Normale"/>
    <w:qFormat/>
    <w:rsid w:val="005A66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800E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36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366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02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A2F05"/>
    <w:pPr>
      <w:autoSpaceDE/>
      <w:autoSpaceDN/>
      <w:jc w:val="both"/>
    </w:pPr>
  </w:style>
  <w:style w:type="paragraph" w:styleId="Rientrocorpodeltesto">
    <w:name w:val="Body Text Indent"/>
    <w:basedOn w:val="Normale"/>
    <w:rsid w:val="00065A6C"/>
    <w:pPr>
      <w:spacing w:after="120"/>
      <w:ind w:left="283"/>
    </w:pPr>
  </w:style>
  <w:style w:type="paragraph" w:styleId="Rientrocorpodeltesto2">
    <w:name w:val="Body Text Indent 2"/>
    <w:basedOn w:val="Normale"/>
    <w:rsid w:val="00065A6C"/>
    <w:pPr>
      <w:spacing w:after="120" w:line="480" w:lineRule="auto"/>
      <w:ind w:left="283"/>
    </w:pPr>
  </w:style>
  <w:style w:type="paragraph" w:styleId="Testodelblocco">
    <w:name w:val="Block Text"/>
    <w:basedOn w:val="Normale"/>
    <w:rsid w:val="00951860"/>
    <w:pPr>
      <w:autoSpaceDE/>
      <w:autoSpaceDN/>
      <w:ind w:left="900" w:right="567"/>
      <w:jc w:val="both"/>
    </w:pPr>
  </w:style>
  <w:style w:type="paragraph" w:styleId="Mappadocumento">
    <w:name w:val="Document Map"/>
    <w:basedOn w:val="Normale"/>
    <w:semiHidden/>
    <w:rsid w:val="003B0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opagina">
    <w:name w:val="page number"/>
    <w:basedOn w:val="Carpredefinitoparagrafo"/>
    <w:rsid w:val="001A78B5"/>
  </w:style>
  <w:style w:type="character" w:styleId="Collegamentoipertestuale">
    <w:name w:val="Hyperlink"/>
    <w:rsid w:val="00523CA9"/>
    <w:rPr>
      <w:color w:val="0000FF"/>
      <w:u w:val="single"/>
    </w:rPr>
  </w:style>
  <w:style w:type="paragraph" w:styleId="Rientrocorpodeltesto3">
    <w:name w:val="Body Text Indent 3"/>
    <w:basedOn w:val="Normale"/>
    <w:rsid w:val="005A669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15438"/>
    <w:rPr>
      <w:sz w:val="24"/>
      <w:szCs w:val="24"/>
    </w:rPr>
  </w:style>
  <w:style w:type="character" w:customStyle="1" w:styleId="CorpotestoCarattere">
    <w:name w:val="Corpo testo Carattere"/>
    <w:link w:val="Corpotesto"/>
    <w:rsid w:val="00EB4BB3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B64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7D7A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D7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568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951860"/>
    <w:pPr>
      <w:keepNext/>
      <w:autoSpaceDE/>
      <w:autoSpaceDN/>
      <w:ind w:left="567" w:right="567" w:firstLine="873"/>
      <w:jc w:val="center"/>
      <w:outlineLvl w:val="0"/>
    </w:pPr>
    <w:rPr>
      <w:rFonts w:eastAsia="Arial Unicode MS"/>
      <w:b/>
      <w:bCs/>
      <w:lang w:eastAsia="en-US"/>
    </w:rPr>
  </w:style>
  <w:style w:type="paragraph" w:styleId="Titolo3">
    <w:name w:val="heading 3"/>
    <w:basedOn w:val="Normale"/>
    <w:next w:val="Normale"/>
    <w:qFormat/>
    <w:rsid w:val="005A66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800E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36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366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02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A2F05"/>
    <w:pPr>
      <w:autoSpaceDE/>
      <w:autoSpaceDN/>
      <w:jc w:val="both"/>
    </w:pPr>
  </w:style>
  <w:style w:type="paragraph" w:styleId="Rientrocorpodeltesto">
    <w:name w:val="Body Text Indent"/>
    <w:basedOn w:val="Normale"/>
    <w:rsid w:val="00065A6C"/>
    <w:pPr>
      <w:spacing w:after="120"/>
      <w:ind w:left="283"/>
    </w:pPr>
  </w:style>
  <w:style w:type="paragraph" w:styleId="Rientrocorpodeltesto2">
    <w:name w:val="Body Text Indent 2"/>
    <w:basedOn w:val="Normale"/>
    <w:rsid w:val="00065A6C"/>
    <w:pPr>
      <w:spacing w:after="120" w:line="480" w:lineRule="auto"/>
      <w:ind w:left="283"/>
    </w:pPr>
  </w:style>
  <w:style w:type="paragraph" w:styleId="Testodelblocco">
    <w:name w:val="Block Text"/>
    <w:basedOn w:val="Normale"/>
    <w:rsid w:val="00951860"/>
    <w:pPr>
      <w:autoSpaceDE/>
      <w:autoSpaceDN/>
      <w:ind w:left="900" w:right="567"/>
      <w:jc w:val="both"/>
    </w:pPr>
  </w:style>
  <w:style w:type="paragraph" w:styleId="Mappadocumento">
    <w:name w:val="Document Map"/>
    <w:basedOn w:val="Normale"/>
    <w:semiHidden/>
    <w:rsid w:val="003B0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opagina">
    <w:name w:val="page number"/>
    <w:basedOn w:val="Carpredefinitoparagrafo"/>
    <w:rsid w:val="001A78B5"/>
  </w:style>
  <w:style w:type="character" w:styleId="Collegamentoipertestuale">
    <w:name w:val="Hyperlink"/>
    <w:rsid w:val="00523CA9"/>
    <w:rPr>
      <w:color w:val="0000FF"/>
      <w:u w:val="single"/>
    </w:rPr>
  </w:style>
  <w:style w:type="paragraph" w:styleId="Rientrocorpodeltesto3">
    <w:name w:val="Body Text Indent 3"/>
    <w:basedOn w:val="Normale"/>
    <w:rsid w:val="005A669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15438"/>
    <w:rPr>
      <w:sz w:val="24"/>
      <w:szCs w:val="24"/>
    </w:rPr>
  </w:style>
  <w:style w:type="character" w:customStyle="1" w:styleId="CorpotestoCarattere">
    <w:name w:val="Corpo testo Carattere"/>
    <w:link w:val="Corpotesto"/>
    <w:rsid w:val="00EB4BB3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B64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7D7A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D7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LABSCCMPS</Company>
  <LinksUpToDate>false</LinksUpToDate>
  <CharactersWithSpaces>11815</CharactersWithSpaces>
  <SharedDoc>false</SharedDoc>
  <HLinks>
    <vt:vector size="12" baseType="variant">
      <vt:variant>
        <vt:i4>6750321</vt:i4>
      </vt:variant>
      <vt:variant>
        <vt:i4>5</vt:i4>
      </vt:variant>
      <vt:variant>
        <vt:i4>0</vt:i4>
      </vt:variant>
      <vt:variant>
        <vt:i4>5</vt:i4>
      </vt:variant>
      <vt:variant>
        <vt:lpwstr>http://www.albosegretaricomunali.puglia.it/</vt:lpwstr>
      </vt:variant>
      <vt:variant>
        <vt:lpwstr/>
      </vt:variant>
      <vt:variant>
        <vt:i4>4849782</vt:i4>
      </vt:variant>
      <vt:variant>
        <vt:i4>2</vt:i4>
      </vt:variant>
      <vt:variant>
        <vt:i4>0</vt:i4>
      </vt:variant>
      <vt:variant>
        <vt:i4>5</vt:i4>
      </vt:variant>
      <vt:variant>
        <vt:lpwstr>mailto:segretaricomunali.prefba@pec.interno.it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vlnndr67e02h501e</dc:creator>
  <cp:lastModifiedBy>Rita Favazzo</cp:lastModifiedBy>
  <cp:revision>2</cp:revision>
  <cp:lastPrinted>2022-07-15T11:42:00Z</cp:lastPrinted>
  <dcterms:created xsi:type="dcterms:W3CDTF">2022-07-18T11:59:00Z</dcterms:created>
  <dcterms:modified xsi:type="dcterms:W3CDTF">2022-07-18T11:59:00Z</dcterms:modified>
</cp:coreProperties>
</file>